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0C8" w:rsidRDefault="00E560C8" w:rsidP="00E76578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</w:p>
    <w:p w:rsidR="00E76578" w:rsidRPr="005760FB" w:rsidRDefault="00E76578" w:rsidP="00E76578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>УТВЕРЖДАЮ</w:t>
      </w:r>
      <w:r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E76578" w:rsidRPr="005760FB" w:rsidRDefault="00E76578" w:rsidP="00E76578">
      <w:pPr>
        <w:tabs>
          <w:tab w:val="left" w:pos="284"/>
        </w:tabs>
        <w:suppressAutoHyphens/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 xml:space="preserve">            </w:t>
      </w:r>
    </w:p>
    <w:p w:rsidR="00E76578" w:rsidRPr="005760FB" w:rsidRDefault="00E76578" w:rsidP="00E76578">
      <w:pPr>
        <w:keepNext/>
        <w:tabs>
          <w:tab w:val="left" w:pos="284"/>
        </w:tabs>
        <w:suppressAutoHyphens/>
        <w:spacing w:after="0" w:line="240" w:lineRule="auto"/>
        <w:ind w:left="4820"/>
        <w:jc w:val="right"/>
        <w:outlineLvl w:val="0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 xml:space="preserve">                                      А.М. Прищепов</w:t>
      </w:r>
    </w:p>
    <w:p w:rsidR="00E76578" w:rsidRPr="005760FB" w:rsidRDefault="00E76578" w:rsidP="00E76578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left="5387" w:right="-81"/>
        <w:outlineLvl w:val="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76578" w:rsidRPr="005760FB" w:rsidRDefault="00E76578" w:rsidP="00E76578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76578" w:rsidRPr="005760FB" w:rsidRDefault="00E76578" w:rsidP="00E76578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76578" w:rsidRPr="005760FB" w:rsidRDefault="00E76578" w:rsidP="00E76578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76578" w:rsidRPr="000908B3" w:rsidRDefault="00E76578" w:rsidP="00E76578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ПРОТОКОЛ № </w:t>
      </w:r>
      <w:r w:rsidRPr="00652B4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24</w:t>
      </w:r>
      <w:r w:rsidRPr="000908B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</w:t>
      </w:r>
    </w:p>
    <w:p w:rsidR="00E76578" w:rsidRPr="005760FB" w:rsidRDefault="00E76578" w:rsidP="00E76578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заседания Комиссии при Правитель</w:t>
      </w:r>
      <w:proofErr w:type="gramStart"/>
      <w:r w:rsidRPr="005760FB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c</w:t>
      </w:r>
      <w:proofErr w:type="gramEnd"/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тве Москвы</w:t>
      </w:r>
    </w:p>
    <w:p w:rsidR="00E76578" w:rsidRPr="005760FB" w:rsidRDefault="00E76578" w:rsidP="00E76578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вопросам градостроительства, землепользования и застройки</w:t>
      </w:r>
    </w:p>
    <w:p w:rsidR="00E76578" w:rsidRPr="005760FB" w:rsidRDefault="00E76578" w:rsidP="00E76578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Центральном административном округе</w:t>
      </w:r>
    </w:p>
    <w:p w:rsidR="00E76578" w:rsidRPr="005760FB" w:rsidRDefault="00E76578" w:rsidP="00E76578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76578" w:rsidRPr="005760FB" w:rsidRDefault="00E76578" w:rsidP="00E76578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13.08</w:t>
      </w: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.201</w:t>
      </w:r>
      <w:r w:rsidRPr="00AC46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</w:t>
      </w: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</w:t>
      </w:r>
    </w:p>
    <w:p w:rsidR="00E76578" w:rsidRPr="005760FB" w:rsidRDefault="00E76578" w:rsidP="00E76578">
      <w:pPr>
        <w:rPr>
          <w:rFonts w:ascii="Times New Roman" w:hAnsi="Times New Roman" w:cs="Times New Roman"/>
          <w:b/>
          <w:sz w:val="28"/>
          <w:szCs w:val="28"/>
        </w:rPr>
      </w:pPr>
    </w:p>
    <w:p w:rsidR="00E76578" w:rsidRPr="00AC461F" w:rsidRDefault="00E76578" w:rsidP="00E76578">
      <w:pPr>
        <w:rPr>
          <w:rFonts w:ascii="Times New Roman" w:hAnsi="Times New Roman" w:cs="Times New Roman"/>
          <w:b/>
          <w:sz w:val="28"/>
          <w:szCs w:val="28"/>
        </w:rPr>
      </w:pPr>
      <w:r w:rsidRPr="005760FB">
        <w:rPr>
          <w:rFonts w:ascii="Times New Roman" w:hAnsi="Times New Roman" w:cs="Times New Roman"/>
          <w:b/>
          <w:sz w:val="28"/>
          <w:szCs w:val="28"/>
        </w:rPr>
        <w:t xml:space="preserve">Повестка Окружной комиссии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13.08.2019</w:t>
      </w:r>
    </w:p>
    <w:p w:rsidR="00E76578" w:rsidRPr="0091695E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BD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1695E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внесения изменений </w:t>
      </w:r>
      <w:r w:rsidRPr="0091695E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землепользования и </w:t>
      </w:r>
      <w:proofErr w:type="gramStart"/>
      <w:r w:rsidRPr="0091695E">
        <w:rPr>
          <w:rFonts w:ascii="Times New Roman" w:hAnsi="Times New Roman" w:cs="Times New Roman"/>
          <w:sz w:val="28"/>
          <w:szCs w:val="28"/>
          <w:lang w:eastAsia="ru-RU"/>
        </w:rPr>
        <w:t>застройки города</w:t>
      </w:r>
      <w:proofErr w:type="gramEnd"/>
      <w:r w:rsidRPr="0091695E">
        <w:rPr>
          <w:rFonts w:ascii="Times New Roman" w:hAnsi="Times New Roman" w:cs="Times New Roman"/>
          <w:sz w:val="28"/>
          <w:szCs w:val="28"/>
          <w:lang w:eastAsia="ru-RU"/>
        </w:rPr>
        <w:t xml:space="preserve"> Москвы в отношении территории по адресу:</w:t>
      </w:r>
      <w:r w:rsidRPr="0091695E">
        <w:rPr>
          <w:rFonts w:ascii="Times New Roman" w:hAnsi="Times New Roman" w:cs="Times New Roman"/>
          <w:sz w:val="28"/>
          <w:szCs w:val="28"/>
        </w:rPr>
        <w:t xml:space="preserve"> Бол. Почтовая ул., вл. 24,30,34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169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578" w:rsidRPr="0091695E" w:rsidRDefault="00E76578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91695E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BD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1695E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межевания части квартала №1102, ограниченного </w:t>
      </w:r>
      <w:proofErr w:type="spellStart"/>
      <w:r w:rsidRPr="0091695E">
        <w:rPr>
          <w:rFonts w:ascii="Times New Roman" w:hAnsi="Times New Roman" w:cs="Times New Roman"/>
          <w:sz w:val="28"/>
          <w:szCs w:val="28"/>
        </w:rPr>
        <w:t>Рубцовской</w:t>
      </w:r>
      <w:proofErr w:type="spellEnd"/>
      <w:r w:rsidRPr="0091695E">
        <w:rPr>
          <w:rFonts w:ascii="Times New Roman" w:hAnsi="Times New Roman" w:cs="Times New Roman"/>
          <w:sz w:val="28"/>
          <w:szCs w:val="28"/>
        </w:rPr>
        <w:t xml:space="preserve"> наб., проектируемым проездом №6070,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1695E">
        <w:rPr>
          <w:rFonts w:ascii="Times New Roman" w:hAnsi="Times New Roman" w:cs="Times New Roman"/>
          <w:sz w:val="28"/>
          <w:szCs w:val="28"/>
        </w:rPr>
        <w:t xml:space="preserve"> Бол. </w:t>
      </w:r>
      <w:proofErr w:type="gramStart"/>
      <w:r w:rsidRPr="0091695E">
        <w:rPr>
          <w:rFonts w:ascii="Times New Roman" w:hAnsi="Times New Roman" w:cs="Times New Roman"/>
          <w:sz w:val="28"/>
          <w:szCs w:val="28"/>
        </w:rPr>
        <w:t>Почтовой</w:t>
      </w:r>
      <w:proofErr w:type="gramEnd"/>
      <w:r w:rsidRPr="0091695E">
        <w:rPr>
          <w:rFonts w:ascii="Times New Roman" w:hAnsi="Times New Roman" w:cs="Times New Roman"/>
          <w:sz w:val="28"/>
          <w:szCs w:val="28"/>
        </w:rPr>
        <w:t xml:space="preserve"> ул., границами участков с кад.№77:01:0003027:104, №77:01:0003027:2671, №77:01:0003027:103, №77:01:0003027:13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6578" w:rsidRPr="00B50BDF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6578" w:rsidRPr="00F64863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0BD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64863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межевания квартала, ограниченного ул. Ермакова Роща, границей участка с </w:t>
      </w:r>
      <w:proofErr w:type="spellStart"/>
      <w:r w:rsidRPr="00F64863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F64863">
        <w:rPr>
          <w:rFonts w:ascii="Times New Roman" w:hAnsi="Times New Roman" w:cs="Times New Roman"/>
          <w:sz w:val="28"/>
          <w:szCs w:val="28"/>
        </w:rPr>
        <w:t>. №77:01:0004044:44, границей полосы отвода РЖД Смоленского направления</w:t>
      </w:r>
      <w:r w:rsidRPr="001C614D">
        <w:rPr>
          <w:rFonts w:ascii="Times New Roman" w:hAnsi="Times New Roman" w:cs="Times New Roman"/>
          <w:sz w:val="28"/>
          <w:szCs w:val="28"/>
        </w:rPr>
        <w:t>;</w:t>
      </w:r>
    </w:p>
    <w:p w:rsidR="00E76578" w:rsidRPr="00BB7C62" w:rsidRDefault="00E76578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F64863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BD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64863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корректировке проекта межевания квартала ограниченного Звенигородским шоссе, ул. Сергея Макеева, Шмитовским проездом, 2-й </w:t>
      </w:r>
      <w:proofErr w:type="spellStart"/>
      <w:r w:rsidRPr="00F64863">
        <w:rPr>
          <w:rFonts w:ascii="Times New Roman" w:hAnsi="Times New Roman" w:cs="Times New Roman"/>
          <w:sz w:val="28"/>
          <w:szCs w:val="28"/>
        </w:rPr>
        <w:t>Черногрязской</w:t>
      </w:r>
      <w:proofErr w:type="spellEnd"/>
      <w:r w:rsidRPr="00F64863">
        <w:rPr>
          <w:rFonts w:ascii="Times New Roman" w:hAnsi="Times New Roman" w:cs="Times New Roman"/>
          <w:sz w:val="28"/>
          <w:szCs w:val="28"/>
        </w:rPr>
        <w:t xml:space="preserve"> ул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E76578" w:rsidRDefault="00E76578" w:rsidP="00E76578"/>
    <w:p w:rsidR="00E76578" w:rsidRPr="00F64863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BD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64863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внесения изменений </w:t>
      </w:r>
      <w:r w:rsidRPr="00F64863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землепользования и </w:t>
      </w:r>
      <w:proofErr w:type="gramStart"/>
      <w:r w:rsidRPr="00F64863">
        <w:rPr>
          <w:rFonts w:ascii="Times New Roman" w:hAnsi="Times New Roman" w:cs="Times New Roman"/>
          <w:sz w:val="28"/>
          <w:szCs w:val="28"/>
          <w:lang w:eastAsia="ru-RU"/>
        </w:rPr>
        <w:t>застройки города</w:t>
      </w:r>
      <w:proofErr w:type="gramEnd"/>
      <w:r w:rsidRPr="00F64863">
        <w:rPr>
          <w:rFonts w:ascii="Times New Roman" w:hAnsi="Times New Roman" w:cs="Times New Roman"/>
          <w:sz w:val="28"/>
          <w:szCs w:val="28"/>
          <w:lang w:eastAsia="ru-RU"/>
        </w:rPr>
        <w:t xml:space="preserve"> Москвы в отношении территории по адресу:</w:t>
      </w:r>
      <w:r w:rsidRPr="00F64863">
        <w:rPr>
          <w:rFonts w:ascii="Times New Roman" w:hAnsi="Times New Roman" w:cs="Times New Roman"/>
          <w:sz w:val="28"/>
          <w:szCs w:val="28"/>
        </w:rPr>
        <w:t xml:space="preserve"> Краснопресненская наб., ММДЦ Москва-Сити, участок 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6578" w:rsidRPr="00F64863" w:rsidRDefault="00E76578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4F20" w:rsidRDefault="00714F20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4F20" w:rsidRDefault="00714F20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4F20" w:rsidRDefault="00714F20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BD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64863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корректировке проекта межевания квартала №872, ограниченного ул. Дурова,  Мещанской ул., Лаврским пер., Олимпийским </w:t>
      </w:r>
      <w:proofErr w:type="spellStart"/>
      <w:r w:rsidRPr="00F64863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F64863">
        <w:rPr>
          <w:rFonts w:ascii="Times New Roman" w:hAnsi="Times New Roman" w:cs="Times New Roman"/>
          <w:sz w:val="28"/>
          <w:szCs w:val="28"/>
        </w:rPr>
        <w:t>-том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6578" w:rsidRPr="00B50BDF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6578" w:rsidRPr="00F64863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BD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64863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внесения изменений </w:t>
      </w:r>
      <w:r w:rsidRPr="00F64863">
        <w:rPr>
          <w:rFonts w:ascii="Times New Roman" w:hAnsi="Times New Roman" w:cs="Times New Roman"/>
          <w:sz w:val="28"/>
          <w:szCs w:val="28"/>
          <w:lang w:eastAsia="ru-RU"/>
        </w:rPr>
        <w:t>в правила землепользования и застройки города Москвы в отношении территории по адресу:</w:t>
      </w:r>
      <w:r w:rsidRPr="00F64863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gramStart"/>
      <w:r w:rsidRPr="00F64863">
        <w:rPr>
          <w:rFonts w:ascii="Times New Roman" w:hAnsi="Times New Roman" w:cs="Times New Roman"/>
          <w:sz w:val="28"/>
          <w:szCs w:val="28"/>
        </w:rPr>
        <w:t>Садовническая</w:t>
      </w:r>
      <w:proofErr w:type="gramEnd"/>
      <w:r w:rsidRPr="00F64863">
        <w:rPr>
          <w:rFonts w:ascii="Times New Roman" w:hAnsi="Times New Roman" w:cs="Times New Roman"/>
          <w:sz w:val="28"/>
          <w:szCs w:val="28"/>
        </w:rPr>
        <w:t>, вл. 54, стр. 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6578" w:rsidRDefault="00E76578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D23792" w:rsidRDefault="00E76578" w:rsidP="00E765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B50BDF">
        <w:rPr>
          <w:rFonts w:ascii="Times New Roman" w:hAnsi="Times New Roman" w:cs="Times New Roman"/>
          <w:sz w:val="28"/>
          <w:szCs w:val="28"/>
        </w:rPr>
        <w:t>8</w:t>
      </w:r>
      <w:r w:rsidRPr="00D237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по проекту планировки территории линейного объекта – газопровод по адресу: Новокузнецкая ул., 1-й Новокузнецкий пер.;</w:t>
      </w:r>
    </w:p>
    <w:p w:rsidR="00E76578" w:rsidRDefault="00E76578" w:rsidP="00E7657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76578" w:rsidRPr="001C614D" w:rsidRDefault="00E76578" w:rsidP="00E765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B50BDF">
        <w:rPr>
          <w:rFonts w:ascii="Times New Roman" w:hAnsi="Times New Roman" w:cs="Times New Roman"/>
          <w:sz w:val="28"/>
          <w:szCs w:val="28"/>
        </w:rPr>
        <w:t>9</w:t>
      </w:r>
      <w:r w:rsidRPr="001C614D">
        <w:rPr>
          <w:rFonts w:ascii="Times New Roman" w:hAnsi="Times New Roman" w:cs="Times New Roman"/>
          <w:sz w:val="28"/>
          <w:szCs w:val="28"/>
        </w:rPr>
        <w:t xml:space="preserve">. О проведении публичных слушаний по </w:t>
      </w:r>
      <w:r>
        <w:rPr>
          <w:rFonts w:ascii="Times New Roman" w:hAnsi="Times New Roman" w:cs="Times New Roman"/>
          <w:sz w:val="28"/>
          <w:szCs w:val="28"/>
        </w:rPr>
        <w:t xml:space="preserve">проекту </w:t>
      </w:r>
      <w:r w:rsidRPr="001C614D">
        <w:rPr>
          <w:rFonts w:ascii="Times New Roman" w:hAnsi="Times New Roman" w:cs="Times New Roman"/>
          <w:sz w:val="28"/>
          <w:szCs w:val="28"/>
        </w:rPr>
        <w:t>планировк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C614D">
        <w:rPr>
          <w:rFonts w:ascii="Times New Roman" w:hAnsi="Times New Roman" w:cs="Times New Roman"/>
          <w:sz w:val="28"/>
          <w:szCs w:val="28"/>
        </w:rPr>
        <w:t xml:space="preserve"> территории линейного объекта – внеуличного пешеходного перехода через железнодорожные пути Московской железной дороги «В створе 5-ой улицы Ямского поля» (</w:t>
      </w:r>
      <w:proofErr w:type="spellStart"/>
      <w:r w:rsidRPr="001C614D">
        <w:rPr>
          <w:rFonts w:ascii="Times New Roman" w:hAnsi="Times New Roman" w:cs="Times New Roman"/>
          <w:sz w:val="28"/>
          <w:szCs w:val="28"/>
        </w:rPr>
        <w:t>Смоленско</w:t>
      </w:r>
      <w:proofErr w:type="spellEnd"/>
      <w:r w:rsidRPr="001C614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C614D">
        <w:rPr>
          <w:rFonts w:ascii="Times New Roman" w:hAnsi="Times New Roman" w:cs="Times New Roman"/>
          <w:sz w:val="28"/>
          <w:szCs w:val="28"/>
        </w:rPr>
        <w:t>Савеловское</w:t>
      </w:r>
      <w:proofErr w:type="spellEnd"/>
      <w:r w:rsidRPr="001C614D">
        <w:rPr>
          <w:rFonts w:ascii="Times New Roman" w:hAnsi="Times New Roman" w:cs="Times New Roman"/>
          <w:sz w:val="28"/>
          <w:szCs w:val="28"/>
        </w:rPr>
        <w:t xml:space="preserve"> направление МЖД)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6578" w:rsidRDefault="00E76578" w:rsidP="00E765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6578" w:rsidRPr="00F64863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F64863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внесения изменений </w:t>
      </w:r>
      <w:r w:rsidRPr="00F64863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землепользования и </w:t>
      </w:r>
      <w:proofErr w:type="gramStart"/>
      <w:r w:rsidRPr="00F64863">
        <w:rPr>
          <w:rFonts w:ascii="Times New Roman" w:hAnsi="Times New Roman" w:cs="Times New Roman"/>
          <w:sz w:val="28"/>
          <w:szCs w:val="28"/>
          <w:lang w:eastAsia="ru-RU"/>
        </w:rPr>
        <w:t>застройки города</w:t>
      </w:r>
      <w:proofErr w:type="gramEnd"/>
      <w:r w:rsidRPr="00F64863">
        <w:rPr>
          <w:rFonts w:ascii="Times New Roman" w:hAnsi="Times New Roman" w:cs="Times New Roman"/>
          <w:sz w:val="28"/>
          <w:szCs w:val="28"/>
          <w:lang w:eastAsia="ru-RU"/>
        </w:rPr>
        <w:t xml:space="preserve"> Москвы в отношении территории по адресу:</w:t>
      </w:r>
      <w:r w:rsidRPr="00F64863">
        <w:rPr>
          <w:rFonts w:ascii="Times New Roman" w:hAnsi="Times New Roman" w:cs="Times New Roman"/>
          <w:sz w:val="28"/>
          <w:szCs w:val="28"/>
        </w:rPr>
        <w:t xml:space="preserve"> Бол. Полянка, вл.26, стр. 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6578" w:rsidRPr="00F64863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F64863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внесения изменений </w:t>
      </w:r>
      <w:r w:rsidRPr="00F64863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землепользования и </w:t>
      </w:r>
      <w:proofErr w:type="gramStart"/>
      <w:r w:rsidRPr="00F64863">
        <w:rPr>
          <w:rFonts w:ascii="Times New Roman" w:hAnsi="Times New Roman" w:cs="Times New Roman"/>
          <w:sz w:val="28"/>
          <w:szCs w:val="28"/>
          <w:lang w:eastAsia="ru-RU"/>
        </w:rPr>
        <w:t>застройки города</w:t>
      </w:r>
      <w:proofErr w:type="gramEnd"/>
      <w:r w:rsidRPr="00F64863">
        <w:rPr>
          <w:rFonts w:ascii="Times New Roman" w:hAnsi="Times New Roman" w:cs="Times New Roman"/>
          <w:sz w:val="28"/>
          <w:szCs w:val="28"/>
          <w:lang w:eastAsia="ru-RU"/>
        </w:rPr>
        <w:t xml:space="preserve"> Москвы в отношении территории по адресу:</w:t>
      </w:r>
      <w:r w:rsidRPr="00F64863">
        <w:rPr>
          <w:rFonts w:ascii="Times New Roman" w:hAnsi="Times New Roman" w:cs="Times New Roman"/>
          <w:sz w:val="28"/>
          <w:szCs w:val="28"/>
        </w:rPr>
        <w:t xml:space="preserve"> пер. </w:t>
      </w:r>
      <w:proofErr w:type="spellStart"/>
      <w:r w:rsidRPr="00F64863">
        <w:rPr>
          <w:rFonts w:ascii="Times New Roman" w:hAnsi="Times New Roman" w:cs="Times New Roman"/>
          <w:sz w:val="28"/>
          <w:szCs w:val="28"/>
        </w:rPr>
        <w:t>Якиманский</w:t>
      </w:r>
      <w:proofErr w:type="spellEnd"/>
      <w:r w:rsidRPr="00F64863">
        <w:rPr>
          <w:rFonts w:ascii="Times New Roman" w:hAnsi="Times New Roman" w:cs="Times New Roman"/>
          <w:sz w:val="28"/>
          <w:szCs w:val="28"/>
        </w:rPr>
        <w:t>, вл. 4, стр. 1, стр. 1/1, стр. 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6578" w:rsidRPr="00BB7C62" w:rsidRDefault="00E76578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F64863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F64863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по проекту внесения изменений </w:t>
      </w:r>
      <w:r w:rsidRPr="00F64863">
        <w:rPr>
          <w:rFonts w:ascii="Times New Roman" w:hAnsi="Times New Roman" w:cs="Times New Roman"/>
          <w:sz w:val="28"/>
          <w:szCs w:val="28"/>
          <w:lang w:eastAsia="ru-RU"/>
        </w:rPr>
        <w:t>в правила землепользования и застройки города Москвы в отношении территории по адресу:</w:t>
      </w:r>
      <w:r w:rsidRPr="00F64863">
        <w:rPr>
          <w:rFonts w:ascii="Times New Roman" w:hAnsi="Times New Roman" w:cs="Times New Roman"/>
          <w:sz w:val="28"/>
          <w:szCs w:val="28"/>
        </w:rPr>
        <w:t xml:space="preserve"> 1-й </w:t>
      </w:r>
      <w:proofErr w:type="gramStart"/>
      <w:r w:rsidRPr="00F64863">
        <w:rPr>
          <w:rFonts w:ascii="Times New Roman" w:hAnsi="Times New Roman" w:cs="Times New Roman"/>
          <w:sz w:val="28"/>
          <w:szCs w:val="28"/>
        </w:rPr>
        <w:t>Казачий</w:t>
      </w:r>
      <w:proofErr w:type="gramEnd"/>
      <w:r w:rsidRPr="00F64863">
        <w:rPr>
          <w:rFonts w:ascii="Times New Roman" w:hAnsi="Times New Roman" w:cs="Times New Roman"/>
          <w:sz w:val="28"/>
          <w:szCs w:val="28"/>
        </w:rPr>
        <w:t xml:space="preserve"> пер., вл.13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6578" w:rsidRPr="00F64863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F64863">
        <w:rPr>
          <w:rFonts w:ascii="Times New Roman" w:hAnsi="Times New Roman" w:cs="Times New Roman"/>
          <w:sz w:val="28"/>
          <w:szCs w:val="28"/>
        </w:rPr>
        <w:t>О проведении публичных слушаний по корректировке проекта межевания части квартала №</w:t>
      </w:r>
      <w:r w:rsidRPr="001C1A79">
        <w:rPr>
          <w:rFonts w:ascii="Times New Roman" w:hAnsi="Times New Roman" w:cs="Times New Roman"/>
          <w:sz w:val="28"/>
          <w:szCs w:val="28"/>
        </w:rPr>
        <w:t xml:space="preserve"> </w:t>
      </w:r>
      <w:r w:rsidRPr="00F64863">
        <w:rPr>
          <w:rFonts w:ascii="Times New Roman" w:hAnsi="Times New Roman" w:cs="Times New Roman"/>
          <w:sz w:val="28"/>
          <w:szCs w:val="28"/>
        </w:rPr>
        <w:t xml:space="preserve">360 ограниченного </w:t>
      </w:r>
      <w:proofErr w:type="spellStart"/>
      <w:r w:rsidRPr="00F64863">
        <w:rPr>
          <w:rFonts w:ascii="Times New Roman" w:hAnsi="Times New Roman" w:cs="Times New Roman"/>
          <w:sz w:val="28"/>
          <w:szCs w:val="28"/>
        </w:rPr>
        <w:t>Берсеневской</w:t>
      </w:r>
      <w:proofErr w:type="spellEnd"/>
      <w:r w:rsidRPr="00F64863">
        <w:rPr>
          <w:rFonts w:ascii="Times New Roman" w:hAnsi="Times New Roman" w:cs="Times New Roman"/>
          <w:sz w:val="28"/>
          <w:szCs w:val="28"/>
        </w:rPr>
        <w:t xml:space="preserve"> наб., ул. Серафимовича, Болотной наб., </w:t>
      </w:r>
      <w:proofErr w:type="spellStart"/>
      <w:r w:rsidRPr="00F64863">
        <w:rPr>
          <w:rFonts w:ascii="Times New Roman" w:hAnsi="Times New Roman" w:cs="Times New Roman"/>
          <w:sz w:val="28"/>
          <w:szCs w:val="28"/>
        </w:rPr>
        <w:t>Берсеневским</w:t>
      </w:r>
      <w:proofErr w:type="spellEnd"/>
      <w:r w:rsidRPr="00F64863">
        <w:rPr>
          <w:rFonts w:ascii="Times New Roman" w:hAnsi="Times New Roman" w:cs="Times New Roman"/>
          <w:sz w:val="28"/>
          <w:szCs w:val="28"/>
        </w:rPr>
        <w:t xml:space="preserve"> пер.</w:t>
      </w:r>
    </w:p>
    <w:p w:rsidR="00E76578" w:rsidRDefault="00E76578" w:rsidP="00E76578"/>
    <w:p w:rsidR="00AC5B6F" w:rsidRDefault="00E76578">
      <w:pPr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 xml:space="preserve">1. О проведении публичных слушаний по проекту внесения изменений </w:t>
      </w:r>
      <w:r w:rsidRPr="00E7657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правила землепользования и </w:t>
      </w:r>
      <w:proofErr w:type="gramStart"/>
      <w:r w:rsidRPr="00E76578">
        <w:rPr>
          <w:rFonts w:ascii="Times New Roman" w:hAnsi="Times New Roman" w:cs="Times New Roman"/>
          <w:b/>
          <w:sz w:val="28"/>
          <w:szCs w:val="28"/>
          <w:lang w:eastAsia="ru-RU"/>
        </w:rPr>
        <w:t>застройки города</w:t>
      </w:r>
      <w:proofErr w:type="gramEnd"/>
      <w:r w:rsidRPr="00E7657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Москвы в отношении территории по адресу:</w:t>
      </w:r>
      <w:r w:rsidRPr="00E76578">
        <w:rPr>
          <w:rFonts w:ascii="Times New Roman" w:hAnsi="Times New Roman" w:cs="Times New Roman"/>
          <w:b/>
          <w:sz w:val="28"/>
          <w:szCs w:val="28"/>
        </w:rPr>
        <w:t xml:space="preserve"> Бол. Почтовая ул., вл. 24,30,34; </w:t>
      </w: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35D80">
        <w:rPr>
          <w:rFonts w:ascii="Times New Roman" w:hAnsi="Times New Roman" w:cs="Times New Roman"/>
          <w:sz w:val="28"/>
          <w:szCs w:val="28"/>
        </w:rPr>
        <w:t xml:space="preserve">.1. Провести публичные </w:t>
      </w:r>
      <w:r w:rsidRPr="00E76578">
        <w:rPr>
          <w:rFonts w:ascii="Times New Roman" w:hAnsi="Times New Roman" w:cs="Times New Roman"/>
          <w:sz w:val="28"/>
          <w:szCs w:val="28"/>
        </w:rPr>
        <w:t xml:space="preserve">слушания по проекту внесения изменений </w:t>
      </w:r>
      <w:r w:rsidRPr="00E76578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землепользования и </w:t>
      </w:r>
      <w:proofErr w:type="gramStart"/>
      <w:r w:rsidRPr="00E76578">
        <w:rPr>
          <w:rFonts w:ascii="Times New Roman" w:hAnsi="Times New Roman" w:cs="Times New Roman"/>
          <w:sz w:val="28"/>
          <w:szCs w:val="28"/>
          <w:lang w:eastAsia="ru-RU"/>
        </w:rPr>
        <w:t>застройки города</w:t>
      </w:r>
      <w:proofErr w:type="gramEnd"/>
      <w:r w:rsidRPr="00E76578">
        <w:rPr>
          <w:rFonts w:ascii="Times New Roman" w:hAnsi="Times New Roman" w:cs="Times New Roman"/>
          <w:sz w:val="28"/>
          <w:szCs w:val="28"/>
          <w:lang w:eastAsia="ru-RU"/>
        </w:rPr>
        <w:t xml:space="preserve"> Москвы в отношении территории по адресу:</w:t>
      </w:r>
      <w:r w:rsidRPr="00E76578">
        <w:rPr>
          <w:rFonts w:ascii="Times New Roman" w:hAnsi="Times New Roman" w:cs="Times New Roman"/>
          <w:sz w:val="28"/>
          <w:szCs w:val="28"/>
        </w:rPr>
        <w:t xml:space="preserve"> Бол. Почтовая ул., вл. 24,30,34;</w:t>
      </w:r>
    </w:p>
    <w:p w:rsidR="00E76578" w:rsidRPr="00B35D80" w:rsidRDefault="00E76578" w:rsidP="00E7657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№1).</w:t>
      </w:r>
    </w:p>
    <w:p w:rsidR="00714F20" w:rsidRDefault="00714F20" w:rsidP="00E765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4F20" w:rsidRDefault="00714F20" w:rsidP="00E765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76578" w:rsidRPr="00B35D80" w:rsidRDefault="00E76578" w:rsidP="00E765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r w:rsid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E76578" w:rsidRPr="00B35D80" w:rsidRDefault="00E76578" w:rsidP="00E765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 w:rsidR="00942E6E"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 w:rsidR="00942E6E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E76578" w:rsidRPr="00B35D80" w:rsidRDefault="00E76578" w:rsidP="00E765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 w:rsidR="00942E6E"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 w:rsidR="00942E6E"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E76578" w:rsidRPr="00B35D80" w:rsidRDefault="00E76578" w:rsidP="00E765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 w:rsidR="00942E6E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76578" w:rsidRPr="00B35D80" w:rsidRDefault="00E76578" w:rsidP="00E765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 w:rsid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09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 w:rsid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E76578" w:rsidRPr="00B35D80" w:rsidRDefault="00E76578" w:rsidP="00E765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 w:rsid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22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 w:rsid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E76578" w:rsidRPr="00B35D80" w:rsidRDefault="00E76578" w:rsidP="00E765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 w:rsid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 w:rsid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E76578" w:rsidRPr="00B35D80" w:rsidRDefault="00E76578" w:rsidP="00E765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 w:rsid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 w:rsid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E76578" w:rsidRDefault="00E76578" w:rsidP="00E765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E76578" w:rsidRPr="00B35D80" w:rsidRDefault="00E76578" w:rsidP="00E76578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Управе района </w:t>
      </w:r>
      <w:r w:rsidR="006E1ECF">
        <w:rPr>
          <w:rFonts w:ascii="Times New Roman" w:hAnsi="Times New Roman" w:cs="Times New Roman"/>
          <w:sz w:val="28"/>
          <w:szCs w:val="28"/>
        </w:rPr>
        <w:t>Басманный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 w:rsidR="006E1ECF"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 w:rsidR="006E1ECF"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 w:rsid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Копию сопроводительного письма с отметкой о получении материалов представить в Окружную комиссию. </w:t>
      </w:r>
    </w:p>
    <w:p w:rsidR="00E76578" w:rsidRDefault="00E76578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E76578" w:rsidRDefault="00E76578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 xml:space="preserve">2. О проведении публичных слушаний по проекту межевания части квартала №1102, ограниченного </w:t>
      </w:r>
      <w:proofErr w:type="spellStart"/>
      <w:r w:rsidRPr="00E76578">
        <w:rPr>
          <w:rFonts w:ascii="Times New Roman" w:hAnsi="Times New Roman" w:cs="Times New Roman"/>
          <w:b/>
          <w:sz w:val="28"/>
          <w:szCs w:val="28"/>
        </w:rPr>
        <w:t>Рубцовской</w:t>
      </w:r>
      <w:proofErr w:type="spellEnd"/>
      <w:r w:rsidRPr="00E76578">
        <w:rPr>
          <w:rFonts w:ascii="Times New Roman" w:hAnsi="Times New Roman" w:cs="Times New Roman"/>
          <w:b/>
          <w:sz w:val="28"/>
          <w:szCs w:val="28"/>
        </w:rPr>
        <w:t xml:space="preserve"> наб., проектируемым проездом №6070, Бол. </w:t>
      </w:r>
      <w:proofErr w:type="gramStart"/>
      <w:r w:rsidRPr="00E76578">
        <w:rPr>
          <w:rFonts w:ascii="Times New Roman" w:hAnsi="Times New Roman" w:cs="Times New Roman"/>
          <w:b/>
          <w:sz w:val="28"/>
          <w:szCs w:val="28"/>
        </w:rPr>
        <w:t>Почтовой</w:t>
      </w:r>
      <w:proofErr w:type="gramEnd"/>
      <w:r w:rsidRPr="00E76578">
        <w:rPr>
          <w:rFonts w:ascii="Times New Roman" w:hAnsi="Times New Roman" w:cs="Times New Roman"/>
          <w:b/>
          <w:sz w:val="28"/>
          <w:szCs w:val="28"/>
        </w:rPr>
        <w:t xml:space="preserve"> ул., границами участков с кад.№77:01:0003027:104, №77:01:0003027:2671, №77:01:0003027:103, №77:01:0003027:13;</w:t>
      </w:r>
    </w:p>
    <w:p w:rsidR="006E1ECF" w:rsidRPr="006E1ECF" w:rsidRDefault="006E1ECF" w:rsidP="006E1E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35D80">
        <w:rPr>
          <w:rFonts w:ascii="Times New Roman" w:hAnsi="Times New Roman" w:cs="Times New Roman"/>
          <w:sz w:val="28"/>
          <w:szCs w:val="28"/>
        </w:rPr>
        <w:t xml:space="preserve">.1. Провести публичные </w:t>
      </w:r>
      <w:r w:rsidRPr="00E76578">
        <w:rPr>
          <w:rFonts w:ascii="Times New Roman" w:hAnsi="Times New Roman" w:cs="Times New Roman"/>
          <w:sz w:val="28"/>
          <w:szCs w:val="28"/>
        </w:rPr>
        <w:t xml:space="preserve">слушания </w:t>
      </w:r>
      <w:r w:rsidRPr="006E1ECF">
        <w:rPr>
          <w:rFonts w:ascii="Times New Roman" w:hAnsi="Times New Roman" w:cs="Times New Roman"/>
          <w:sz w:val="28"/>
          <w:szCs w:val="28"/>
        </w:rPr>
        <w:t xml:space="preserve">по проекту межевания части квартала №1102, ограниченного </w:t>
      </w:r>
      <w:proofErr w:type="spellStart"/>
      <w:r w:rsidRPr="006E1ECF">
        <w:rPr>
          <w:rFonts w:ascii="Times New Roman" w:hAnsi="Times New Roman" w:cs="Times New Roman"/>
          <w:sz w:val="28"/>
          <w:szCs w:val="28"/>
        </w:rPr>
        <w:t>Рубцовской</w:t>
      </w:r>
      <w:proofErr w:type="spellEnd"/>
      <w:r w:rsidRPr="006E1ECF">
        <w:rPr>
          <w:rFonts w:ascii="Times New Roman" w:hAnsi="Times New Roman" w:cs="Times New Roman"/>
          <w:sz w:val="28"/>
          <w:szCs w:val="28"/>
        </w:rPr>
        <w:t xml:space="preserve"> наб., проектируемым проездом №6070, Бол. </w:t>
      </w:r>
      <w:proofErr w:type="gramStart"/>
      <w:r w:rsidRPr="006E1ECF">
        <w:rPr>
          <w:rFonts w:ascii="Times New Roman" w:hAnsi="Times New Roman" w:cs="Times New Roman"/>
          <w:sz w:val="28"/>
          <w:szCs w:val="28"/>
        </w:rPr>
        <w:t>Почтовой</w:t>
      </w:r>
      <w:proofErr w:type="gramEnd"/>
      <w:r w:rsidRPr="006E1ECF">
        <w:rPr>
          <w:rFonts w:ascii="Times New Roman" w:hAnsi="Times New Roman" w:cs="Times New Roman"/>
          <w:sz w:val="28"/>
          <w:szCs w:val="28"/>
        </w:rPr>
        <w:t xml:space="preserve"> ул., границами участков с кад.№77:01:0003027:104, №77:01:0003027:2671, №77:01:0003027:103, №77:01:0003027:13;</w:t>
      </w:r>
    </w:p>
    <w:p w:rsidR="006E1ECF" w:rsidRPr="00B35D80" w:rsidRDefault="006E1ECF" w:rsidP="006E1EC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6E1ECF" w:rsidRPr="00B35D80" w:rsidRDefault="006E1ECF" w:rsidP="006E1E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714F2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E1ECF" w:rsidRPr="00B35D80" w:rsidRDefault="00714F20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ab/>
      </w:r>
      <w:r w:rsidR="006E1ECF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6E1ECF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 w:rsid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09</w:t>
      </w:r>
      <w:r w:rsidR="006E1ECF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 w:rsid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="006E1ECF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E1ECF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ООО «Проект 18»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Басманный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Басманный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Копию сопроводительного письма с отметкой о получении материалов представить в Окружную комиссию. </w:t>
      </w: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 xml:space="preserve">3. О проведении публичных слушаний по проекту межевания квартала, ограниченного ул. Ермакова Роща, границей участка с </w:t>
      </w:r>
      <w:proofErr w:type="spellStart"/>
      <w:r w:rsidRPr="00E76578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Pr="00E76578">
        <w:rPr>
          <w:rFonts w:ascii="Times New Roman" w:hAnsi="Times New Roman" w:cs="Times New Roman"/>
          <w:b/>
          <w:sz w:val="28"/>
          <w:szCs w:val="28"/>
        </w:rPr>
        <w:t>. №77:01:0004044:44, границей полосы отвода РЖД Смоленского направления;</w:t>
      </w:r>
    </w:p>
    <w:p w:rsidR="006E1ECF" w:rsidRPr="006E1ECF" w:rsidRDefault="006E1ECF" w:rsidP="006E1E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35D80">
        <w:rPr>
          <w:rFonts w:ascii="Times New Roman" w:hAnsi="Times New Roman" w:cs="Times New Roman"/>
          <w:sz w:val="28"/>
          <w:szCs w:val="28"/>
        </w:rPr>
        <w:t xml:space="preserve">.1. Провести публичные </w:t>
      </w:r>
      <w:r w:rsidRPr="00E76578">
        <w:rPr>
          <w:rFonts w:ascii="Times New Roman" w:hAnsi="Times New Roman" w:cs="Times New Roman"/>
          <w:sz w:val="28"/>
          <w:szCs w:val="28"/>
        </w:rPr>
        <w:t xml:space="preserve">слушания </w:t>
      </w:r>
      <w:r w:rsidRPr="006E1ECF">
        <w:rPr>
          <w:rFonts w:ascii="Times New Roman" w:hAnsi="Times New Roman" w:cs="Times New Roman"/>
          <w:sz w:val="28"/>
          <w:szCs w:val="28"/>
        </w:rPr>
        <w:t xml:space="preserve">по проекту межевания квартала, ограниченного ул. Ермакова Роща, границей участка с </w:t>
      </w:r>
      <w:proofErr w:type="spellStart"/>
      <w:r w:rsidRPr="006E1ECF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6E1ECF">
        <w:rPr>
          <w:rFonts w:ascii="Times New Roman" w:hAnsi="Times New Roman" w:cs="Times New Roman"/>
          <w:sz w:val="28"/>
          <w:szCs w:val="28"/>
        </w:rPr>
        <w:t>. №77:01:0004044:44, границей полосы отвода РЖД Смоленского направления;</w:t>
      </w:r>
    </w:p>
    <w:p w:rsidR="006E1ECF" w:rsidRPr="00B35D80" w:rsidRDefault="006E1ECF" w:rsidP="006E1EC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6E1ECF" w:rsidRPr="00B35D80" w:rsidRDefault="006E1ECF" w:rsidP="006E1E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 w:rsidR="008A1D0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E1ECF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ГБУ «ГлавАПУ» Москомархитектуры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 xml:space="preserve">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Пресненский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Копию сопроводительного письма с отметкой о получении материалов представить в Окружную комиссию. </w:t>
      </w:r>
    </w:p>
    <w:p w:rsidR="00E76578" w:rsidRPr="00E76578" w:rsidRDefault="00E76578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 xml:space="preserve">4. О проведении публичных слушаний по корректировке проекта межевания квартала ограниченного Звенигородским шоссе, ул. Сергея Макеева, Шмитовским проездом, 2-й </w:t>
      </w:r>
      <w:proofErr w:type="spellStart"/>
      <w:r w:rsidRPr="00E76578">
        <w:rPr>
          <w:rFonts w:ascii="Times New Roman" w:hAnsi="Times New Roman" w:cs="Times New Roman"/>
          <w:b/>
          <w:sz w:val="28"/>
          <w:szCs w:val="28"/>
        </w:rPr>
        <w:t>Черногрязской</w:t>
      </w:r>
      <w:proofErr w:type="spellEnd"/>
      <w:r w:rsidRPr="00E76578">
        <w:rPr>
          <w:rFonts w:ascii="Times New Roman" w:hAnsi="Times New Roman" w:cs="Times New Roman"/>
          <w:b/>
          <w:sz w:val="28"/>
          <w:szCs w:val="28"/>
        </w:rPr>
        <w:t xml:space="preserve"> ул.;</w:t>
      </w:r>
    </w:p>
    <w:p w:rsidR="006E1ECF" w:rsidRPr="006E1ECF" w:rsidRDefault="006E1ECF" w:rsidP="006E1E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35D80">
        <w:rPr>
          <w:rFonts w:ascii="Times New Roman" w:hAnsi="Times New Roman" w:cs="Times New Roman"/>
          <w:sz w:val="28"/>
          <w:szCs w:val="28"/>
        </w:rPr>
        <w:t xml:space="preserve">.1. Провести публичные </w:t>
      </w:r>
      <w:r w:rsidRPr="00E76578">
        <w:rPr>
          <w:rFonts w:ascii="Times New Roman" w:hAnsi="Times New Roman" w:cs="Times New Roman"/>
          <w:sz w:val="28"/>
          <w:szCs w:val="28"/>
        </w:rPr>
        <w:t xml:space="preserve">слушания </w:t>
      </w:r>
      <w:r w:rsidRPr="006E1ECF">
        <w:rPr>
          <w:rFonts w:ascii="Times New Roman" w:hAnsi="Times New Roman" w:cs="Times New Roman"/>
          <w:sz w:val="28"/>
          <w:szCs w:val="28"/>
        </w:rPr>
        <w:t xml:space="preserve">по корректировке проекта межевания квартала ограниченного Звенигородским шоссе, ул. Сергея Макеева, Шмитовским проездом, 2-й </w:t>
      </w:r>
      <w:proofErr w:type="spellStart"/>
      <w:r w:rsidRPr="006E1ECF">
        <w:rPr>
          <w:rFonts w:ascii="Times New Roman" w:hAnsi="Times New Roman" w:cs="Times New Roman"/>
          <w:sz w:val="28"/>
          <w:szCs w:val="28"/>
        </w:rPr>
        <w:t>Черногрязской</w:t>
      </w:r>
      <w:proofErr w:type="spellEnd"/>
      <w:r w:rsidRPr="006E1ECF">
        <w:rPr>
          <w:rFonts w:ascii="Times New Roman" w:hAnsi="Times New Roman" w:cs="Times New Roman"/>
          <w:sz w:val="28"/>
          <w:szCs w:val="28"/>
        </w:rPr>
        <w:t xml:space="preserve"> ул.;</w:t>
      </w:r>
    </w:p>
    <w:p w:rsidR="006E1ECF" w:rsidRPr="00B35D80" w:rsidRDefault="006E1ECF" w:rsidP="006E1EC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6E1ECF" w:rsidRPr="00B35D80" w:rsidRDefault="006E1ECF" w:rsidP="006E1E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 w:rsidR="008A1D0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 w:rsidR="00B4735E">
        <w:rPr>
          <w:rFonts w:ascii="Times New Roman" w:eastAsia="Times New Roman" w:hAnsi="Times New Roman" w:cs="Times New Roman"/>
          <w:sz w:val="28"/>
          <w:szCs w:val="28"/>
          <w:lang w:eastAsia="ar-SA"/>
        </w:rPr>
        <w:t>18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6E1ECF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r w:rsidR="008A1D0A">
        <w:rPr>
          <w:rFonts w:ascii="Times New Roman" w:eastAsia="Times New Roman" w:hAnsi="Times New Roman" w:cs="Times New Roman"/>
          <w:sz w:val="28"/>
          <w:szCs w:val="28"/>
          <w:lang w:eastAsia="ar-SA"/>
        </w:rPr>
        <w:t>ООО «АПМ-4»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Москомархитектуры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6E1ECF" w:rsidRPr="00B35D80" w:rsidRDefault="006E1ECF" w:rsidP="006E1ECF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 xml:space="preserve">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Пресненский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Копию сопроводительного письма с отметкой о получении материалов представить в Окружную комиссию. </w:t>
      </w:r>
    </w:p>
    <w:p w:rsidR="00E76578" w:rsidRPr="00E76578" w:rsidRDefault="00E76578" w:rsidP="00E76578">
      <w:pPr>
        <w:rPr>
          <w:b/>
        </w:rPr>
      </w:pP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 xml:space="preserve">5. О проведении публичных слушаний по проекту внесения изменений </w:t>
      </w:r>
      <w:r w:rsidRPr="00E7657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правила землепользования и </w:t>
      </w:r>
      <w:proofErr w:type="gramStart"/>
      <w:r w:rsidRPr="00E76578">
        <w:rPr>
          <w:rFonts w:ascii="Times New Roman" w:hAnsi="Times New Roman" w:cs="Times New Roman"/>
          <w:b/>
          <w:sz w:val="28"/>
          <w:szCs w:val="28"/>
          <w:lang w:eastAsia="ru-RU"/>
        </w:rPr>
        <w:t>застройки города</w:t>
      </w:r>
      <w:proofErr w:type="gramEnd"/>
      <w:r w:rsidRPr="00E7657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Москвы в отношении территории по адресу:</w:t>
      </w:r>
      <w:r w:rsidRPr="00E76578">
        <w:rPr>
          <w:rFonts w:ascii="Times New Roman" w:hAnsi="Times New Roman" w:cs="Times New Roman"/>
          <w:b/>
          <w:sz w:val="28"/>
          <w:szCs w:val="28"/>
        </w:rPr>
        <w:t xml:space="preserve"> Краснопресненская наб., ММДЦ Москва-Сити, участок 4;</w:t>
      </w:r>
    </w:p>
    <w:p w:rsidR="008A1D0A" w:rsidRPr="008A1D0A" w:rsidRDefault="008A1D0A" w:rsidP="008A1D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35D80">
        <w:rPr>
          <w:rFonts w:ascii="Times New Roman" w:hAnsi="Times New Roman" w:cs="Times New Roman"/>
          <w:sz w:val="28"/>
          <w:szCs w:val="28"/>
        </w:rPr>
        <w:t xml:space="preserve">.1. Провести публичные </w:t>
      </w:r>
      <w:r w:rsidRPr="00E76578">
        <w:rPr>
          <w:rFonts w:ascii="Times New Roman" w:hAnsi="Times New Roman" w:cs="Times New Roman"/>
          <w:sz w:val="28"/>
          <w:szCs w:val="28"/>
        </w:rPr>
        <w:t xml:space="preserve">слушания </w:t>
      </w:r>
      <w:r w:rsidRPr="008A1D0A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</w:t>
      </w:r>
      <w:r w:rsidRPr="008A1D0A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землепользования и </w:t>
      </w:r>
      <w:proofErr w:type="gramStart"/>
      <w:r w:rsidRPr="008A1D0A">
        <w:rPr>
          <w:rFonts w:ascii="Times New Roman" w:hAnsi="Times New Roman" w:cs="Times New Roman"/>
          <w:sz w:val="28"/>
          <w:szCs w:val="28"/>
          <w:lang w:eastAsia="ru-RU"/>
        </w:rPr>
        <w:t>застройки города</w:t>
      </w:r>
      <w:proofErr w:type="gramEnd"/>
      <w:r w:rsidRPr="008A1D0A">
        <w:rPr>
          <w:rFonts w:ascii="Times New Roman" w:hAnsi="Times New Roman" w:cs="Times New Roman"/>
          <w:sz w:val="28"/>
          <w:szCs w:val="28"/>
          <w:lang w:eastAsia="ru-RU"/>
        </w:rPr>
        <w:t xml:space="preserve"> Москвы в отношении территории по адресу:</w:t>
      </w:r>
      <w:r w:rsidRPr="008A1D0A">
        <w:rPr>
          <w:rFonts w:ascii="Times New Roman" w:hAnsi="Times New Roman" w:cs="Times New Roman"/>
          <w:sz w:val="28"/>
          <w:szCs w:val="28"/>
        </w:rPr>
        <w:t xml:space="preserve"> Краснопресненская наб., ММДЦ Москва-Сити, участок 4;</w:t>
      </w:r>
    </w:p>
    <w:p w:rsidR="008A1D0A" w:rsidRPr="00B35D80" w:rsidRDefault="008A1D0A" w:rsidP="008A1D0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E560C8" w:rsidRDefault="00E560C8" w:rsidP="008A1D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1D0A" w:rsidRPr="00B35D80" w:rsidRDefault="008A1D0A" w:rsidP="008A1D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8A1D0A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 xml:space="preserve">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Пресненский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Копию сопроводительного письма с отметкой о получении материалов представить в Окружную комиссию. </w:t>
      </w:r>
    </w:p>
    <w:p w:rsidR="00E76578" w:rsidRPr="00E76578" w:rsidRDefault="00E76578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 xml:space="preserve">6. О проведении публичных слушаний по корректировке проекта межевания квартала №872, ограниченного ул. Дурова,  Мещанской ул., Лаврским пер., Олимпийским </w:t>
      </w:r>
      <w:proofErr w:type="spellStart"/>
      <w:r w:rsidRPr="00E76578">
        <w:rPr>
          <w:rFonts w:ascii="Times New Roman" w:hAnsi="Times New Roman" w:cs="Times New Roman"/>
          <w:b/>
          <w:sz w:val="28"/>
          <w:szCs w:val="28"/>
        </w:rPr>
        <w:t>пр</w:t>
      </w:r>
      <w:proofErr w:type="spellEnd"/>
      <w:r w:rsidRPr="00E76578">
        <w:rPr>
          <w:rFonts w:ascii="Times New Roman" w:hAnsi="Times New Roman" w:cs="Times New Roman"/>
          <w:b/>
          <w:sz w:val="28"/>
          <w:szCs w:val="28"/>
        </w:rPr>
        <w:t>-том;</w:t>
      </w:r>
    </w:p>
    <w:p w:rsidR="008A1D0A" w:rsidRPr="008A1D0A" w:rsidRDefault="008A1D0A" w:rsidP="008A1D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35D80">
        <w:rPr>
          <w:rFonts w:ascii="Times New Roman" w:hAnsi="Times New Roman" w:cs="Times New Roman"/>
          <w:sz w:val="28"/>
          <w:szCs w:val="28"/>
        </w:rPr>
        <w:t xml:space="preserve">.1. Провести публичные </w:t>
      </w:r>
      <w:r w:rsidRPr="00E76578">
        <w:rPr>
          <w:rFonts w:ascii="Times New Roman" w:hAnsi="Times New Roman" w:cs="Times New Roman"/>
          <w:sz w:val="28"/>
          <w:szCs w:val="28"/>
        </w:rPr>
        <w:t xml:space="preserve">слушания </w:t>
      </w:r>
      <w:r w:rsidRPr="008A1D0A">
        <w:rPr>
          <w:rFonts w:ascii="Times New Roman" w:hAnsi="Times New Roman" w:cs="Times New Roman"/>
          <w:sz w:val="28"/>
          <w:szCs w:val="28"/>
        </w:rPr>
        <w:t xml:space="preserve">по корректировке проекта межевания квартала №872, ограниченного ул. Дурова,  Мещанской ул., Лаврским пер., Олимпийским </w:t>
      </w:r>
      <w:proofErr w:type="spellStart"/>
      <w:r w:rsidRPr="008A1D0A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8A1D0A">
        <w:rPr>
          <w:rFonts w:ascii="Times New Roman" w:hAnsi="Times New Roman" w:cs="Times New Roman"/>
          <w:sz w:val="28"/>
          <w:szCs w:val="28"/>
        </w:rPr>
        <w:t>-том;</w:t>
      </w:r>
    </w:p>
    <w:p w:rsidR="008A1D0A" w:rsidRPr="00B35D80" w:rsidRDefault="008A1D0A" w:rsidP="008A1D0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Мещанский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8A1D0A" w:rsidRPr="00B35D80" w:rsidRDefault="008A1D0A" w:rsidP="008A1D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Мещанский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714F2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ab/>
      </w:r>
    </w:p>
    <w:p w:rsidR="00714F20" w:rsidRDefault="00714F20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1D0A" w:rsidRDefault="00714F20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A1D0A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8A1D0A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r w:rsidR="008A1D0A">
        <w:rPr>
          <w:rFonts w:ascii="Times New Roman" w:eastAsia="Times New Roman" w:hAnsi="Times New Roman" w:cs="Times New Roman"/>
          <w:sz w:val="28"/>
          <w:szCs w:val="28"/>
          <w:lang w:eastAsia="ar-SA"/>
        </w:rPr>
        <w:t>ООО «АПМ-4»</w:t>
      </w:r>
      <w:r w:rsidR="008A1D0A"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 xml:space="preserve">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Мещанский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Мещанский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Копию сопроводительного письма с отметкой о получении материалов представить в Окружную комиссию. </w:t>
      </w:r>
    </w:p>
    <w:p w:rsidR="00714F20" w:rsidRDefault="00714F20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 xml:space="preserve">7. О проведении публичных слушаний по проекту внесения изменений </w:t>
      </w:r>
      <w:r w:rsidRPr="00E76578">
        <w:rPr>
          <w:rFonts w:ascii="Times New Roman" w:hAnsi="Times New Roman" w:cs="Times New Roman"/>
          <w:b/>
          <w:sz w:val="28"/>
          <w:szCs w:val="28"/>
          <w:lang w:eastAsia="ru-RU"/>
        </w:rPr>
        <w:t>в правила землепользования и застройки города Москвы в отношении территории по адресу:</w:t>
      </w:r>
      <w:r w:rsidRPr="00E76578">
        <w:rPr>
          <w:rFonts w:ascii="Times New Roman" w:hAnsi="Times New Roman" w:cs="Times New Roman"/>
          <w:b/>
          <w:sz w:val="28"/>
          <w:szCs w:val="28"/>
        </w:rPr>
        <w:t xml:space="preserve"> ул. </w:t>
      </w:r>
      <w:proofErr w:type="gramStart"/>
      <w:r w:rsidRPr="00E76578">
        <w:rPr>
          <w:rFonts w:ascii="Times New Roman" w:hAnsi="Times New Roman" w:cs="Times New Roman"/>
          <w:b/>
          <w:sz w:val="28"/>
          <w:szCs w:val="28"/>
        </w:rPr>
        <w:t>Садовническая</w:t>
      </w:r>
      <w:proofErr w:type="gramEnd"/>
      <w:r w:rsidRPr="00E76578">
        <w:rPr>
          <w:rFonts w:ascii="Times New Roman" w:hAnsi="Times New Roman" w:cs="Times New Roman"/>
          <w:b/>
          <w:sz w:val="28"/>
          <w:szCs w:val="28"/>
        </w:rPr>
        <w:t>, вл. 54, стр. 2;</w:t>
      </w:r>
    </w:p>
    <w:p w:rsidR="008A1D0A" w:rsidRPr="008A1D0A" w:rsidRDefault="008A1D0A" w:rsidP="008A1D0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B35D80">
        <w:rPr>
          <w:rFonts w:ascii="Times New Roman" w:hAnsi="Times New Roman" w:cs="Times New Roman"/>
          <w:sz w:val="28"/>
          <w:szCs w:val="28"/>
        </w:rPr>
        <w:t xml:space="preserve">.1. Провести публичные </w:t>
      </w:r>
      <w:r w:rsidRPr="00E76578">
        <w:rPr>
          <w:rFonts w:ascii="Times New Roman" w:hAnsi="Times New Roman" w:cs="Times New Roman"/>
          <w:sz w:val="28"/>
          <w:szCs w:val="28"/>
        </w:rPr>
        <w:t xml:space="preserve">слушания </w:t>
      </w:r>
      <w:r w:rsidRPr="008A1D0A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</w:t>
      </w:r>
      <w:r w:rsidRPr="008A1D0A">
        <w:rPr>
          <w:rFonts w:ascii="Times New Roman" w:hAnsi="Times New Roman" w:cs="Times New Roman"/>
          <w:sz w:val="28"/>
          <w:szCs w:val="28"/>
          <w:lang w:eastAsia="ru-RU"/>
        </w:rPr>
        <w:t>в правила землепользования и застройки города Москвы в отношении территории по адресу:</w:t>
      </w:r>
      <w:r w:rsidRPr="008A1D0A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gramStart"/>
      <w:r w:rsidRPr="008A1D0A">
        <w:rPr>
          <w:rFonts w:ascii="Times New Roman" w:hAnsi="Times New Roman" w:cs="Times New Roman"/>
          <w:sz w:val="28"/>
          <w:szCs w:val="28"/>
        </w:rPr>
        <w:t>Садовническая</w:t>
      </w:r>
      <w:proofErr w:type="gramEnd"/>
      <w:r w:rsidRPr="008A1D0A">
        <w:rPr>
          <w:rFonts w:ascii="Times New Roman" w:hAnsi="Times New Roman" w:cs="Times New Roman"/>
          <w:sz w:val="28"/>
          <w:szCs w:val="28"/>
        </w:rPr>
        <w:t>, вл. 54, стр. 2;</w:t>
      </w:r>
    </w:p>
    <w:p w:rsidR="008A1D0A" w:rsidRPr="00B35D80" w:rsidRDefault="008A1D0A" w:rsidP="008A1D0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Замоскворечье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8A1D0A" w:rsidRPr="00B35D80" w:rsidRDefault="008A1D0A" w:rsidP="008A1D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Замоскворечье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9500A5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8A1D0A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 w:rsidR="009500A5"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8A1D0A" w:rsidRPr="00B35D80" w:rsidRDefault="008A1D0A" w:rsidP="008A1D0A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Управе района </w:t>
      </w:r>
      <w:r w:rsidR="009500A5">
        <w:rPr>
          <w:rFonts w:ascii="Times New Roman" w:hAnsi="Times New Roman" w:cs="Times New Roman"/>
          <w:sz w:val="28"/>
          <w:szCs w:val="28"/>
        </w:rPr>
        <w:t>Замоскворечье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 w:rsidR="009500A5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Замоскворечье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Копию сопроводительного письма с отметкой о получении материалов представить в Окружную комиссию. </w:t>
      </w:r>
    </w:p>
    <w:p w:rsidR="00E76578" w:rsidRPr="00E76578" w:rsidRDefault="00E76578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4F20" w:rsidRDefault="00E76578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ab/>
      </w:r>
    </w:p>
    <w:p w:rsidR="00714F20" w:rsidRDefault="00714F20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4F20" w:rsidRDefault="00714F20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4F20" w:rsidRDefault="00714F20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4F20" w:rsidRDefault="00714F20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0ED0" w:rsidRDefault="00360ED0" w:rsidP="00714F2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E76578" w:rsidRDefault="00E76578" w:rsidP="00714F20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>8. О проведении публичных слушаний по проекту планировки территории линейного объекта – газопровод по адресу: Новокузнецкая ул., 1-й Новокузнецкий пер.;</w:t>
      </w:r>
    </w:p>
    <w:p w:rsidR="00AA3383" w:rsidRPr="00AA3383" w:rsidRDefault="00AA3383" w:rsidP="00AA338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B35D80">
        <w:rPr>
          <w:rFonts w:ascii="Times New Roman" w:hAnsi="Times New Roman" w:cs="Times New Roman"/>
          <w:sz w:val="28"/>
          <w:szCs w:val="28"/>
        </w:rPr>
        <w:t xml:space="preserve">.1. Провести публичные </w:t>
      </w:r>
      <w:r w:rsidRPr="00E76578">
        <w:rPr>
          <w:rFonts w:ascii="Times New Roman" w:hAnsi="Times New Roman" w:cs="Times New Roman"/>
          <w:sz w:val="28"/>
          <w:szCs w:val="28"/>
        </w:rPr>
        <w:t xml:space="preserve">слушания </w:t>
      </w:r>
      <w:r w:rsidRPr="00AA3383">
        <w:rPr>
          <w:rFonts w:ascii="Times New Roman" w:hAnsi="Times New Roman" w:cs="Times New Roman"/>
          <w:sz w:val="28"/>
          <w:szCs w:val="28"/>
        </w:rPr>
        <w:t>по проекту планировки территории линейного объекта – газопровод по адресу: Новокузнецкая ул., 1-й Новокузнецкий пер.;</w:t>
      </w:r>
    </w:p>
    <w:p w:rsidR="00AA3383" w:rsidRPr="00B35D80" w:rsidRDefault="00AA3383" w:rsidP="00AA338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AA3383" w:rsidRPr="00B35D80" w:rsidRDefault="00AA3383" w:rsidP="00AA338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Замоскворечье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AA3383" w:rsidRPr="00B35D80" w:rsidRDefault="00AA3383" w:rsidP="00AA338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AA3383" w:rsidRPr="00B35D80" w:rsidRDefault="00AA3383" w:rsidP="00A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AA3383" w:rsidRPr="00B35D80" w:rsidRDefault="00AA3383" w:rsidP="00AA338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Замоскворечье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A3383" w:rsidRPr="00B35D80" w:rsidRDefault="00AA3383" w:rsidP="00AA338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AA3383" w:rsidRPr="00B35D80" w:rsidRDefault="00AA3383" w:rsidP="00AA338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AA3383" w:rsidRPr="00B35D80" w:rsidRDefault="00AA3383" w:rsidP="00AA338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AA3383" w:rsidRPr="00B35D80" w:rsidRDefault="00AA3383" w:rsidP="00AA338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AA3383" w:rsidRDefault="00AA3383" w:rsidP="00AA338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AA3383" w:rsidRPr="00B35D80" w:rsidRDefault="00AA3383" w:rsidP="00AA338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8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Замоскворечье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Замоскворечье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Копию сопроводительного письма с отметкой о получении материалов представить в Окружную комиссию. </w:t>
      </w:r>
    </w:p>
    <w:p w:rsidR="00E76578" w:rsidRPr="00E76578" w:rsidRDefault="00E76578" w:rsidP="00E7657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76578" w:rsidRPr="00E76578" w:rsidRDefault="00E76578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ab/>
        <w:t>9. О проведении публичных слушаний по проекту планировки территории линейного объекта – внеуличного пешеходного перехода через железнодорожные пути Московской железной дороги «В створе 5-ой улицы Ямского поля» (</w:t>
      </w:r>
      <w:proofErr w:type="spellStart"/>
      <w:r w:rsidRPr="00E76578">
        <w:rPr>
          <w:rFonts w:ascii="Times New Roman" w:hAnsi="Times New Roman" w:cs="Times New Roman"/>
          <w:b/>
          <w:sz w:val="28"/>
          <w:szCs w:val="28"/>
        </w:rPr>
        <w:t>Смоленско</w:t>
      </w:r>
      <w:proofErr w:type="spellEnd"/>
      <w:r w:rsidRPr="00E76578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E76578">
        <w:rPr>
          <w:rFonts w:ascii="Times New Roman" w:hAnsi="Times New Roman" w:cs="Times New Roman"/>
          <w:b/>
          <w:sz w:val="28"/>
          <w:szCs w:val="28"/>
        </w:rPr>
        <w:t>Савеловское</w:t>
      </w:r>
      <w:proofErr w:type="spellEnd"/>
      <w:r w:rsidRPr="00E76578">
        <w:rPr>
          <w:rFonts w:ascii="Times New Roman" w:hAnsi="Times New Roman" w:cs="Times New Roman"/>
          <w:b/>
          <w:sz w:val="28"/>
          <w:szCs w:val="28"/>
        </w:rPr>
        <w:t xml:space="preserve"> направление МЖД);</w:t>
      </w:r>
    </w:p>
    <w:p w:rsidR="00C414F2" w:rsidRPr="00C414F2" w:rsidRDefault="00C414F2" w:rsidP="00C414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.1. Провести публичные </w:t>
      </w:r>
      <w:r w:rsidRPr="00E76578">
        <w:rPr>
          <w:rFonts w:ascii="Times New Roman" w:hAnsi="Times New Roman" w:cs="Times New Roman"/>
          <w:sz w:val="28"/>
          <w:szCs w:val="28"/>
        </w:rPr>
        <w:t xml:space="preserve">слушания </w:t>
      </w:r>
      <w:r w:rsidRPr="00C414F2">
        <w:rPr>
          <w:rFonts w:ascii="Times New Roman" w:hAnsi="Times New Roman" w:cs="Times New Roman"/>
          <w:sz w:val="28"/>
          <w:szCs w:val="28"/>
        </w:rPr>
        <w:t>по проекту планировки территории линейного объекта – внеуличного пешеходного перехода через железнодорожные пути Московской железной дороги «В створе 5-ой улицы Ямского поля» (</w:t>
      </w:r>
      <w:proofErr w:type="spellStart"/>
      <w:r w:rsidRPr="00C414F2">
        <w:rPr>
          <w:rFonts w:ascii="Times New Roman" w:hAnsi="Times New Roman" w:cs="Times New Roman"/>
          <w:sz w:val="28"/>
          <w:szCs w:val="28"/>
        </w:rPr>
        <w:t>Смоленско</w:t>
      </w:r>
      <w:proofErr w:type="spellEnd"/>
      <w:r w:rsidRPr="00C414F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414F2">
        <w:rPr>
          <w:rFonts w:ascii="Times New Roman" w:hAnsi="Times New Roman" w:cs="Times New Roman"/>
          <w:sz w:val="28"/>
          <w:szCs w:val="28"/>
        </w:rPr>
        <w:t>Савеловское</w:t>
      </w:r>
      <w:proofErr w:type="spellEnd"/>
      <w:r w:rsidRPr="00C414F2">
        <w:rPr>
          <w:rFonts w:ascii="Times New Roman" w:hAnsi="Times New Roman" w:cs="Times New Roman"/>
          <w:sz w:val="28"/>
          <w:szCs w:val="28"/>
        </w:rPr>
        <w:t xml:space="preserve"> направление МЖД);</w:t>
      </w:r>
    </w:p>
    <w:p w:rsidR="00C414F2" w:rsidRPr="00B35D80" w:rsidRDefault="00C414F2" w:rsidP="00C414F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Тверской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C414F2" w:rsidRPr="00B35D80" w:rsidRDefault="00C414F2" w:rsidP="00C414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Тверской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9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Тверской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Тверской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Копию сопроводительного письма с отметкой о получении материалов представить в Окружную комиссию. </w:t>
      </w:r>
    </w:p>
    <w:p w:rsidR="00E76578" w:rsidRPr="00E76578" w:rsidRDefault="00E76578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 xml:space="preserve">10. О проведении публичных слушаний по проекту внесения изменений </w:t>
      </w:r>
      <w:r w:rsidRPr="00E7657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правила землепользования и </w:t>
      </w:r>
      <w:proofErr w:type="gramStart"/>
      <w:r w:rsidRPr="00E76578">
        <w:rPr>
          <w:rFonts w:ascii="Times New Roman" w:hAnsi="Times New Roman" w:cs="Times New Roman"/>
          <w:b/>
          <w:sz w:val="28"/>
          <w:szCs w:val="28"/>
          <w:lang w:eastAsia="ru-RU"/>
        </w:rPr>
        <w:t>застройки города</w:t>
      </w:r>
      <w:proofErr w:type="gramEnd"/>
      <w:r w:rsidRPr="00E7657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Москвы в отношении территории по адресу:</w:t>
      </w:r>
      <w:r w:rsidRPr="00E76578">
        <w:rPr>
          <w:rFonts w:ascii="Times New Roman" w:hAnsi="Times New Roman" w:cs="Times New Roman"/>
          <w:b/>
          <w:sz w:val="28"/>
          <w:szCs w:val="28"/>
        </w:rPr>
        <w:t xml:space="preserve"> Бол. Полянка, вл.26, стр. 2;</w:t>
      </w:r>
    </w:p>
    <w:p w:rsidR="00C414F2" w:rsidRPr="00C414F2" w:rsidRDefault="00C414F2" w:rsidP="00C414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B35D80">
        <w:rPr>
          <w:rFonts w:ascii="Times New Roman" w:hAnsi="Times New Roman" w:cs="Times New Roman"/>
          <w:sz w:val="28"/>
          <w:szCs w:val="28"/>
        </w:rPr>
        <w:t xml:space="preserve">.1. Провести публичные </w:t>
      </w:r>
      <w:r w:rsidRPr="00E76578">
        <w:rPr>
          <w:rFonts w:ascii="Times New Roman" w:hAnsi="Times New Roman" w:cs="Times New Roman"/>
          <w:sz w:val="28"/>
          <w:szCs w:val="28"/>
        </w:rPr>
        <w:t xml:space="preserve">слушания </w:t>
      </w:r>
      <w:r w:rsidRPr="00C414F2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</w:t>
      </w:r>
      <w:r w:rsidRPr="00C414F2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землепользования и </w:t>
      </w:r>
      <w:proofErr w:type="gramStart"/>
      <w:r w:rsidRPr="00C414F2">
        <w:rPr>
          <w:rFonts w:ascii="Times New Roman" w:hAnsi="Times New Roman" w:cs="Times New Roman"/>
          <w:sz w:val="28"/>
          <w:szCs w:val="28"/>
          <w:lang w:eastAsia="ru-RU"/>
        </w:rPr>
        <w:t>застройки города</w:t>
      </w:r>
      <w:proofErr w:type="gramEnd"/>
      <w:r w:rsidRPr="00C414F2">
        <w:rPr>
          <w:rFonts w:ascii="Times New Roman" w:hAnsi="Times New Roman" w:cs="Times New Roman"/>
          <w:sz w:val="28"/>
          <w:szCs w:val="28"/>
          <w:lang w:eastAsia="ru-RU"/>
        </w:rPr>
        <w:t xml:space="preserve"> Москвы в отношении территории по адресу:</w:t>
      </w:r>
      <w:r w:rsidRPr="00C414F2">
        <w:rPr>
          <w:rFonts w:ascii="Times New Roman" w:hAnsi="Times New Roman" w:cs="Times New Roman"/>
          <w:sz w:val="28"/>
          <w:szCs w:val="28"/>
        </w:rPr>
        <w:t xml:space="preserve"> Бол. Полянка, вл.26, стр. 2;</w:t>
      </w:r>
    </w:p>
    <w:p w:rsidR="00C414F2" w:rsidRPr="00B35D80" w:rsidRDefault="00C414F2" w:rsidP="00C414F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C414F2" w:rsidRPr="00B35D80" w:rsidRDefault="00C414F2" w:rsidP="00C414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10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Якиманка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Копию сопроводительного письма с отметкой о получении материалов представить в Окружную комиссию. </w:t>
      </w: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 xml:space="preserve">11. О проведении публичных слушаний по проекту внесения изменений </w:t>
      </w:r>
      <w:r w:rsidRPr="00E7657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правила землепользования и </w:t>
      </w:r>
      <w:proofErr w:type="gramStart"/>
      <w:r w:rsidRPr="00E76578">
        <w:rPr>
          <w:rFonts w:ascii="Times New Roman" w:hAnsi="Times New Roman" w:cs="Times New Roman"/>
          <w:b/>
          <w:sz w:val="28"/>
          <w:szCs w:val="28"/>
          <w:lang w:eastAsia="ru-RU"/>
        </w:rPr>
        <w:t>застройки города</w:t>
      </w:r>
      <w:proofErr w:type="gramEnd"/>
      <w:r w:rsidRPr="00E7657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Москвы в отношении территории по адресу:</w:t>
      </w:r>
      <w:r w:rsidRPr="00E76578">
        <w:rPr>
          <w:rFonts w:ascii="Times New Roman" w:hAnsi="Times New Roman" w:cs="Times New Roman"/>
          <w:b/>
          <w:sz w:val="28"/>
          <w:szCs w:val="28"/>
        </w:rPr>
        <w:t xml:space="preserve"> пер. </w:t>
      </w:r>
      <w:proofErr w:type="spellStart"/>
      <w:r w:rsidRPr="00E76578">
        <w:rPr>
          <w:rFonts w:ascii="Times New Roman" w:hAnsi="Times New Roman" w:cs="Times New Roman"/>
          <w:b/>
          <w:sz w:val="28"/>
          <w:szCs w:val="28"/>
        </w:rPr>
        <w:t>Якиманский</w:t>
      </w:r>
      <w:proofErr w:type="spellEnd"/>
      <w:r w:rsidRPr="00E76578">
        <w:rPr>
          <w:rFonts w:ascii="Times New Roman" w:hAnsi="Times New Roman" w:cs="Times New Roman"/>
          <w:b/>
          <w:sz w:val="28"/>
          <w:szCs w:val="28"/>
        </w:rPr>
        <w:t>, вл. 4, стр. 1, стр. 1/1, стр. 4;</w:t>
      </w:r>
    </w:p>
    <w:p w:rsidR="00C414F2" w:rsidRPr="00C414F2" w:rsidRDefault="00C414F2" w:rsidP="00C414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.1. Провести публичные </w:t>
      </w:r>
      <w:r w:rsidRPr="00E76578">
        <w:rPr>
          <w:rFonts w:ascii="Times New Roman" w:hAnsi="Times New Roman" w:cs="Times New Roman"/>
          <w:sz w:val="28"/>
          <w:szCs w:val="28"/>
        </w:rPr>
        <w:t xml:space="preserve">слушания </w:t>
      </w:r>
      <w:r w:rsidRPr="00C414F2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</w:t>
      </w:r>
      <w:r w:rsidRPr="00C414F2">
        <w:rPr>
          <w:rFonts w:ascii="Times New Roman" w:hAnsi="Times New Roman" w:cs="Times New Roman"/>
          <w:sz w:val="28"/>
          <w:szCs w:val="28"/>
          <w:lang w:eastAsia="ru-RU"/>
        </w:rPr>
        <w:t xml:space="preserve">в правила землепользования и </w:t>
      </w:r>
      <w:proofErr w:type="gramStart"/>
      <w:r w:rsidRPr="00C414F2">
        <w:rPr>
          <w:rFonts w:ascii="Times New Roman" w:hAnsi="Times New Roman" w:cs="Times New Roman"/>
          <w:sz w:val="28"/>
          <w:szCs w:val="28"/>
          <w:lang w:eastAsia="ru-RU"/>
        </w:rPr>
        <w:t>застройки города</w:t>
      </w:r>
      <w:proofErr w:type="gramEnd"/>
      <w:r w:rsidRPr="00C414F2">
        <w:rPr>
          <w:rFonts w:ascii="Times New Roman" w:hAnsi="Times New Roman" w:cs="Times New Roman"/>
          <w:sz w:val="28"/>
          <w:szCs w:val="28"/>
          <w:lang w:eastAsia="ru-RU"/>
        </w:rPr>
        <w:t xml:space="preserve"> Москвы в отношении территории по адресу:</w:t>
      </w:r>
      <w:r w:rsidRPr="00C414F2">
        <w:rPr>
          <w:rFonts w:ascii="Times New Roman" w:hAnsi="Times New Roman" w:cs="Times New Roman"/>
          <w:sz w:val="28"/>
          <w:szCs w:val="28"/>
        </w:rPr>
        <w:t xml:space="preserve"> пер. </w:t>
      </w:r>
      <w:proofErr w:type="spellStart"/>
      <w:r w:rsidRPr="00C414F2">
        <w:rPr>
          <w:rFonts w:ascii="Times New Roman" w:hAnsi="Times New Roman" w:cs="Times New Roman"/>
          <w:sz w:val="28"/>
          <w:szCs w:val="28"/>
        </w:rPr>
        <w:t>Якиманский</w:t>
      </w:r>
      <w:proofErr w:type="spellEnd"/>
      <w:r w:rsidRPr="00C414F2">
        <w:rPr>
          <w:rFonts w:ascii="Times New Roman" w:hAnsi="Times New Roman" w:cs="Times New Roman"/>
          <w:sz w:val="28"/>
          <w:szCs w:val="28"/>
        </w:rPr>
        <w:t>, вл. 4, стр. 1, стр. 1/1, стр. 4;</w:t>
      </w:r>
    </w:p>
    <w:p w:rsidR="00C414F2" w:rsidRPr="00B35D80" w:rsidRDefault="00C414F2" w:rsidP="00C414F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C414F2" w:rsidRPr="00B35D80" w:rsidRDefault="00C414F2" w:rsidP="00C414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13D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="00D13D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="00D13D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8B6CCC" w:rsidRPr="008B6CCC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="00D13D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D13D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D13D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13D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11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Якиманка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Копию сопроводительного письма с отметкой о получении материалов представить в Окружную комиссию. </w:t>
      </w:r>
    </w:p>
    <w:p w:rsidR="00E76578" w:rsidRPr="00E76578" w:rsidRDefault="00E76578" w:rsidP="00E765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0ED0" w:rsidRDefault="00360ED0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0ED0" w:rsidRDefault="00360ED0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0ED0" w:rsidRDefault="00360ED0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0ED0" w:rsidRDefault="00360ED0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0ED0" w:rsidRDefault="00360ED0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0ED0" w:rsidRDefault="00360ED0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 xml:space="preserve">12. О проведении публичных слушаний по проекту внесения изменений </w:t>
      </w:r>
      <w:r w:rsidRPr="00E76578">
        <w:rPr>
          <w:rFonts w:ascii="Times New Roman" w:hAnsi="Times New Roman" w:cs="Times New Roman"/>
          <w:b/>
          <w:sz w:val="28"/>
          <w:szCs w:val="28"/>
          <w:lang w:eastAsia="ru-RU"/>
        </w:rPr>
        <w:t>в правила землепользования и застройки города Москвы в отношении территории по адресу:</w:t>
      </w:r>
      <w:r w:rsidRPr="00E76578">
        <w:rPr>
          <w:rFonts w:ascii="Times New Roman" w:hAnsi="Times New Roman" w:cs="Times New Roman"/>
          <w:b/>
          <w:sz w:val="28"/>
          <w:szCs w:val="28"/>
        </w:rPr>
        <w:t xml:space="preserve"> 1-й </w:t>
      </w:r>
      <w:proofErr w:type="gramStart"/>
      <w:r w:rsidRPr="00E76578">
        <w:rPr>
          <w:rFonts w:ascii="Times New Roman" w:hAnsi="Times New Roman" w:cs="Times New Roman"/>
          <w:b/>
          <w:sz w:val="28"/>
          <w:szCs w:val="28"/>
        </w:rPr>
        <w:t>Казачий</w:t>
      </w:r>
      <w:proofErr w:type="gramEnd"/>
      <w:r w:rsidRPr="00E76578">
        <w:rPr>
          <w:rFonts w:ascii="Times New Roman" w:hAnsi="Times New Roman" w:cs="Times New Roman"/>
          <w:b/>
          <w:sz w:val="28"/>
          <w:szCs w:val="28"/>
        </w:rPr>
        <w:t xml:space="preserve"> пер., вл.13;</w:t>
      </w:r>
    </w:p>
    <w:p w:rsidR="00C414F2" w:rsidRPr="00C414F2" w:rsidRDefault="00C414F2" w:rsidP="00C414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B35D80">
        <w:rPr>
          <w:rFonts w:ascii="Times New Roman" w:hAnsi="Times New Roman" w:cs="Times New Roman"/>
          <w:sz w:val="28"/>
          <w:szCs w:val="28"/>
        </w:rPr>
        <w:t xml:space="preserve">.1. Провести публичные </w:t>
      </w:r>
      <w:r w:rsidRPr="00E76578">
        <w:rPr>
          <w:rFonts w:ascii="Times New Roman" w:hAnsi="Times New Roman" w:cs="Times New Roman"/>
          <w:sz w:val="28"/>
          <w:szCs w:val="28"/>
        </w:rPr>
        <w:t xml:space="preserve">слушания </w:t>
      </w:r>
      <w:r w:rsidRPr="00C414F2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</w:t>
      </w:r>
      <w:r w:rsidRPr="00C414F2">
        <w:rPr>
          <w:rFonts w:ascii="Times New Roman" w:hAnsi="Times New Roman" w:cs="Times New Roman"/>
          <w:sz w:val="28"/>
          <w:szCs w:val="28"/>
          <w:lang w:eastAsia="ru-RU"/>
        </w:rPr>
        <w:t>в правила землепользования и застройки города Москвы в отношении территории по адресу:</w:t>
      </w:r>
      <w:r w:rsidRPr="00C414F2">
        <w:rPr>
          <w:rFonts w:ascii="Times New Roman" w:hAnsi="Times New Roman" w:cs="Times New Roman"/>
          <w:sz w:val="28"/>
          <w:szCs w:val="28"/>
        </w:rPr>
        <w:t xml:space="preserve"> 1-й </w:t>
      </w:r>
      <w:proofErr w:type="gramStart"/>
      <w:r w:rsidRPr="00C414F2">
        <w:rPr>
          <w:rFonts w:ascii="Times New Roman" w:hAnsi="Times New Roman" w:cs="Times New Roman"/>
          <w:sz w:val="28"/>
          <w:szCs w:val="28"/>
        </w:rPr>
        <w:t>Казачий</w:t>
      </w:r>
      <w:proofErr w:type="gramEnd"/>
      <w:r w:rsidRPr="00C414F2">
        <w:rPr>
          <w:rFonts w:ascii="Times New Roman" w:hAnsi="Times New Roman" w:cs="Times New Roman"/>
          <w:sz w:val="28"/>
          <w:szCs w:val="28"/>
        </w:rPr>
        <w:t xml:space="preserve"> пер., вл.13;</w:t>
      </w:r>
    </w:p>
    <w:p w:rsidR="00C414F2" w:rsidRPr="00B35D80" w:rsidRDefault="00C414F2" w:rsidP="00C414F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C414F2" w:rsidRPr="00B35D80" w:rsidRDefault="00C414F2" w:rsidP="00C414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Москомархитектуре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12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Якиманка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Копию сопроводительного письма с отметкой о получении материалов представить в Окружную комиссию. </w:t>
      </w: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578" w:rsidRPr="00E76578" w:rsidRDefault="00E76578" w:rsidP="00E7657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578">
        <w:rPr>
          <w:rFonts w:ascii="Times New Roman" w:hAnsi="Times New Roman" w:cs="Times New Roman"/>
          <w:b/>
          <w:sz w:val="28"/>
          <w:szCs w:val="28"/>
        </w:rPr>
        <w:t xml:space="preserve">13. О проведении публичных слушаний по корректировке проекта межевания части квартала № 360 ограниченного </w:t>
      </w:r>
      <w:proofErr w:type="spellStart"/>
      <w:r w:rsidRPr="00E76578">
        <w:rPr>
          <w:rFonts w:ascii="Times New Roman" w:hAnsi="Times New Roman" w:cs="Times New Roman"/>
          <w:b/>
          <w:sz w:val="28"/>
          <w:szCs w:val="28"/>
        </w:rPr>
        <w:t>Берсеневской</w:t>
      </w:r>
      <w:proofErr w:type="spellEnd"/>
      <w:r w:rsidRPr="00E76578">
        <w:rPr>
          <w:rFonts w:ascii="Times New Roman" w:hAnsi="Times New Roman" w:cs="Times New Roman"/>
          <w:b/>
          <w:sz w:val="28"/>
          <w:szCs w:val="28"/>
        </w:rPr>
        <w:t xml:space="preserve"> наб., ул. Серафимовича, Болотной наб., </w:t>
      </w:r>
      <w:proofErr w:type="spellStart"/>
      <w:r w:rsidRPr="00E76578">
        <w:rPr>
          <w:rFonts w:ascii="Times New Roman" w:hAnsi="Times New Roman" w:cs="Times New Roman"/>
          <w:b/>
          <w:sz w:val="28"/>
          <w:szCs w:val="28"/>
        </w:rPr>
        <w:t>Берсеневским</w:t>
      </w:r>
      <w:proofErr w:type="spellEnd"/>
      <w:r w:rsidRPr="00E76578">
        <w:rPr>
          <w:rFonts w:ascii="Times New Roman" w:hAnsi="Times New Roman" w:cs="Times New Roman"/>
          <w:b/>
          <w:sz w:val="28"/>
          <w:szCs w:val="28"/>
        </w:rPr>
        <w:t xml:space="preserve"> пер.</w:t>
      </w:r>
    </w:p>
    <w:p w:rsidR="00C414F2" w:rsidRPr="00C414F2" w:rsidRDefault="00C414F2" w:rsidP="00C414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B35D80">
        <w:rPr>
          <w:rFonts w:ascii="Times New Roman" w:hAnsi="Times New Roman" w:cs="Times New Roman"/>
          <w:sz w:val="28"/>
          <w:szCs w:val="28"/>
        </w:rPr>
        <w:t xml:space="preserve">.1. Провести публичные </w:t>
      </w:r>
      <w:r w:rsidRPr="00E76578">
        <w:rPr>
          <w:rFonts w:ascii="Times New Roman" w:hAnsi="Times New Roman" w:cs="Times New Roman"/>
          <w:sz w:val="28"/>
          <w:szCs w:val="28"/>
        </w:rPr>
        <w:t xml:space="preserve">слушания </w:t>
      </w:r>
      <w:r w:rsidRPr="00C414F2">
        <w:rPr>
          <w:rFonts w:ascii="Times New Roman" w:hAnsi="Times New Roman" w:cs="Times New Roman"/>
          <w:sz w:val="28"/>
          <w:szCs w:val="28"/>
        </w:rPr>
        <w:t xml:space="preserve">по корректировке проекта межевания части квартала № 360 ограниченного </w:t>
      </w:r>
      <w:proofErr w:type="spellStart"/>
      <w:r w:rsidRPr="00C414F2">
        <w:rPr>
          <w:rFonts w:ascii="Times New Roman" w:hAnsi="Times New Roman" w:cs="Times New Roman"/>
          <w:sz w:val="28"/>
          <w:szCs w:val="28"/>
        </w:rPr>
        <w:t>Берсеневской</w:t>
      </w:r>
      <w:proofErr w:type="spellEnd"/>
      <w:r w:rsidRPr="00C414F2">
        <w:rPr>
          <w:rFonts w:ascii="Times New Roman" w:hAnsi="Times New Roman" w:cs="Times New Roman"/>
          <w:sz w:val="28"/>
          <w:szCs w:val="28"/>
        </w:rPr>
        <w:t xml:space="preserve"> наб., ул. Серафимовича, Болотной наб., </w:t>
      </w:r>
      <w:proofErr w:type="spellStart"/>
      <w:r w:rsidRPr="00C414F2">
        <w:rPr>
          <w:rFonts w:ascii="Times New Roman" w:hAnsi="Times New Roman" w:cs="Times New Roman"/>
          <w:sz w:val="28"/>
          <w:szCs w:val="28"/>
        </w:rPr>
        <w:t>Берсеневским</w:t>
      </w:r>
      <w:proofErr w:type="spellEnd"/>
      <w:r w:rsidRPr="00C414F2">
        <w:rPr>
          <w:rFonts w:ascii="Times New Roman" w:hAnsi="Times New Roman" w:cs="Times New Roman"/>
          <w:sz w:val="28"/>
          <w:szCs w:val="28"/>
        </w:rPr>
        <w:t xml:space="preserve"> пер.</w:t>
      </w:r>
    </w:p>
    <w:p w:rsidR="00C414F2" w:rsidRPr="00B35D80" w:rsidRDefault="00C414F2" w:rsidP="00C414F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 Членам Окружной комиссии по вопросам градостроительства, землепользования и застройки, управе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 оповещение в порядке, определенном Градостроительным кодексом города Москвы.</w:t>
      </w:r>
    </w:p>
    <w:p w:rsidR="00360ED0" w:rsidRDefault="00360ED0" w:rsidP="00C414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0ED0" w:rsidRDefault="00360ED0" w:rsidP="00C414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14F2" w:rsidRPr="00B35D80" w:rsidRDefault="00C414F2" w:rsidP="00C414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B35D80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</w:t>
      </w:r>
      <w:proofErr w:type="gramStart"/>
      <w:r w:rsidRPr="00B35D80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B35D8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</w:t>
      </w:r>
      <w:proofErr w:type="gram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 w:rsidR="008B6CCC" w:rsidRPr="008B6CCC">
        <w:rPr>
          <w:rFonts w:ascii="Times New Roman" w:eastAsia="Times New Roman" w:hAnsi="Times New Roman" w:cs="Times New Roman"/>
          <w:sz w:val="28"/>
          <w:szCs w:val="28"/>
          <w:lang w:eastAsia="ar-SA"/>
        </w:rPr>
        <w:t>18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Л.И. </w:t>
      </w:r>
      <w:proofErr w:type="spellStart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>.2019 года.</w:t>
      </w:r>
    </w:p>
    <w:p w:rsidR="00C414F2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13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r w:rsidR="008B6CCC">
        <w:rPr>
          <w:rFonts w:ascii="Times New Roman" w:eastAsia="Times New Roman" w:hAnsi="Times New Roman" w:cs="Times New Roman"/>
          <w:sz w:val="28"/>
          <w:szCs w:val="28"/>
          <w:lang w:eastAsia="ar-SA"/>
        </w:rPr>
        <w:t>ГАУ «Институт Генплана Москвы»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C414F2" w:rsidRPr="00B35D80" w:rsidRDefault="00C414F2" w:rsidP="00C414F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13</w:t>
      </w:r>
      <w:r w:rsidRPr="00B35D80">
        <w:rPr>
          <w:rFonts w:ascii="Times New Roman" w:hAnsi="Times New Roman" w:cs="Times New Roman"/>
          <w:sz w:val="28"/>
          <w:szCs w:val="28"/>
        </w:rPr>
        <w:t xml:space="preserve">.6.  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Якиманка </w:t>
      </w:r>
      <w:r w:rsidRPr="00B35D80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35D8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5D80">
        <w:rPr>
          <w:rFonts w:ascii="Times New Roman" w:hAnsi="Times New Roman" w:cs="Times New Roman"/>
          <w:sz w:val="28"/>
          <w:szCs w:val="28"/>
        </w:rPr>
        <w:t xml:space="preserve">.2019  направить электронную версию проекта на рассмотрение 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Якиманка</w:t>
      </w:r>
      <w:r w:rsidRPr="00B35D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Копию сопроводительного письма с отметкой о получении материалов представить в Окружную комиссию. </w:t>
      </w:r>
    </w:p>
    <w:p w:rsidR="000908B3" w:rsidRDefault="000908B3"/>
    <w:p w:rsidR="000908B3" w:rsidRPr="004972F1" w:rsidRDefault="000908B3" w:rsidP="000908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72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Секретарь комиссии:</w:t>
      </w:r>
    </w:p>
    <w:p w:rsidR="000908B3" w:rsidRPr="004972F1" w:rsidRDefault="000908B3" w:rsidP="00090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2F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управления строительства,</w:t>
      </w:r>
    </w:p>
    <w:p w:rsidR="006E1ECF" w:rsidRPr="006E1ECF" w:rsidRDefault="000908B3" w:rsidP="006E1ECF">
      <w:r w:rsidRPr="00497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реконструкции и землепользования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497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E1E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А.К.Нисапова</w:t>
      </w:r>
      <w:proofErr w:type="spellEnd"/>
    </w:p>
    <w:p w:rsidR="006E1ECF" w:rsidRDefault="006E1ECF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360E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360ED0" w:rsidRDefault="00360ED0" w:rsidP="00360E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14F20" w:rsidRDefault="00714F20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0908B3" w:rsidRPr="00B35D80" w:rsidRDefault="000908B3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lastRenderedPageBreak/>
        <w:t>Приложение №1</w:t>
      </w:r>
    </w:p>
    <w:p w:rsidR="000908B3" w:rsidRPr="00B35D80" w:rsidRDefault="000908B3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 w:rsidR="006E1ECF">
        <w:rPr>
          <w:rFonts w:ascii="Times New Roman" w:hAnsi="Times New Roman" w:cs="Times New Roman"/>
          <w:b/>
          <w:sz w:val="24"/>
          <w:szCs w:val="24"/>
          <w:lang w:eastAsia="ar-SA"/>
        </w:rPr>
        <w:t>13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 w:rsidR="006E1ECF">
        <w:rPr>
          <w:rFonts w:ascii="Times New Roman" w:hAnsi="Times New Roman" w:cs="Times New Roman"/>
          <w:b/>
          <w:sz w:val="24"/>
          <w:szCs w:val="24"/>
          <w:lang w:eastAsia="ar-SA"/>
        </w:rPr>
        <w:t>08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</w:t>
      </w:r>
      <w:r w:rsidR="006E1ECF">
        <w:rPr>
          <w:rFonts w:ascii="Times New Roman" w:hAnsi="Times New Roman" w:cs="Times New Roman"/>
          <w:b/>
          <w:sz w:val="24"/>
          <w:szCs w:val="24"/>
          <w:lang w:eastAsia="ar-SA"/>
        </w:rPr>
        <w:t>2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0908B3" w:rsidRPr="00B35D80" w:rsidRDefault="000908B3" w:rsidP="000908B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0908B3" w:rsidRDefault="000908B3"/>
    <w:p w:rsidR="006E1ECF" w:rsidRPr="00214917" w:rsidRDefault="006E1ECF" w:rsidP="006E1E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ОПОВЕЩЕНИЕ</w:t>
      </w:r>
    </w:p>
    <w:p w:rsidR="006E1ECF" w:rsidRDefault="006E1ECF" w:rsidP="006E1E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49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проведении публичных слушаний</w:t>
      </w:r>
    </w:p>
    <w:p w:rsidR="006E1ECF" w:rsidRPr="00214917" w:rsidRDefault="006E1ECF" w:rsidP="006E1E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1ECF" w:rsidRPr="00B02614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публичные слушания представляются </w:t>
      </w:r>
      <w:r w:rsidRPr="00B02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материалы проекта внесения изменений в правила землепользования и застройки города Москвы в отношении территории по адресу: </w:t>
      </w:r>
      <w:r w:rsidRPr="00B02614">
        <w:rPr>
          <w:rFonts w:ascii="Times New Roman" w:hAnsi="Times New Roman" w:cs="Times New Roman"/>
          <w:b/>
          <w:sz w:val="26"/>
          <w:szCs w:val="26"/>
        </w:rPr>
        <w:t xml:space="preserve">ул. </w:t>
      </w:r>
      <w:proofErr w:type="spellStart"/>
      <w:r w:rsidRPr="00B02614">
        <w:rPr>
          <w:rFonts w:ascii="Times New Roman" w:hAnsi="Times New Roman" w:cs="Times New Roman"/>
          <w:b/>
          <w:sz w:val="26"/>
          <w:szCs w:val="26"/>
        </w:rPr>
        <w:t>Б.Почтовая</w:t>
      </w:r>
      <w:proofErr w:type="spellEnd"/>
      <w:r w:rsidRPr="00B02614">
        <w:rPr>
          <w:rFonts w:ascii="Times New Roman" w:hAnsi="Times New Roman" w:cs="Times New Roman"/>
          <w:b/>
          <w:sz w:val="26"/>
          <w:szCs w:val="26"/>
        </w:rPr>
        <w:t xml:space="preserve">, вл. 34, стр. 1, 2, 3, 5, 7, 8, 9, 10 (к.н.77:01:0003027:10); ул., </w:t>
      </w:r>
      <w:proofErr w:type="spellStart"/>
      <w:r w:rsidRPr="00B02614">
        <w:rPr>
          <w:rFonts w:ascii="Times New Roman" w:hAnsi="Times New Roman" w:cs="Times New Roman"/>
          <w:b/>
          <w:sz w:val="26"/>
          <w:szCs w:val="26"/>
        </w:rPr>
        <w:t>Б.Почтовая</w:t>
      </w:r>
      <w:proofErr w:type="spellEnd"/>
      <w:r w:rsidRPr="00B02614">
        <w:rPr>
          <w:rFonts w:ascii="Times New Roman" w:hAnsi="Times New Roman" w:cs="Times New Roman"/>
          <w:b/>
          <w:sz w:val="26"/>
          <w:szCs w:val="26"/>
        </w:rPr>
        <w:t xml:space="preserve"> вл.34, стр. 1, 4, 6, 7, 11, 12А (к.н.77:01:0003027:128);</w:t>
      </w:r>
      <w:proofErr w:type="gramEnd"/>
      <w:r w:rsidRPr="00B0261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B02614">
        <w:rPr>
          <w:rFonts w:ascii="Times New Roman" w:hAnsi="Times New Roman" w:cs="Times New Roman"/>
          <w:b/>
          <w:sz w:val="26"/>
          <w:szCs w:val="26"/>
        </w:rPr>
        <w:t xml:space="preserve">ул. </w:t>
      </w:r>
      <w:proofErr w:type="spellStart"/>
      <w:r w:rsidRPr="00B02614">
        <w:rPr>
          <w:rFonts w:ascii="Times New Roman" w:hAnsi="Times New Roman" w:cs="Times New Roman"/>
          <w:b/>
          <w:sz w:val="26"/>
          <w:szCs w:val="26"/>
        </w:rPr>
        <w:t>Б.Почтовая</w:t>
      </w:r>
      <w:proofErr w:type="spellEnd"/>
      <w:r w:rsidRPr="00B02614">
        <w:rPr>
          <w:rFonts w:ascii="Times New Roman" w:hAnsi="Times New Roman" w:cs="Times New Roman"/>
          <w:b/>
          <w:sz w:val="26"/>
          <w:szCs w:val="26"/>
        </w:rPr>
        <w:t xml:space="preserve">, вл. 34, стр. 1, 4, 6, 12А (к.н.77:01:0003027:3574); ул. </w:t>
      </w:r>
      <w:proofErr w:type="spellStart"/>
      <w:r w:rsidRPr="00B02614">
        <w:rPr>
          <w:rFonts w:ascii="Times New Roman" w:hAnsi="Times New Roman" w:cs="Times New Roman"/>
          <w:b/>
          <w:sz w:val="26"/>
          <w:szCs w:val="26"/>
        </w:rPr>
        <w:t>Б.Почтовая</w:t>
      </w:r>
      <w:proofErr w:type="spellEnd"/>
      <w:r w:rsidRPr="00B02614">
        <w:rPr>
          <w:rFonts w:ascii="Times New Roman" w:hAnsi="Times New Roman" w:cs="Times New Roman"/>
          <w:b/>
          <w:sz w:val="26"/>
          <w:szCs w:val="26"/>
        </w:rPr>
        <w:t xml:space="preserve">, вл. 30, стр. 1, 2, 3, 8, 13 (к.н.77:01:0003027:116); ул. </w:t>
      </w:r>
      <w:proofErr w:type="spellStart"/>
      <w:r w:rsidRPr="00B02614">
        <w:rPr>
          <w:rFonts w:ascii="Times New Roman" w:hAnsi="Times New Roman" w:cs="Times New Roman"/>
          <w:b/>
          <w:sz w:val="26"/>
          <w:szCs w:val="26"/>
        </w:rPr>
        <w:t>Б.Почтовая</w:t>
      </w:r>
      <w:proofErr w:type="spellEnd"/>
      <w:r w:rsidRPr="00B02614">
        <w:rPr>
          <w:rFonts w:ascii="Times New Roman" w:hAnsi="Times New Roman" w:cs="Times New Roman"/>
          <w:b/>
          <w:sz w:val="26"/>
          <w:szCs w:val="26"/>
        </w:rPr>
        <w:t>, вл. 30, стр. 3, 4, 5, 6, 7 (к.н.77:01:0003027:117);</w:t>
      </w:r>
      <w:proofErr w:type="gramEnd"/>
      <w:r w:rsidRPr="00B02614">
        <w:rPr>
          <w:rFonts w:ascii="Times New Roman" w:hAnsi="Times New Roman" w:cs="Times New Roman"/>
          <w:b/>
          <w:sz w:val="26"/>
          <w:szCs w:val="26"/>
        </w:rPr>
        <w:t xml:space="preserve"> ул. Большая Почтовая, вл. 24, стр. 2, 3 (к.н.77:01:0003027:2846)</w:t>
      </w:r>
      <w:r w:rsidRPr="00B02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6E1ECF" w:rsidRPr="00B02614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Информационные материалы по теме публичных слушаний представлены на экспозиции по адресу: ул. </w:t>
      </w:r>
      <w:proofErr w:type="gramStart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Новая</w:t>
      </w:r>
      <w:proofErr w:type="gramEnd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Басманная</w:t>
      </w:r>
      <w:proofErr w:type="spellEnd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д. 37, стр. 1, ком. 119 в здании управы </w:t>
      </w:r>
      <w:proofErr w:type="spellStart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Басманного</w:t>
      </w:r>
      <w:proofErr w:type="spellEnd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района.</w:t>
      </w:r>
    </w:p>
    <w:p w:rsidR="006E1ECF" w:rsidRPr="00B02614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OLE_LINK14"/>
      <w:r w:rsidRPr="00B02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Экспозиция открыта с 10 сентября 2019 года по 17 сентября 2019 года</w:t>
      </w: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. Часы работы: по рабочим дням – с 15:00 час. до 19:00 час</w:t>
      </w:r>
      <w:proofErr w:type="gramStart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proofErr w:type="gramEnd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суббота – с 11:00 час. до 15:00 час., воскресенье – выходной день. На выставке проводятся консультации по теме публичных слушаний.</w:t>
      </w:r>
    </w:p>
    <w:p w:rsidR="006E1ECF" w:rsidRPr="00B02614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Собрание участников публичных слушаний состоится 23 сентября 2019 года в 19:00 час</w:t>
      </w:r>
      <w:proofErr w:type="gramStart"/>
      <w:r w:rsidRPr="00B02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proofErr w:type="gramEnd"/>
      <w:r w:rsidRPr="00B02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gramStart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адресу: </w:t>
      </w:r>
      <w:r w:rsidRPr="00B02614">
        <w:rPr>
          <w:rFonts w:ascii="Times New Roman" w:hAnsi="Times New Roman" w:cs="Times New Roman"/>
          <w:sz w:val="26"/>
          <w:szCs w:val="26"/>
        </w:rPr>
        <w:t>Рубцов пер., д.10/14 (ГБОУ г. Москвы «Школа на Яузе»)</w:t>
      </w: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bookmarkEnd w:id="1"/>
    <w:p w:rsidR="006E1ECF" w:rsidRPr="00B02614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 начала регистрации участников – с 18:30 час.</w:t>
      </w:r>
    </w:p>
    <w:p w:rsidR="006E1ECF" w:rsidRPr="00B02614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02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период проведения публичных слушаний</w:t>
      </w: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участники публичных слушаний имеют право представить свои предложения и замечания по обсуждаемому проекту посредством:</w:t>
      </w:r>
    </w:p>
    <w:p w:rsidR="006E1ECF" w:rsidRPr="00B02614" w:rsidRDefault="006E1ECF" w:rsidP="006E1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записи предложений и замечаний в период работы экспозиции;</w:t>
      </w:r>
    </w:p>
    <w:p w:rsidR="006E1ECF" w:rsidRPr="00B02614" w:rsidRDefault="006E1ECF" w:rsidP="006E1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- выступления на собрании участников публичных слушаний;</w:t>
      </w:r>
    </w:p>
    <w:p w:rsidR="006E1ECF" w:rsidRPr="00B02614" w:rsidRDefault="006E1ECF" w:rsidP="006E1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- внесения записи в книгу (журнал) регистрации участвующих в собрании участников публичных слушаний;</w:t>
      </w:r>
    </w:p>
    <w:p w:rsidR="006E1ECF" w:rsidRPr="00B02614" w:rsidRDefault="006E1ECF" w:rsidP="006E1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подачи в ходе собрания письменных предложений и замечаний;</w:t>
      </w:r>
    </w:p>
    <w:p w:rsidR="006E1ECF" w:rsidRPr="00B02614" w:rsidRDefault="006E1ECF" w:rsidP="006E1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6E1ECF" w:rsidRPr="00B02614" w:rsidRDefault="006E1ECF" w:rsidP="006E1ECF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proofErr w:type="gramStart"/>
      <w:r w:rsidRPr="00B026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№190-ФЗ.</w:t>
      </w:r>
      <w:proofErr w:type="gramEnd"/>
    </w:p>
    <w:p w:rsidR="006E1ECF" w:rsidRPr="00B02614" w:rsidRDefault="006E1ECF" w:rsidP="006E1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Номера контактных справочных телефонов Окружной комиссии:               </w:t>
      </w: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8(499) 261-19-15, 8(495) 912-51-25.                                               </w:t>
      </w:r>
    </w:p>
    <w:p w:rsidR="006E1ECF" w:rsidRPr="00B02614" w:rsidRDefault="006E1ECF" w:rsidP="006E1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Почтовый адрес Окружной комиссии: </w:t>
      </w:r>
      <w:smartTag w:uri="urn:schemas-microsoft-com:office:smarttags" w:element="metricconverter">
        <w:smartTagPr>
          <w:attr w:name="ProductID" w:val="109147, г"/>
        </w:smartTagPr>
        <w:r w:rsidRPr="00B0261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109147, </w:t>
        </w:r>
        <w:proofErr w:type="spellStart"/>
        <w:r w:rsidRPr="00B0261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</w:t>
        </w:r>
      </w:smartTag>
      <w:proofErr w:type="gramStart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.М</w:t>
      </w:r>
      <w:proofErr w:type="gramEnd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осква</w:t>
      </w:r>
      <w:proofErr w:type="spellEnd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ул.Марксистская</w:t>
      </w:r>
      <w:proofErr w:type="spellEnd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                     д.24. </w:t>
      </w:r>
      <w:r w:rsidRPr="00B0261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Электронный адрес Окружной комиссии</w:t>
      </w: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proofErr w:type="spellStart"/>
      <w:r w:rsidRPr="00B0261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nisapovaak</w:t>
      </w:r>
      <w:proofErr w:type="spellEnd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1@</w:t>
      </w:r>
      <w:proofErr w:type="spellStart"/>
      <w:r w:rsidRPr="00B0261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mos</w:t>
      </w:r>
      <w:proofErr w:type="spellEnd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Pr="00B0261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  <w:proofErr w:type="spellEnd"/>
    </w:p>
    <w:p w:rsidR="006E1ECF" w:rsidRPr="00B02614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B026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Информационные материалы по проекту размещены на сайтах в интернете:</w:t>
      </w:r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официальный портал управы </w:t>
      </w:r>
      <w:proofErr w:type="spellStart"/>
      <w:proofErr w:type="gramStart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Басманного</w:t>
      </w:r>
      <w:proofErr w:type="spellEnd"/>
      <w:proofErr w:type="gramEnd"/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(</w:t>
      </w:r>
      <w:hyperlink r:id="rId8" w:history="1">
        <w:r w:rsidRPr="00B02614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http</w:t>
        </w:r>
        <w:r w:rsidRPr="00B02614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eastAsia="ru-RU"/>
          </w:rPr>
          <w:t>://</w:t>
        </w:r>
        <w:proofErr w:type="spellStart"/>
        <w:r w:rsidRPr="00B02614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basman</w:t>
        </w:r>
        <w:proofErr w:type="spellEnd"/>
        <w:r w:rsidRPr="00B02614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eastAsia="ru-RU"/>
          </w:rPr>
          <w:t>.</w:t>
        </w:r>
        <w:proofErr w:type="spellStart"/>
        <w:r w:rsidRPr="00B02614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mos</w:t>
        </w:r>
        <w:proofErr w:type="spellEnd"/>
        <w:r w:rsidRPr="00B02614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eastAsia="ru-RU"/>
          </w:rPr>
          <w:t>.</w:t>
        </w:r>
        <w:proofErr w:type="spellStart"/>
        <w:r w:rsidRPr="00B02614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  <w:r w:rsidRPr="00B02614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0908B3" w:rsidRDefault="000908B3"/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076"/>
      </w:tblGrid>
      <w:tr w:rsidR="000908B3" w:rsidRPr="000E7DD8" w:rsidTr="008A1D0A">
        <w:trPr>
          <w:trHeight w:val="1159"/>
        </w:trPr>
        <w:tc>
          <w:tcPr>
            <w:tcW w:w="5076" w:type="dxa"/>
          </w:tcPr>
          <w:p w:rsidR="000908B3" w:rsidRPr="000E7DD8" w:rsidRDefault="000908B3" w:rsidP="008A1D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0E7D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0908B3" w:rsidRDefault="000908B3"/>
    <w:p w:rsidR="000908B3" w:rsidRDefault="000908B3"/>
    <w:p w:rsidR="00714F20" w:rsidRDefault="00714F20"/>
    <w:p w:rsidR="006E1ECF" w:rsidRPr="00B35D80" w:rsidRDefault="006E1ECF" w:rsidP="006E1EC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</w:t>
      </w:r>
    </w:p>
    <w:p w:rsidR="006E1ECF" w:rsidRPr="00B35D80" w:rsidRDefault="006E1ECF" w:rsidP="006E1EC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13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08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42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0908B3" w:rsidRDefault="006E1ECF" w:rsidP="006E1ECF">
      <w:pPr>
        <w:jc w:val="right"/>
      </w:pP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6E1ECF" w:rsidRPr="006E1ECF" w:rsidRDefault="006E1ECF" w:rsidP="006E1E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1E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ОПОВЕЩЕНИЕ</w:t>
      </w:r>
    </w:p>
    <w:p w:rsidR="006E1ECF" w:rsidRPr="006E1ECF" w:rsidRDefault="006E1ECF" w:rsidP="006E1E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1E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публичных слушаний</w:t>
      </w:r>
    </w:p>
    <w:p w:rsidR="006E1ECF" w:rsidRPr="006E1ECF" w:rsidRDefault="006E1ECF" w:rsidP="006E1E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1ECF" w:rsidRPr="006E1ECF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публичные слушания представляются </w:t>
      </w:r>
      <w:r w:rsidRPr="006E1E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материалы по проекту межевания части территории квартала №1102, ограниченного </w:t>
      </w:r>
      <w:proofErr w:type="spellStart"/>
      <w:r w:rsidRPr="006E1E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Рубцовской</w:t>
      </w:r>
      <w:proofErr w:type="spellEnd"/>
      <w:r w:rsidRPr="006E1E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наб., проектируемым проездом № 6070, Большой Почтовой ул., границами участков с кад.№77:01:0003027:104, №77:01:0003027:2671, №77:01:0003027:103, №77:01:0003027:13.</w:t>
      </w:r>
    </w:p>
    <w:p w:rsidR="006E1ECF" w:rsidRPr="006E1ECF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Информационные материалы по теме публичных слушаний представлены на экспозиции по адресу: ул. </w:t>
      </w:r>
      <w:proofErr w:type="gramStart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Новая</w:t>
      </w:r>
      <w:proofErr w:type="gramEnd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Басманная</w:t>
      </w:r>
      <w:proofErr w:type="spellEnd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д. 37, стр. 1, ком. 119 в здании управы </w:t>
      </w:r>
      <w:proofErr w:type="spellStart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Басманного</w:t>
      </w:r>
      <w:proofErr w:type="spellEnd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района.</w:t>
      </w:r>
    </w:p>
    <w:p w:rsidR="006E1ECF" w:rsidRPr="006E1ECF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1E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Экспозиция открыта с 10 сентября 2019 года по 17 сентября 2019 года</w:t>
      </w: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. Часы работы: по рабочим дням – с 15:00 час. до 19:00 час</w:t>
      </w:r>
      <w:proofErr w:type="gramStart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proofErr w:type="gramEnd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суббота – с 11:00 час. до 15:00 час., воскресенье – выходной день. На выставке проводятся консультации по теме публичных слушаний.</w:t>
      </w:r>
    </w:p>
    <w:p w:rsidR="006E1ECF" w:rsidRPr="006E1ECF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1E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Собрание участников публичных слушаний состоится 23 сентября 2019 года в 20:00 час</w:t>
      </w:r>
      <w:proofErr w:type="gramStart"/>
      <w:r w:rsidRPr="006E1E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proofErr w:type="gramEnd"/>
      <w:r w:rsidRPr="006E1E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gramStart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о адресу: Рубцов пер., д.10/14 (ГБОУ г. Москвы «Школа на Яузе»).</w:t>
      </w:r>
    </w:p>
    <w:p w:rsidR="006E1ECF" w:rsidRPr="006E1ECF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 начала регистрации участников – с 18:30 час.</w:t>
      </w:r>
    </w:p>
    <w:p w:rsidR="006E1ECF" w:rsidRPr="006E1ECF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E1E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период проведения публичных слушаний</w:t>
      </w: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участники публичных слушаний имеют право представить свои предложения и замечания по обсуждаемому проекту посредством:</w:t>
      </w:r>
    </w:p>
    <w:p w:rsidR="006E1ECF" w:rsidRPr="006E1ECF" w:rsidRDefault="006E1ECF" w:rsidP="006E1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записи предложений и замечаний в период работы экспозиции;</w:t>
      </w:r>
    </w:p>
    <w:p w:rsidR="006E1ECF" w:rsidRPr="006E1ECF" w:rsidRDefault="006E1ECF" w:rsidP="006E1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- выступления на собрании участников публичных слушаний;</w:t>
      </w:r>
    </w:p>
    <w:p w:rsidR="006E1ECF" w:rsidRPr="006E1ECF" w:rsidRDefault="006E1ECF" w:rsidP="006E1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-внесения записи в книгу (журнал) регистрации участвующих в собрании участников публичных слушаний;</w:t>
      </w:r>
    </w:p>
    <w:p w:rsidR="006E1ECF" w:rsidRPr="006E1ECF" w:rsidRDefault="006E1ECF" w:rsidP="006E1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подачи в ходе собрания письменных предложений и замечаний;</w:t>
      </w:r>
    </w:p>
    <w:p w:rsidR="006E1ECF" w:rsidRPr="006E1ECF" w:rsidRDefault="006E1ECF" w:rsidP="006E1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-направления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6E1ECF" w:rsidRPr="006E1ECF" w:rsidRDefault="006E1ECF" w:rsidP="006E1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1E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Номера контактных справочных телефонов Окружной комиссии:               </w:t>
      </w: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8-(499)-763-31-04,8-(495)-912-51-25.                                               </w:t>
      </w:r>
    </w:p>
    <w:p w:rsidR="006E1ECF" w:rsidRPr="006E1ECF" w:rsidRDefault="006E1ECF" w:rsidP="006E1E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Почтовый адрес Окружной комиссии: </w:t>
      </w:r>
      <w:smartTag w:uri="urn:schemas-microsoft-com:office:smarttags" w:element="metricconverter">
        <w:smartTagPr>
          <w:attr w:name="ProductID" w:val="109147, г"/>
        </w:smartTagPr>
        <w:r w:rsidRPr="006E1EC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109147, </w:t>
        </w:r>
        <w:proofErr w:type="spellStart"/>
        <w:r w:rsidRPr="006E1EC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</w:t>
        </w:r>
      </w:smartTag>
      <w:proofErr w:type="gramStart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.М</w:t>
      </w:r>
      <w:proofErr w:type="gramEnd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осква</w:t>
      </w:r>
      <w:proofErr w:type="spellEnd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ул.Марксистская</w:t>
      </w:r>
      <w:proofErr w:type="spellEnd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                     д.24. </w:t>
      </w:r>
      <w:r w:rsidRPr="006E1EC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Электронный адрес Окружной комиссии</w:t>
      </w: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proofErr w:type="spellStart"/>
      <w:r w:rsidRPr="006E1EC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nisapovaak</w:t>
      </w:r>
      <w:proofErr w:type="spellEnd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1@</w:t>
      </w:r>
      <w:proofErr w:type="spellStart"/>
      <w:r w:rsidRPr="006E1EC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mos</w:t>
      </w:r>
      <w:proofErr w:type="spellEnd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Pr="006E1EC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  <w:proofErr w:type="spellEnd"/>
    </w:p>
    <w:p w:rsidR="006E1ECF" w:rsidRPr="006E1ECF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E1E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Информационные материалы по проекту размещены на сайтах в интернете:</w:t>
      </w:r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официальный портал управы </w:t>
      </w:r>
      <w:proofErr w:type="spellStart"/>
      <w:proofErr w:type="gramStart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Басманного</w:t>
      </w:r>
      <w:proofErr w:type="spellEnd"/>
      <w:proofErr w:type="gramEnd"/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(</w:t>
      </w:r>
      <w:hyperlink r:id="rId9" w:history="1">
        <w:r w:rsidRPr="006E1ECF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http</w:t>
        </w:r>
        <w:r w:rsidRPr="006E1ECF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eastAsia="ru-RU"/>
          </w:rPr>
          <w:t>://</w:t>
        </w:r>
        <w:proofErr w:type="spellStart"/>
        <w:r w:rsidRPr="006E1ECF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basman</w:t>
        </w:r>
        <w:proofErr w:type="spellEnd"/>
        <w:r w:rsidRPr="006E1ECF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eastAsia="ru-RU"/>
          </w:rPr>
          <w:t>.</w:t>
        </w:r>
        <w:proofErr w:type="spellStart"/>
        <w:r w:rsidRPr="006E1ECF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mos</w:t>
        </w:r>
        <w:proofErr w:type="spellEnd"/>
        <w:r w:rsidRPr="006E1ECF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eastAsia="ru-RU"/>
          </w:rPr>
          <w:t>.</w:t>
        </w:r>
        <w:proofErr w:type="spellStart"/>
        <w:r w:rsidRPr="006E1ECF">
          <w:rPr>
            <w:rFonts w:ascii="Times New Roman" w:eastAsia="Times New Roman" w:hAnsi="Times New Roman" w:cs="Times New Roman"/>
            <w:color w:val="0000FF" w:themeColor="hyperlink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  <w:r w:rsidRPr="006E1ECF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6E1ECF" w:rsidRPr="006E1ECF" w:rsidRDefault="006E1ECF" w:rsidP="006E1E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6E1ECF" w:rsidRPr="006E1ECF" w:rsidTr="008A1D0A">
        <w:trPr>
          <w:trHeight w:val="1418"/>
        </w:trPr>
        <w:tc>
          <w:tcPr>
            <w:tcW w:w="5241" w:type="dxa"/>
          </w:tcPr>
          <w:p w:rsidR="006E1ECF" w:rsidRPr="006E1ECF" w:rsidRDefault="006E1ECF" w:rsidP="006E1EC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6E1EC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6E1ECF" w:rsidRDefault="006E1ECF"/>
    <w:p w:rsidR="006E1ECF" w:rsidRDefault="006E1ECF"/>
    <w:p w:rsidR="006E1ECF" w:rsidRDefault="006E1ECF"/>
    <w:p w:rsidR="006E1ECF" w:rsidRDefault="006E1ECF"/>
    <w:p w:rsidR="006E1ECF" w:rsidRDefault="006E1ECF"/>
    <w:p w:rsidR="00714F20" w:rsidRDefault="00714F20"/>
    <w:p w:rsidR="00714F20" w:rsidRDefault="00714F20"/>
    <w:p w:rsidR="00E560C8" w:rsidRDefault="00E560C8" w:rsidP="006E1EC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E1ECF" w:rsidRPr="00B35D80" w:rsidRDefault="006E1ECF" w:rsidP="006E1EC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3</w:t>
      </w:r>
    </w:p>
    <w:p w:rsidR="006E1ECF" w:rsidRPr="00B35D80" w:rsidRDefault="006E1ECF" w:rsidP="006E1EC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13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08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42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6E1ECF" w:rsidRDefault="006E1ECF" w:rsidP="006E1ECF">
      <w:pPr>
        <w:jc w:val="right"/>
      </w:pP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E560C8" w:rsidRDefault="00E560C8" w:rsidP="006E1E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E1ECF" w:rsidRPr="006E1ECF" w:rsidRDefault="006E1ECF" w:rsidP="006E1E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ОПОВЕЩЕНИЕ</w:t>
      </w:r>
    </w:p>
    <w:p w:rsidR="006E1ECF" w:rsidRPr="006E1ECF" w:rsidRDefault="00E560C8" w:rsidP="00E560C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проведении публичных слушаний</w:t>
      </w:r>
    </w:p>
    <w:p w:rsidR="006E1ECF" w:rsidRPr="006E1ECF" w:rsidRDefault="006E1ECF" w:rsidP="006E1ECF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публичные слушания представляется </w:t>
      </w:r>
      <w:r w:rsidRPr="006E1EC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проект межевания (корректировки) территории части квартала № 2446 (643) Пресненского района, ограниченного ул. Ермакова Роща, границей участка с </w:t>
      </w:r>
      <w:proofErr w:type="spellStart"/>
      <w:r w:rsidRPr="006E1EC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кад</w:t>
      </w:r>
      <w:proofErr w:type="spellEnd"/>
      <w:r w:rsidRPr="006E1EC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№77:01:0004044:44, границей полосы отвода РЖД Смоленского направления. </w:t>
      </w:r>
    </w:p>
    <w:p w:rsidR="006E1ECF" w:rsidRPr="006E1ECF" w:rsidRDefault="006E1ECF" w:rsidP="006E1ECF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Информационные материалы по теме публичных слушаний представлены на экспозиции по адресу: Шмитовский пр., д. 2, стр. 3, 1-й этаж, кабинет № 16 (Центр по работе с населением и организациями). </w:t>
      </w:r>
    </w:p>
    <w:p w:rsidR="006E1ECF" w:rsidRPr="006E1ECF" w:rsidRDefault="006E1ECF" w:rsidP="006E1ECF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Экспозиция открыта с 10 сентября 2019 года по 17 сентября 2019 года.</w:t>
      </w:r>
    </w:p>
    <w:p w:rsidR="006E1ECF" w:rsidRPr="006E1ECF" w:rsidRDefault="006E1ECF" w:rsidP="006E1ECF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Часы работы: в рабочие дни с 14-00 до 18-00, суббота с 12-00 до 15-00, воскресенье - выходной. На выставке проводятся консультации по теме публичных слушаний.</w:t>
      </w:r>
    </w:p>
    <w:p w:rsidR="006E1ECF" w:rsidRPr="006E1ECF" w:rsidRDefault="006E1ECF" w:rsidP="006E1ECF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Собрание участников публичных слушаний состоится 23 сентября 2019 года </w:t>
      </w:r>
      <w:r w:rsidRPr="006E1EC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br/>
        <w:t>в 19-00 часов</w:t>
      </w: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, по адресу:</w:t>
      </w:r>
      <w:r w:rsidRPr="006E1EC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Шмитовский пр., д. 2, стр. 3, 1-й этаж, кабинет № 16 (Центр по работе с населением и организациями). </w:t>
      </w:r>
    </w:p>
    <w:p w:rsidR="006E1ECF" w:rsidRPr="006E1ECF" w:rsidRDefault="006E1ECF" w:rsidP="006E1ECF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Время начала регистрации участников:</w:t>
      </w: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18-30.</w:t>
      </w:r>
    </w:p>
    <w:p w:rsidR="006E1ECF" w:rsidRPr="006E1ECF" w:rsidRDefault="006E1ECF" w:rsidP="006E1ECF">
      <w:pPr>
        <w:suppressLineNumbers/>
        <w:suppressAutoHyphens/>
        <w:spacing w:after="0" w:line="100" w:lineRule="atLeast"/>
        <w:ind w:firstLine="42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6E1ECF" w:rsidRPr="006E1ECF" w:rsidRDefault="006E1ECF" w:rsidP="006E1ECF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записи предложений и замечаний в период работы экспозиции;</w:t>
      </w:r>
    </w:p>
    <w:p w:rsidR="006E1ECF" w:rsidRPr="006E1ECF" w:rsidRDefault="006E1ECF" w:rsidP="006E1ECF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внесения записи в книгу (журнал) регистрации участвующих и собрании участников публичных слушаний;</w:t>
      </w:r>
    </w:p>
    <w:p w:rsidR="006E1ECF" w:rsidRPr="006E1ECF" w:rsidRDefault="006E1ECF" w:rsidP="006E1ECF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подачи в ходе собрания письменных предложений и замечаний;</w:t>
      </w:r>
    </w:p>
    <w:p w:rsidR="006E1ECF" w:rsidRPr="006E1ECF" w:rsidRDefault="006E1ECF" w:rsidP="006E1ECF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6E1ECF" w:rsidRPr="006E1ECF" w:rsidRDefault="006E1ECF" w:rsidP="006E1ECF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Номера контактных телефонов Окружной комиссии:</w:t>
      </w: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6E1ECF" w:rsidRPr="006E1ECF" w:rsidRDefault="006E1ECF" w:rsidP="006E1ECF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(495) 912-51-25, (499) 256-35-43.</w:t>
      </w:r>
    </w:p>
    <w:p w:rsidR="006E1ECF" w:rsidRPr="006E1ECF" w:rsidRDefault="006E1ECF" w:rsidP="006E1ECF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Почтовый адрес Окружной комиссии:</w:t>
      </w:r>
    </w:p>
    <w:p w:rsidR="006E1ECF" w:rsidRPr="006E1ECF" w:rsidRDefault="006E1ECF" w:rsidP="006E1ECF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smartTag w:uri="urn:schemas-microsoft-com:office:smarttags" w:element="metricconverter">
        <w:smartTagPr>
          <w:attr w:name="ProductID" w:val="109147, г"/>
        </w:smartTagPr>
        <w:r w:rsidRPr="006E1ECF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109147, г</w:t>
        </w:r>
      </w:smartTag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. Москва, ул. Марксистская, д. 24.</w:t>
      </w:r>
    </w:p>
    <w:p w:rsidR="006E1ECF" w:rsidRPr="006E1ECF" w:rsidRDefault="006E1ECF" w:rsidP="006E1ECF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EC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   Электронный адрес Окружной комиссии:</w:t>
      </w: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hyperlink r:id="rId10" w:history="1">
        <w:r w:rsidRPr="006E1ECF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nisapovaak</w:t>
        </w:r>
        <w:r w:rsidRPr="006E1ECF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1@</w:t>
        </w:r>
        <w:r w:rsidRPr="006E1ECF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mos</w:t>
        </w:r>
        <w:r w:rsidRPr="006E1ECF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.</w:t>
        </w:r>
        <w:proofErr w:type="spellStart"/>
        <w:r w:rsidRPr="006E1ECF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6E1ECF" w:rsidRPr="006E1ECF" w:rsidRDefault="006E1ECF" w:rsidP="006E1ECF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E1EC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Информационные материалы по проекту размещены на сайтах в Интернете:</w:t>
      </w:r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Официальный портал префектуры ЦАО (http://cao.mos.ru) и официальный портал управы Пресненского района (</w:t>
      </w:r>
      <w:hyperlink r:id="rId11" w:history="1">
        <w:r w:rsidRPr="006E1ECF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ar-SA"/>
          </w:rPr>
          <w:t>http://presnya.mos.ru/</w:t>
        </w:r>
      </w:hyperlink>
      <w:r w:rsidRPr="006E1ECF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6E1ECF" w:rsidRPr="006E1ECF" w:rsidRDefault="006E1ECF" w:rsidP="006E1ECF">
      <w:pPr>
        <w:suppressAutoHyphens/>
        <w:spacing w:after="0" w:line="240" w:lineRule="auto"/>
        <w:ind w:left="-99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6E1ECF" w:rsidRPr="006E1ECF" w:rsidTr="008A1D0A">
        <w:trPr>
          <w:trHeight w:val="1509"/>
        </w:trPr>
        <w:tc>
          <w:tcPr>
            <w:tcW w:w="5241" w:type="dxa"/>
          </w:tcPr>
          <w:p w:rsidR="006E1ECF" w:rsidRPr="006E1ECF" w:rsidRDefault="006E1ECF" w:rsidP="006E1EC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6E1EC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6E1ECF" w:rsidRPr="006E1ECF" w:rsidRDefault="006E1ECF" w:rsidP="006E1ECF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</w:pPr>
    </w:p>
    <w:p w:rsidR="006E1ECF" w:rsidRDefault="006E1ECF"/>
    <w:p w:rsidR="006E1ECF" w:rsidRDefault="006E1ECF"/>
    <w:p w:rsidR="006E1ECF" w:rsidRDefault="006E1ECF"/>
    <w:p w:rsidR="006E1ECF" w:rsidRPr="00B35D80" w:rsidRDefault="006E1ECF" w:rsidP="006E1EC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</w:t>
      </w:r>
    </w:p>
    <w:p w:rsidR="006E1ECF" w:rsidRPr="00B35D80" w:rsidRDefault="006E1ECF" w:rsidP="006E1EC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13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08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42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6E1ECF" w:rsidRDefault="006E1ECF" w:rsidP="00360ED0">
      <w:pPr>
        <w:jc w:val="right"/>
      </w:pP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360ED0" w:rsidRDefault="00360ED0" w:rsidP="00360ED0">
      <w:pPr>
        <w:jc w:val="right"/>
      </w:pPr>
    </w:p>
    <w:p w:rsidR="00B4735E" w:rsidRPr="00B4735E" w:rsidRDefault="00B4735E" w:rsidP="00B4735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473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ОПОВЕЩЕНИЕ</w:t>
      </w:r>
    </w:p>
    <w:p w:rsidR="00B4735E" w:rsidRPr="00B4735E" w:rsidRDefault="00B4735E" w:rsidP="00B4735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473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проведении публичных слушаний</w:t>
      </w:r>
    </w:p>
    <w:p w:rsidR="00B4735E" w:rsidRPr="00B4735E" w:rsidRDefault="00B4735E" w:rsidP="00B4735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4735E" w:rsidRPr="00714F20" w:rsidRDefault="00B4735E" w:rsidP="00B4735E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публичные слушания представляется </w:t>
      </w:r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проект межевания (корректировки) территории части квартала № 796 Пресненского района, ограниченного Звенигородским шоссе, ул. Сергея Макеева, Шмитовским проездом, 2-й </w:t>
      </w:r>
      <w:proofErr w:type="spellStart"/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Черногрязской</w:t>
      </w:r>
      <w:proofErr w:type="spellEnd"/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улицей.</w:t>
      </w:r>
    </w:p>
    <w:p w:rsidR="00B4735E" w:rsidRPr="00714F20" w:rsidRDefault="00B4735E" w:rsidP="00B4735E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Информационные материалы по теме публичных слушаний представлены на экспозиции по адресу: Шмитовский пр., д. 2, стр. 3, 1-й этаж, кабинет № 16 (Центр по работе с населением и организациями). </w:t>
      </w:r>
    </w:p>
    <w:p w:rsidR="00B4735E" w:rsidRPr="00714F20" w:rsidRDefault="00B4735E" w:rsidP="00B4735E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Экспозиция открыта с 10 сентября 2019 года по 17 сентября 2019 года.</w:t>
      </w:r>
    </w:p>
    <w:p w:rsidR="00B4735E" w:rsidRPr="00714F20" w:rsidRDefault="00B4735E" w:rsidP="00B4735E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Часы работы: в рабочие дни с 14-00 до 18-00, суббота с 12-00 до 15-00, воскресенье - выходной. На выставке проводятся консультации по теме публичных слушаний.</w:t>
      </w:r>
    </w:p>
    <w:p w:rsidR="00B4735E" w:rsidRPr="00714F20" w:rsidRDefault="00B4735E" w:rsidP="00B4735E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Собрание участников публичных слушаний состоится 19 сентября 2019 года </w:t>
      </w:r>
      <w:r w:rsidRPr="00714F2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br/>
        <w:t>в 19-00 часов</w:t>
      </w: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по адресу: Шмитовский пр., д. 2, стр. 3, 1-й этаж, кабинет № 16 (Центр по работе с населением и организациями). </w:t>
      </w:r>
    </w:p>
    <w:p w:rsidR="00B4735E" w:rsidRPr="00714F20" w:rsidRDefault="00B4735E" w:rsidP="00B4735E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Время начала регистрации участников:</w:t>
      </w: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18-30.</w:t>
      </w:r>
    </w:p>
    <w:p w:rsidR="00B4735E" w:rsidRPr="00714F20" w:rsidRDefault="00B4735E" w:rsidP="00B4735E">
      <w:pPr>
        <w:suppressLineNumbers/>
        <w:suppressAutoHyphens/>
        <w:spacing w:after="0" w:line="100" w:lineRule="atLeast"/>
        <w:ind w:firstLine="424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B4735E" w:rsidRPr="00714F20" w:rsidRDefault="00B4735E" w:rsidP="00B4735E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записи предложений и замечаний в период работы экспозиции;</w:t>
      </w:r>
    </w:p>
    <w:p w:rsidR="00B4735E" w:rsidRPr="00714F20" w:rsidRDefault="00B4735E" w:rsidP="00B4735E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внесения записи в книгу (журнал) регистрации участвующих и собрании участников публичных слушаний;</w:t>
      </w:r>
    </w:p>
    <w:p w:rsidR="00B4735E" w:rsidRPr="00714F20" w:rsidRDefault="00B4735E" w:rsidP="00B4735E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подачи в ходе собрания письменных предложений и замечаний;</w:t>
      </w:r>
    </w:p>
    <w:p w:rsidR="00B4735E" w:rsidRPr="00714F20" w:rsidRDefault="00B4735E" w:rsidP="00B4735E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B4735E" w:rsidRPr="00714F20" w:rsidRDefault="00B4735E" w:rsidP="00B4735E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Номера контактных телефонов Окружной комиссии:</w:t>
      </w: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B4735E" w:rsidRPr="00714F20" w:rsidRDefault="00B4735E" w:rsidP="00B4735E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(495) 912-51-25, (499) 256-35-43.</w:t>
      </w:r>
    </w:p>
    <w:p w:rsidR="00B4735E" w:rsidRPr="00714F20" w:rsidRDefault="00B4735E" w:rsidP="00B4735E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Почтовый адрес Окружной комиссии:</w:t>
      </w:r>
    </w:p>
    <w:p w:rsidR="00B4735E" w:rsidRPr="00714F20" w:rsidRDefault="00B4735E" w:rsidP="00B4735E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smartTag w:uri="urn:schemas-microsoft-com:office:smarttags" w:element="metricconverter">
        <w:smartTagPr>
          <w:attr w:name="ProductID" w:val="109147, г"/>
        </w:smartTagPr>
        <w:r w:rsidRPr="00714F20">
          <w:rPr>
            <w:rFonts w:ascii="Times New Roman" w:eastAsia="Times New Roman" w:hAnsi="Times New Roman" w:cs="Times New Roman"/>
            <w:sz w:val="26"/>
            <w:szCs w:val="26"/>
            <w:lang w:eastAsia="ar-SA"/>
          </w:rPr>
          <w:t>109147, г</w:t>
        </w:r>
      </w:smartTag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. Москва, ул. Марксистская, д. 24.</w:t>
      </w:r>
    </w:p>
    <w:p w:rsidR="00B4735E" w:rsidRPr="00714F20" w:rsidRDefault="00B4735E" w:rsidP="00B4735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4F2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         Электронный адрес Окружной комиссии:</w:t>
      </w: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hyperlink r:id="rId12" w:history="1">
        <w:r w:rsidRPr="00714F2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nisapovaak</w:t>
        </w:r>
        <w:r w:rsidRPr="00714F2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1@</w:t>
        </w:r>
        <w:r w:rsidRPr="00714F2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mos</w:t>
        </w:r>
        <w:r w:rsidRPr="00714F2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.</w:t>
        </w:r>
        <w:proofErr w:type="spellStart"/>
        <w:r w:rsidRPr="00714F2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</w:p>
    <w:p w:rsidR="00B4735E" w:rsidRPr="00714F20" w:rsidRDefault="00B4735E" w:rsidP="00B4735E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Информационные материалы по проекту размещены на сайтах в Интернете:</w:t>
      </w: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Официальный портал префектуры ЦАО (http://cao.mos.ru) и официальный портал управы Пресненского района (</w:t>
      </w:r>
      <w:hyperlink r:id="rId13" w:history="1">
        <w:r w:rsidRPr="00714F2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ar-SA"/>
          </w:rPr>
          <w:t>http://presnya.mos.ru/</w:t>
        </w:r>
      </w:hyperlink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).</w:t>
      </w:r>
    </w:p>
    <w:p w:rsidR="00B4735E" w:rsidRPr="00B4735E" w:rsidRDefault="00B4735E" w:rsidP="00B4735E">
      <w:pPr>
        <w:suppressAutoHyphens/>
        <w:spacing w:after="0" w:line="240" w:lineRule="auto"/>
        <w:ind w:left="-99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B4735E" w:rsidRPr="00B4735E" w:rsidTr="008A1D0A">
        <w:trPr>
          <w:trHeight w:val="1509"/>
        </w:trPr>
        <w:tc>
          <w:tcPr>
            <w:tcW w:w="5241" w:type="dxa"/>
          </w:tcPr>
          <w:p w:rsidR="00B4735E" w:rsidRPr="00B4735E" w:rsidRDefault="00B4735E" w:rsidP="00B4735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B4735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6E1ECF" w:rsidRDefault="006E1ECF"/>
    <w:p w:rsidR="008A1D0A" w:rsidRDefault="008A1D0A"/>
    <w:p w:rsidR="008A1D0A" w:rsidRDefault="008A1D0A"/>
    <w:p w:rsidR="008A1D0A" w:rsidRDefault="008A1D0A"/>
    <w:p w:rsidR="008A1D0A" w:rsidRDefault="008A1D0A"/>
    <w:p w:rsidR="008A1D0A" w:rsidRPr="00B35D80" w:rsidRDefault="008A1D0A" w:rsidP="008A1D0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5</w:t>
      </w:r>
    </w:p>
    <w:p w:rsidR="008A1D0A" w:rsidRPr="00B35D80" w:rsidRDefault="008A1D0A" w:rsidP="008A1D0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13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08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42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8A1D0A" w:rsidRDefault="008A1D0A" w:rsidP="008A1D0A">
      <w:pPr>
        <w:jc w:val="right"/>
      </w:pP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8A1D0A" w:rsidRPr="008A1D0A" w:rsidRDefault="008A1D0A" w:rsidP="008A1D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A1D0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ОПОВЕЩЕНИЕ</w:t>
      </w:r>
    </w:p>
    <w:p w:rsidR="008A1D0A" w:rsidRPr="008A1D0A" w:rsidRDefault="008A1D0A" w:rsidP="008A1D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A1D0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проведении публичных слушаний</w:t>
      </w:r>
    </w:p>
    <w:p w:rsidR="008A1D0A" w:rsidRPr="008A1D0A" w:rsidRDefault="008A1D0A" w:rsidP="008A1D0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A1D0A" w:rsidRPr="00714F20" w:rsidRDefault="008A1D0A" w:rsidP="008A1D0A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публичные слушания представляется </w:t>
      </w:r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проект внесения изменений в правила землепользования и </w:t>
      </w:r>
      <w:proofErr w:type="gramStart"/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застройки города</w:t>
      </w:r>
      <w:proofErr w:type="gramEnd"/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Москвы по адресу: Краснопресненская набережная, ММДЦ «Москва-Сити», участок № 4 </w:t>
      </w:r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br/>
        <w:t>(</w:t>
      </w:r>
      <w:proofErr w:type="spellStart"/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кад</w:t>
      </w:r>
      <w:proofErr w:type="spellEnd"/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. № 77:01:0004042:16), ЦАО.</w:t>
      </w:r>
    </w:p>
    <w:p w:rsidR="008A1D0A" w:rsidRPr="00714F20" w:rsidRDefault="008A1D0A" w:rsidP="008A1D0A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Информационные материалы по теме публичных слушаний представлены на экспозиции по адресу: Шмитовский пр., д. 2, стр. 3, 1-й этаж, кабинет № 16 (Центр по работе с населением и организациями). </w:t>
      </w:r>
    </w:p>
    <w:p w:rsidR="008A1D0A" w:rsidRPr="00714F20" w:rsidRDefault="008A1D0A" w:rsidP="008A1D0A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Экспозиция открыта с 10 сентября 2019 года по 17 сентября 2019 года.</w:t>
      </w:r>
    </w:p>
    <w:p w:rsidR="008A1D0A" w:rsidRPr="00714F20" w:rsidRDefault="008A1D0A" w:rsidP="008A1D0A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Часы работы: в рабочие дни с 14-00 до 18-00, суббота с 12-00 до 15-00, воскресенье - выходной. На выставке проводятся консультации по теме публичных слушаний.</w:t>
      </w:r>
    </w:p>
    <w:p w:rsidR="008A1D0A" w:rsidRPr="00714F20" w:rsidRDefault="008A1D0A" w:rsidP="008A1D0A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Собрание участников публичных слушаний состоится 18 сентября 2019 года в 19-00 часов</w:t>
      </w: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по адресу: Шмитовский пр., д. 2, стр. 3, 1-й этаж, кабинет № 16 (Центр по работе с населением и организациями). </w:t>
      </w:r>
    </w:p>
    <w:p w:rsidR="008A1D0A" w:rsidRPr="00714F20" w:rsidRDefault="008A1D0A" w:rsidP="008A1D0A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Время начала регистрации участников:</w:t>
      </w: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18-30.</w:t>
      </w:r>
    </w:p>
    <w:p w:rsidR="008A1D0A" w:rsidRPr="00714F20" w:rsidRDefault="008A1D0A" w:rsidP="008A1D0A">
      <w:pPr>
        <w:suppressLineNumbers/>
        <w:suppressAutoHyphens/>
        <w:spacing w:after="0" w:line="100" w:lineRule="atLeast"/>
        <w:ind w:firstLine="424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8A1D0A" w:rsidRPr="00714F20" w:rsidRDefault="008A1D0A" w:rsidP="008A1D0A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записи предложений и замечаний в период работы экспозиции;</w:t>
      </w:r>
    </w:p>
    <w:p w:rsidR="008A1D0A" w:rsidRPr="00714F20" w:rsidRDefault="008A1D0A" w:rsidP="008A1D0A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внесения записи в книгу (журнал) регистрации участвующих и собрании участников публичных слушаний;</w:t>
      </w:r>
    </w:p>
    <w:p w:rsidR="008A1D0A" w:rsidRPr="00714F20" w:rsidRDefault="008A1D0A" w:rsidP="008A1D0A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подачи в ходе собрания письменных предложений и замечаний;</w:t>
      </w:r>
    </w:p>
    <w:p w:rsidR="008A1D0A" w:rsidRPr="00714F20" w:rsidRDefault="008A1D0A" w:rsidP="008A1D0A">
      <w:pPr>
        <w:numPr>
          <w:ilvl w:val="0"/>
          <w:numId w:val="1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8A1D0A" w:rsidRPr="00714F20" w:rsidRDefault="008A1D0A" w:rsidP="008A1D0A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proofErr w:type="gramStart"/>
      <w:r w:rsidRPr="00714F2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</w:t>
      </w:r>
      <w:r w:rsidRPr="00714F2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br/>
        <w:t>от 29.12.2004 №190-ФЗ.</w:t>
      </w:r>
      <w:proofErr w:type="gramEnd"/>
    </w:p>
    <w:p w:rsidR="008A1D0A" w:rsidRPr="00714F20" w:rsidRDefault="008A1D0A" w:rsidP="008A1D0A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Номера контактных телефонов Окружной комиссии:</w:t>
      </w: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8A1D0A" w:rsidRPr="00714F20" w:rsidRDefault="008A1D0A" w:rsidP="008A1D0A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(495) 912-51-25, (499) 256-35-43.</w:t>
      </w:r>
    </w:p>
    <w:p w:rsidR="008A1D0A" w:rsidRPr="00714F20" w:rsidRDefault="008A1D0A" w:rsidP="008A1D0A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Почтовый адрес Окружной комиссии:</w:t>
      </w:r>
    </w:p>
    <w:p w:rsidR="008A1D0A" w:rsidRPr="00714F20" w:rsidRDefault="008A1D0A" w:rsidP="008A1D0A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smartTag w:uri="urn:schemas-microsoft-com:office:smarttags" w:element="metricconverter">
        <w:smartTagPr>
          <w:attr w:name="ProductID" w:val="109147, г"/>
        </w:smartTagPr>
        <w:r w:rsidRPr="00714F20">
          <w:rPr>
            <w:rFonts w:ascii="Times New Roman" w:eastAsia="Times New Roman" w:hAnsi="Times New Roman" w:cs="Times New Roman"/>
            <w:sz w:val="26"/>
            <w:szCs w:val="26"/>
            <w:lang w:eastAsia="ar-SA"/>
          </w:rPr>
          <w:t>109147, г</w:t>
        </w:r>
      </w:smartTag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. Москва, ул. Марксистская, д. 24.</w:t>
      </w:r>
    </w:p>
    <w:p w:rsidR="008A1D0A" w:rsidRPr="00714F20" w:rsidRDefault="008A1D0A" w:rsidP="008A1D0A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4F2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         Электронный адрес Окружной комиссии:</w:t>
      </w: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hyperlink r:id="rId14" w:history="1">
        <w:r w:rsidRPr="00714F2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nisapovaak</w:t>
        </w:r>
        <w:r w:rsidRPr="00714F2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1@</w:t>
        </w:r>
        <w:r w:rsidRPr="00714F2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mos</w:t>
        </w:r>
        <w:r w:rsidRPr="00714F2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.</w:t>
        </w:r>
        <w:proofErr w:type="spellStart"/>
        <w:r w:rsidRPr="00714F2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</w:p>
    <w:p w:rsidR="008A1D0A" w:rsidRPr="00714F20" w:rsidRDefault="008A1D0A" w:rsidP="008A1D0A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F2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Информационные материалы по проекту размещены на сайтах в Интернете:</w:t>
      </w:r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Официальный портал префектуры ЦАО (http://cao.mos.ru) и официальный портал управы Пресненского района (</w:t>
      </w:r>
      <w:hyperlink r:id="rId15" w:history="1">
        <w:r w:rsidRPr="00714F20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ar-SA"/>
          </w:rPr>
          <w:t>http://presnya.mos.ru/</w:t>
        </w:r>
      </w:hyperlink>
      <w:r w:rsidRPr="00714F20">
        <w:rPr>
          <w:rFonts w:ascii="Times New Roman" w:eastAsia="Times New Roman" w:hAnsi="Times New Roman" w:cs="Times New Roman"/>
          <w:sz w:val="26"/>
          <w:szCs w:val="26"/>
          <w:lang w:eastAsia="ar-SA"/>
        </w:rPr>
        <w:t>).</w:t>
      </w:r>
    </w:p>
    <w:p w:rsidR="008A1D0A" w:rsidRPr="008A1D0A" w:rsidRDefault="008A1D0A" w:rsidP="008A1D0A">
      <w:pPr>
        <w:suppressAutoHyphens/>
        <w:spacing w:after="0" w:line="240" w:lineRule="auto"/>
        <w:ind w:left="-99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8A1D0A" w:rsidRPr="008A1D0A" w:rsidTr="008A1D0A">
        <w:trPr>
          <w:trHeight w:val="1509"/>
        </w:trPr>
        <w:tc>
          <w:tcPr>
            <w:tcW w:w="5241" w:type="dxa"/>
          </w:tcPr>
          <w:p w:rsidR="008A1D0A" w:rsidRPr="008A1D0A" w:rsidRDefault="008A1D0A" w:rsidP="008A1D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8A1D0A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8A1D0A" w:rsidRDefault="008A1D0A"/>
    <w:p w:rsidR="008A1D0A" w:rsidRDefault="008A1D0A"/>
    <w:p w:rsidR="008A1D0A" w:rsidRDefault="008A1D0A"/>
    <w:p w:rsidR="008A1D0A" w:rsidRPr="00B35D80" w:rsidRDefault="008A1D0A" w:rsidP="008A1D0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6</w:t>
      </w:r>
    </w:p>
    <w:p w:rsidR="008A1D0A" w:rsidRPr="00B35D80" w:rsidRDefault="008A1D0A" w:rsidP="008A1D0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13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08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42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8A1D0A" w:rsidRDefault="008A1D0A" w:rsidP="008A1D0A">
      <w:pPr>
        <w:jc w:val="right"/>
      </w:pP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8A1D0A" w:rsidRPr="008A1D0A" w:rsidRDefault="008A1D0A" w:rsidP="008A1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ОПОВЕЩЕНИЕ</w:t>
      </w:r>
    </w:p>
    <w:p w:rsidR="008A1D0A" w:rsidRPr="008A1D0A" w:rsidRDefault="008A1D0A" w:rsidP="008A1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публичных слушаний</w:t>
      </w:r>
    </w:p>
    <w:p w:rsidR="008A1D0A" w:rsidRPr="008A1D0A" w:rsidRDefault="008A1D0A" w:rsidP="008A1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1D0A" w:rsidRPr="008A1D0A" w:rsidRDefault="008A1D0A" w:rsidP="008A1D0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1D0A">
        <w:rPr>
          <w:rFonts w:ascii="Times New Roman" w:eastAsia="Calibri" w:hAnsi="Times New Roman" w:cs="Times New Roman"/>
          <w:sz w:val="28"/>
          <w:szCs w:val="28"/>
        </w:rPr>
        <w:t xml:space="preserve">На публичные слушания представляется корректировка проекта межевания территории квартала №872 ограниченного: </w:t>
      </w:r>
      <w:r w:rsidRPr="008A1D0A">
        <w:rPr>
          <w:rFonts w:ascii="Times New Roman" w:eastAsia="Calibri" w:hAnsi="Times New Roman" w:cs="Times New Roman"/>
          <w:b/>
          <w:sz w:val="28"/>
          <w:szCs w:val="28"/>
        </w:rPr>
        <w:t>улицей Дурова, Мещанской улицей, Лаврским переулком, Олимпийским проспектом</w:t>
      </w:r>
      <w:r w:rsidRPr="008A1D0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A1D0A" w:rsidRPr="008A1D0A" w:rsidRDefault="008A1D0A" w:rsidP="008A1D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материалы по теме публичных слушаний представлены на экспозиции по адресу: просп. Мира, д.5, стр.2 (в здании управы Мещанского района).</w:t>
      </w:r>
    </w:p>
    <w:p w:rsidR="008A1D0A" w:rsidRPr="008A1D0A" w:rsidRDefault="008A1D0A" w:rsidP="008A1D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Экспозиция открыта с  10.09.2019 по 17.09.2019 </w:t>
      </w: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рабочим дням с </w:t>
      </w: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14-00 до 18-00 час., в субботу  с 9-00 </w:t>
      </w:r>
      <w:proofErr w:type="gramStart"/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13-00 час, выходной день – воскресенье. На выставке проводятся консультации по теме публичных слушаний.</w:t>
      </w:r>
    </w:p>
    <w:p w:rsidR="008A1D0A" w:rsidRPr="008A1D0A" w:rsidRDefault="008A1D0A" w:rsidP="008A1D0A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участников публичных слушаний состоится 18.09.2019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8A1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19-00 час. по адресу:</w:t>
      </w: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Москва, улица Гиляровского, дом 21 (ГБОУ </w:t>
      </w:r>
      <w:proofErr w:type="spellStart"/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осквы</w:t>
      </w:r>
      <w:proofErr w:type="spellEnd"/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 №2107). Время начала регистрации участников – с 18-30 час.</w:t>
      </w:r>
    </w:p>
    <w:p w:rsidR="008A1D0A" w:rsidRPr="008A1D0A" w:rsidRDefault="008A1D0A" w:rsidP="008A1D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период проведения публичных слушаний</w:t>
      </w: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публичных слушаний имеют право представить свои предложения и замечания по обсуждаемому проекту посредством:</w:t>
      </w:r>
    </w:p>
    <w:p w:rsidR="008A1D0A" w:rsidRPr="008A1D0A" w:rsidRDefault="008A1D0A" w:rsidP="008A1D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 предложений и замечаний в период работы экспозиции;</w:t>
      </w:r>
    </w:p>
    <w:p w:rsidR="008A1D0A" w:rsidRPr="008A1D0A" w:rsidRDefault="008A1D0A" w:rsidP="008A1D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на собрании участников публичных слушаний;</w:t>
      </w:r>
    </w:p>
    <w:p w:rsidR="008A1D0A" w:rsidRPr="008A1D0A" w:rsidRDefault="008A1D0A" w:rsidP="008A1D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 записи в книгу (журнал) регистрации участвующих в собрании участников публичных слушаний;</w:t>
      </w:r>
    </w:p>
    <w:p w:rsidR="008A1D0A" w:rsidRPr="008A1D0A" w:rsidRDefault="008A1D0A" w:rsidP="008A1D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подачи в ходе собрания письменных предложений и замечаний;</w:t>
      </w:r>
    </w:p>
    <w:p w:rsidR="008A1D0A" w:rsidRPr="008A1D0A" w:rsidRDefault="008A1D0A" w:rsidP="008A1D0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8A1D0A" w:rsidRPr="008A1D0A" w:rsidRDefault="008A1D0A" w:rsidP="008A1D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Номера контактных справочных телефонов Окружной комиссии в Центральном административном округе:</w:t>
      </w: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(495) 912-51-25; (495) 607-59-90 (Мещанский район).</w:t>
      </w:r>
    </w:p>
    <w:p w:rsidR="008A1D0A" w:rsidRPr="008A1D0A" w:rsidRDefault="008A1D0A" w:rsidP="008A1D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Почтовый адрес Окружной комиссии в Центральном административном округе:</w:t>
      </w: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109147 Москва, ул. Марксистская, д.24.</w:t>
      </w:r>
    </w:p>
    <w:p w:rsidR="008A1D0A" w:rsidRPr="008A1D0A" w:rsidRDefault="008A1D0A" w:rsidP="008A1D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Электронный адрес Окружной комиссии в Центральном административном округе:</w:t>
      </w: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6" w:history="1">
        <w:r w:rsidRPr="008A1D0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nisapovaak</w:t>
        </w:r>
        <w:r w:rsidRPr="008A1D0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1@</w:t>
        </w:r>
        <w:r w:rsidRPr="008A1D0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mos</w:t>
        </w:r>
        <w:r w:rsidRPr="008A1D0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8A1D0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1D0A" w:rsidRDefault="008A1D0A" w:rsidP="008A1D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Сайт в Интернете:</w:t>
      </w: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Официальный портал префектуры ЦАО (</w:t>
      </w:r>
      <w:r w:rsidRPr="008A1D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proofErr w:type="spellStart"/>
      <w:r w:rsidRPr="008A1D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cao</w:t>
      </w:r>
      <w:proofErr w:type="spellEnd"/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A1D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A1D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официальный портал управы </w:t>
      </w:r>
      <w:proofErr w:type="gramStart"/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Мещанского</w:t>
      </w:r>
      <w:proofErr w:type="gramEnd"/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hyperlink r:id="rId17" w:history="1">
        <w:r w:rsidRPr="008A1D0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8A1D0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</w:t>
        </w:r>
        <w:r w:rsidRPr="008A1D0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mes</w:t>
        </w:r>
        <w:r w:rsidRPr="008A1D0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</w:t>
        </w:r>
        <w:r w:rsidRPr="008A1D0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hanka</w:t>
        </w:r>
        <w:r w:rsidRPr="008A1D0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8A1D0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mos</w:t>
        </w:r>
        <w:r w:rsidRPr="008A1D0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8A1D0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8A1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60C8" w:rsidRPr="008A1D0A" w:rsidRDefault="00E560C8" w:rsidP="008A1D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D0A" w:rsidRPr="008A1D0A" w:rsidRDefault="008A1D0A" w:rsidP="008A1D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076"/>
      </w:tblGrid>
      <w:tr w:rsidR="008A1D0A" w:rsidRPr="008A1D0A" w:rsidTr="008A1D0A">
        <w:trPr>
          <w:trHeight w:val="1159"/>
        </w:trPr>
        <w:tc>
          <w:tcPr>
            <w:tcW w:w="5076" w:type="dxa"/>
          </w:tcPr>
          <w:p w:rsidR="008A1D0A" w:rsidRPr="008A1D0A" w:rsidRDefault="008A1D0A" w:rsidP="008A1D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8A1D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8A1D0A" w:rsidRPr="008A1D0A" w:rsidRDefault="008A1D0A" w:rsidP="008A1D0A">
      <w:pPr>
        <w:spacing w:after="0" w:line="240" w:lineRule="auto"/>
        <w:ind w:left="49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0A" w:rsidRDefault="008A1D0A"/>
    <w:p w:rsidR="008A1D0A" w:rsidRDefault="008A1D0A"/>
    <w:p w:rsidR="00714F20" w:rsidRDefault="00714F20"/>
    <w:p w:rsidR="00E560C8" w:rsidRDefault="00E560C8" w:rsidP="008A1D0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A1D0A" w:rsidRPr="00B35D80" w:rsidRDefault="008A1D0A" w:rsidP="008A1D0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7</w:t>
      </w:r>
    </w:p>
    <w:p w:rsidR="008A1D0A" w:rsidRPr="00B35D80" w:rsidRDefault="008A1D0A" w:rsidP="008A1D0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13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08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42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8A1D0A" w:rsidRDefault="008A1D0A" w:rsidP="008A1D0A">
      <w:pPr>
        <w:jc w:val="right"/>
      </w:pP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8A1D0A" w:rsidRDefault="008A1D0A"/>
    <w:p w:rsidR="008A1D0A" w:rsidRPr="00714F20" w:rsidRDefault="008A1D0A" w:rsidP="008A1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ОПОВЕЩЕНИЕ </w:t>
      </w:r>
    </w:p>
    <w:p w:rsidR="008A1D0A" w:rsidRPr="00714F20" w:rsidRDefault="008A1D0A" w:rsidP="008A1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проведении публичных слушаний </w:t>
      </w:r>
    </w:p>
    <w:p w:rsidR="008A1D0A" w:rsidRPr="00714F20" w:rsidRDefault="008A1D0A" w:rsidP="008A1D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1D0A" w:rsidRPr="00714F20" w:rsidRDefault="008A1D0A" w:rsidP="008A1D0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714F20">
        <w:rPr>
          <w:rFonts w:ascii="Times New Roman" w:eastAsia="Calibri" w:hAnsi="Times New Roman" w:cs="Times New Roman"/>
          <w:sz w:val="26"/>
          <w:szCs w:val="26"/>
        </w:rPr>
        <w:t xml:space="preserve">На публичные слушания представляются материалы по проекту внесения изменений в правила землепользования и застройки города Москвы в отношении территории по адресу: </w:t>
      </w:r>
      <w:r w:rsidRPr="00714F20">
        <w:rPr>
          <w:rFonts w:ascii="Times New Roman" w:eastAsia="Calibri" w:hAnsi="Times New Roman" w:cs="Times New Roman"/>
          <w:b/>
          <w:sz w:val="26"/>
          <w:szCs w:val="26"/>
        </w:rPr>
        <w:t xml:space="preserve">ул. </w:t>
      </w:r>
      <w:proofErr w:type="gramStart"/>
      <w:r w:rsidRPr="00714F20">
        <w:rPr>
          <w:rFonts w:ascii="Times New Roman" w:eastAsia="Calibri" w:hAnsi="Times New Roman" w:cs="Times New Roman"/>
          <w:b/>
          <w:sz w:val="26"/>
          <w:szCs w:val="26"/>
        </w:rPr>
        <w:t>Садовническая</w:t>
      </w:r>
      <w:proofErr w:type="gramEnd"/>
      <w:r w:rsidRPr="00714F20">
        <w:rPr>
          <w:rFonts w:ascii="Times New Roman" w:eastAsia="Calibri" w:hAnsi="Times New Roman" w:cs="Times New Roman"/>
          <w:b/>
          <w:sz w:val="26"/>
          <w:szCs w:val="26"/>
        </w:rPr>
        <w:t>, вл. 54, стр. 2.</w:t>
      </w:r>
    </w:p>
    <w:p w:rsidR="008A1D0A" w:rsidRPr="00714F20" w:rsidRDefault="008A1D0A" w:rsidP="008A1D0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14F20">
        <w:rPr>
          <w:rFonts w:ascii="Times New Roman" w:eastAsia="Calibri" w:hAnsi="Times New Roman" w:cs="Times New Roman"/>
          <w:sz w:val="26"/>
          <w:szCs w:val="26"/>
        </w:rPr>
        <w:t xml:space="preserve">Информационные материалы по теме публичных слушаний представлены на экспозиции по адресу: ул. Бахрушина д. 13, </w:t>
      </w:r>
      <w:proofErr w:type="spellStart"/>
      <w:r w:rsidRPr="00714F20">
        <w:rPr>
          <w:rFonts w:ascii="Times New Roman" w:eastAsia="Calibri" w:hAnsi="Times New Roman" w:cs="Times New Roman"/>
          <w:sz w:val="26"/>
          <w:szCs w:val="26"/>
        </w:rPr>
        <w:t>каб</w:t>
      </w:r>
      <w:proofErr w:type="spellEnd"/>
      <w:r w:rsidRPr="00714F20">
        <w:rPr>
          <w:rFonts w:ascii="Times New Roman" w:eastAsia="Calibri" w:hAnsi="Times New Roman" w:cs="Times New Roman"/>
          <w:sz w:val="26"/>
          <w:szCs w:val="26"/>
        </w:rPr>
        <w:t>. №503.</w:t>
      </w:r>
    </w:p>
    <w:p w:rsidR="008A1D0A" w:rsidRPr="00714F20" w:rsidRDefault="008A1D0A" w:rsidP="008A1D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Экспозиция открыта с 10.09.2019г. по 17.09.2019г., Часы работы: с 15:00 до 19:00 час</w:t>
      </w:r>
      <w:proofErr w:type="gramStart"/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proofErr w:type="gramEnd"/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gramStart"/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proofErr w:type="gramEnd"/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субботу 14.09.2019 с 10:00 до 14:00;  15.09.2019 - выходной.</w:t>
      </w:r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</w:p>
    <w:p w:rsidR="008A1D0A" w:rsidRPr="00714F20" w:rsidRDefault="008A1D0A" w:rsidP="008A1D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выставке проводятся консультации по теме публичных слушаний.</w:t>
      </w:r>
    </w:p>
    <w:p w:rsidR="008A1D0A" w:rsidRPr="00714F20" w:rsidRDefault="008A1D0A" w:rsidP="008A1D0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14F20">
        <w:rPr>
          <w:rFonts w:ascii="Times New Roman" w:eastAsia="Calibri" w:hAnsi="Times New Roman" w:cs="Times New Roman"/>
          <w:sz w:val="26"/>
          <w:szCs w:val="26"/>
        </w:rPr>
        <w:t xml:space="preserve">Собрание участников публичных слушаний по внесению изменений в правила землепользования и </w:t>
      </w:r>
      <w:proofErr w:type="gramStart"/>
      <w:r w:rsidRPr="00714F20">
        <w:rPr>
          <w:rFonts w:ascii="Times New Roman" w:eastAsia="Calibri" w:hAnsi="Times New Roman" w:cs="Times New Roman"/>
          <w:sz w:val="26"/>
          <w:szCs w:val="26"/>
        </w:rPr>
        <w:t>застройки города</w:t>
      </w:r>
      <w:proofErr w:type="gramEnd"/>
      <w:r w:rsidRPr="00714F20">
        <w:rPr>
          <w:rFonts w:ascii="Times New Roman" w:eastAsia="Calibri" w:hAnsi="Times New Roman" w:cs="Times New Roman"/>
          <w:sz w:val="26"/>
          <w:szCs w:val="26"/>
        </w:rPr>
        <w:t xml:space="preserve"> Москвы в отношении территории по адресу: ул. Садовническая, вл. 54, стр. 2 </w:t>
      </w:r>
      <w:r w:rsidRPr="00714F20">
        <w:rPr>
          <w:rFonts w:ascii="Times New Roman" w:eastAsia="Calibri" w:hAnsi="Times New Roman" w:cs="Times New Roman"/>
          <w:b/>
          <w:sz w:val="26"/>
          <w:szCs w:val="26"/>
        </w:rPr>
        <w:t>состоится 19.09.2019г.</w:t>
      </w:r>
      <w:r w:rsidRPr="00714F20">
        <w:rPr>
          <w:rFonts w:ascii="Times New Roman" w:eastAsia="Calibri" w:hAnsi="Times New Roman" w:cs="Times New Roman"/>
          <w:sz w:val="26"/>
          <w:szCs w:val="26"/>
        </w:rPr>
        <w:t xml:space="preserve"> в 19:00, по адресу: ул. Садовническая, вл. 54, стр. 2.</w:t>
      </w:r>
    </w:p>
    <w:p w:rsidR="008A1D0A" w:rsidRPr="00714F20" w:rsidRDefault="008A1D0A" w:rsidP="008A1D0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14F2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4F20">
        <w:rPr>
          <w:rFonts w:ascii="Times New Roman" w:eastAsia="Calibri" w:hAnsi="Times New Roman" w:cs="Times New Roman"/>
          <w:sz w:val="26"/>
          <w:szCs w:val="26"/>
        </w:rPr>
        <w:tab/>
        <w:t>Время начала регистрации участников в 18:30 час.</w:t>
      </w:r>
    </w:p>
    <w:p w:rsidR="008A1D0A" w:rsidRPr="00714F20" w:rsidRDefault="008A1D0A" w:rsidP="008A1D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проекту: </w:t>
      </w:r>
      <w:proofErr w:type="gramStart"/>
      <w:r w:rsidRPr="00714F20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proofErr w:type="gramEnd"/>
      <w:r w:rsidRPr="00714F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средством:</w:t>
      </w:r>
    </w:p>
    <w:p w:rsidR="008A1D0A" w:rsidRPr="00714F20" w:rsidRDefault="008A1D0A" w:rsidP="008A1D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записи предложений в период работы экспозиции;</w:t>
      </w:r>
    </w:p>
    <w:p w:rsidR="008A1D0A" w:rsidRPr="00714F20" w:rsidRDefault="008A1D0A" w:rsidP="008A1D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выступления на собрании участников публичных слушаний;</w:t>
      </w:r>
    </w:p>
    <w:p w:rsidR="008A1D0A" w:rsidRPr="00714F20" w:rsidRDefault="008A1D0A" w:rsidP="008A1D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4F2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внесения записи в книгу (журнал) регистрации участвующих в собрании участников публичных слушаний письменных предложений, замечаний в окружную комиссию.</w:t>
      </w:r>
    </w:p>
    <w:p w:rsidR="008A1D0A" w:rsidRPr="00714F20" w:rsidRDefault="008A1D0A" w:rsidP="008A1D0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gramStart"/>
      <w:r w:rsidRPr="00714F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№190-ФЗ.</w:t>
      </w:r>
      <w:proofErr w:type="gramEnd"/>
    </w:p>
    <w:p w:rsidR="008A1D0A" w:rsidRPr="00714F20" w:rsidRDefault="008A1D0A" w:rsidP="008A1D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Номера контактных справочных телефонов Окружной комиссии: 620-28-68</w:t>
      </w:r>
      <w:r w:rsidRPr="00714F20">
        <w:rPr>
          <w:rFonts w:ascii="Times New Roman" w:eastAsia="Times New Roman" w:hAnsi="Times New Roman" w:cs="Times New Roman"/>
          <w:sz w:val="26"/>
          <w:szCs w:val="26"/>
          <w:lang w:eastAsia="ru-RU"/>
        </w:rPr>
        <w:t>, 951-51-25.</w:t>
      </w:r>
    </w:p>
    <w:p w:rsidR="008A1D0A" w:rsidRPr="00714F20" w:rsidRDefault="008A1D0A" w:rsidP="008A1D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Почтовый адрес Окружной комиссии: 109147, ул. </w:t>
      </w:r>
      <w:proofErr w:type="gramStart"/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Марксистская</w:t>
      </w:r>
      <w:proofErr w:type="gramEnd"/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д. 24</w:t>
      </w:r>
      <w:r w:rsidRPr="00714F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714F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Электронный адрес Окружной комиссии: </w:t>
      </w:r>
      <w:hyperlink r:id="rId18" w:history="1">
        <w:r w:rsidRPr="00714F20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bdr w:val="none" w:sz="0" w:space="0" w:color="auto" w:frame="1"/>
            <w:lang w:eastAsia="ru-RU"/>
          </w:rPr>
          <w:t>nisapovaak1@mos.ru</w:t>
        </w:r>
      </w:hyperlink>
      <w:r w:rsidRPr="00714F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14F2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714F20">
        <w:rPr>
          <w:rFonts w:ascii="Times New Roman" w:eastAsia="Times New Roman" w:hAnsi="Times New Roman" w:cs="Times New Roman"/>
          <w:iCs/>
          <w:color w:val="333333"/>
          <w:sz w:val="26"/>
          <w:szCs w:val="26"/>
          <w:lang w:eastAsia="ru-RU"/>
        </w:rPr>
        <w:t>Информационные материалы по проекту размещены на сайтах в Интернете</w:t>
      </w:r>
      <w:r w:rsidRPr="00714F20">
        <w:rPr>
          <w:rFonts w:ascii="Times New Roman" w:eastAsia="Times New Roman" w:hAnsi="Times New Roman" w:cs="Times New Roman"/>
          <w:b/>
          <w:bCs/>
          <w:i/>
          <w:iCs/>
          <w:color w:val="333333"/>
          <w:sz w:val="26"/>
          <w:szCs w:val="26"/>
          <w:lang w:eastAsia="ru-RU"/>
        </w:rPr>
        <w:t xml:space="preserve">: </w:t>
      </w:r>
      <w:r w:rsidRPr="00714F20">
        <w:rPr>
          <w:rFonts w:ascii="Times New Roman" w:eastAsia="Times New Roman" w:hAnsi="Times New Roman" w:cs="Times New Roman"/>
          <w:b/>
          <w:bCs/>
          <w:i/>
          <w:iCs/>
          <w:color w:val="333333"/>
          <w:sz w:val="26"/>
          <w:szCs w:val="26"/>
          <w:lang w:eastAsia="ru-RU"/>
        </w:rPr>
        <w:br/>
      </w:r>
      <w:r w:rsidRPr="00714F20">
        <w:rPr>
          <w:rFonts w:ascii="Times New Roman" w:eastAsia="Times New Roman" w:hAnsi="Times New Roman" w:cs="Times New Roman"/>
          <w:iCs/>
          <w:color w:val="333333"/>
          <w:sz w:val="26"/>
          <w:szCs w:val="26"/>
          <w:lang w:eastAsia="ru-RU"/>
        </w:rPr>
        <w:t>Официальный электронный портал префектуры ЦАО – cao.mos.ru и официальный сайт управы</w:t>
      </w:r>
      <w:r w:rsidRPr="00714F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Замоскворечье/ строительство и реконструкция (</w:t>
      </w:r>
      <w:hyperlink r:id="rId19" w:history="1">
        <w:r w:rsidRPr="00714F20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http</w:t>
        </w:r>
        <w:r w:rsidRPr="00714F20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://</w:t>
        </w:r>
        <w:proofErr w:type="spellStart"/>
        <w:r w:rsidRPr="00714F20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zmsk</w:t>
        </w:r>
        <w:proofErr w:type="spellEnd"/>
        <w:r w:rsidRPr="00714F20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.</w:t>
        </w:r>
        <w:proofErr w:type="spellStart"/>
        <w:r w:rsidRPr="00714F20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mos</w:t>
        </w:r>
        <w:proofErr w:type="spellEnd"/>
        <w:r w:rsidRPr="00714F20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.</w:t>
        </w:r>
        <w:proofErr w:type="spellStart"/>
        <w:r w:rsidRPr="00714F20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  <w:r w:rsidRPr="00714F2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8A1D0A" w:rsidRPr="00714F20" w:rsidRDefault="008A1D0A" w:rsidP="008A1D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1D0A" w:rsidRPr="00714F20" w:rsidRDefault="008A1D0A" w:rsidP="008A1D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1D0A" w:rsidRPr="00714F20" w:rsidRDefault="008A1D0A" w:rsidP="008A1D0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8A1D0A" w:rsidRPr="008A1D0A" w:rsidTr="008A1D0A">
        <w:tc>
          <w:tcPr>
            <w:tcW w:w="5241" w:type="dxa"/>
            <w:hideMark/>
          </w:tcPr>
          <w:p w:rsidR="008A1D0A" w:rsidRPr="008A1D0A" w:rsidRDefault="008A1D0A" w:rsidP="008A1D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8A1D0A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8A1D0A" w:rsidRDefault="008A1D0A"/>
    <w:p w:rsidR="00AA3383" w:rsidRDefault="00AA3383"/>
    <w:p w:rsidR="00AA3383" w:rsidRDefault="00AA3383"/>
    <w:p w:rsidR="00AA3383" w:rsidRDefault="00AA3383"/>
    <w:p w:rsidR="00AA3383" w:rsidRPr="00B35D80" w:rsidRDefault="00AA3383" w:rsidP="00714F2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8</w:t>
      </w:r>
    </w:p>
    <w:p w:rsidR="00AA3383" w:rsidRPr="00B35D80" w:rsidRDefault="00AA3383" w:rsidP="00714F2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13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08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42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AA3383" w:rsidRDefault="00AA3383" w:rsidP="00714F20">
      <w:pPr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AA3383" w:rsidRDefault="00AA3383" w:rsidP="00AA3383">
      <w:pPr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AA3383" w:rsidRPr="00AA3383" w:rsidRDefault="00AA3383" w:rsidP="00AA33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A338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ОПОВЕЩЕНИЕ </w:t>
      </w:r>
    </w:p>
    <w:p w:rsidR="00AA3383" w:rsidRPr="00AA3383" w:rsidRDefault="00AA3383" w:rsidP="00AA33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A338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проведении публичных слушаний </w:t>
      </w:r>
    </w:p>
    <w:p w:rsidR="00AA3383" w:rsidRPr="00AA3383" w:rsidRDefault="00AA3383" w:rsidP="00AA3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3383" w:rsidRPr="00AA3383" w:rsidRDefault="00AA3383" w:rsidP="00AA33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3383">
        <w:rPr>
          <w:rFonts w:ascii="Times New Roman" w:eastAsia="Calibri" w:hAnsi="Times New Roman" w:cs="Times New Roman"/>
          <w:sz w:val="28"/>
          <w:szCs w:val="28"/>
        </w:rPr>
        <w:t xml:space="preserve">На публичные слушания представляются материалы по проекту планировки территории линейного объекта – газопровод по адресу: </w:t>
      </w:r>
      <w:proofErr w:type="gramStart"/>
      <w:r w:rsidRPr="00AA3383">
        <w:rPr>
          <w:rFonts w:ascii="Times New Roman" w:eastAsia="Calibri" w:hAnsi="Times New Roman" w:cs="Times New Roman"/>
          <w:sz w:val="28"/>
          <w:szCs w:val="28"/>
        </w:rPr>
        <w:t>Новокузнецкая</w:t>
      </w:r>
      <w:proofErr w:type="gramEnd"/>
      <w:r w:rsidRPr="00AA3383">
        <w:rPr>
          <w:rFonts w:ascii="Times New Roman" w:eastAsia="Calibri" w:hAnsi="Times New Roman" w:cs="Times New Roman"/>
          <w:sz w:val="28"/>
          <w:szCs w:val="28"/>
        </w:rPr>
        <w:t xml:space="preserve"> ул., 1-й Новокузнецкий переулок.</w:t>
      </w:r>
    </w:p>
    <w:p w:rsidR="00AA3383" w:rsidRPr="00AA3383" w:rsidRDefault="00AA3383" w:rsidP="00AA33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3383">
        <w:rPr>
          <w:rFonts w:ascii="Times New Roman" w:eastAsia="Calibri" w:hAnsi="Times New Roman" w:cs="Times New Roman"/>
          <w:sz w:val="28"/>
          <w:szCs w:val="28"/>
        </w:rPr>
        <w:t xml:space="preserve">Информационные материалы по теме публичных слушаний представлены на экспозиции по адресу: ул. Бахрушина д. 13, </w:t>
      </w:r>
      <w:proofErr w:type="spellStart"/>
      <w:r w:rsidRPr="00AA3383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AA3383">
        <w:rPr>
          <w:rFonts w:ascii="Times New Roman" w:eastAsia="Calibri" w:hAnsi="Times New Roman" w:cs="Times New Roman"/>
          <w:sz w:val="28"/>
          <w:szCs w:val="28"/>
        </w:rPr>
        <w:t>. №503.</w:t>
      </w:r>
    </w:p>
    <w:p w:rsidR="00AA3383" w:rsidRPr="00AA3383" w:rsidRDefault="00AA3383" w:rsidP="00AA33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3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33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Экспозиция открыта с 10.09.2019г. по 17.09.2019г., Часы работы: с 15:00 до 19:00 час</w:t>
      </w:r>
      <w:proofErr w:type="gramStart"/>
      <w:r w:rsidRPr="00AA33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AA33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AA33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 w:rsidRPr="00AA33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субботу 14.09.2019 с 10:00 до 14:00;  15.09.2019 - выходной.</w:t>
      </w:r>
      <w:r w:rsidRPr="00AA33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AA3383" w:rsidRPr="00AA3383" w:rsidRDefault="00AA3383" w:rsidP="00AA3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3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выставке проводятся консультации по теме публичных слушаний.</w:t>
      </w:r>
    </w:p>
    <w:p w:rsidR="00AA3383" w:rsidRPr="00AA3383" w:rsidRDefault="00AA3383" w:rsidP="00AA33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3383">
        <w:rPr>
          <w:rFonts w:ascii="Times New Roman" w:eastAsia="Calibri" w:hAnsi="Times New Roman" w:cs="Times New Roman"/>
          <w:sz w:val="28"/>
          <w:szCs w:val="28"/>
        </w:rPr>
        <w:t xml:space="preserve">Собрание участников публичных слушаний по проекту планировки территории линейного объекта – газопровод по адресу: </w:t>
      </w:r>
      <w:proofErr w:type="gramStart"/>
      <w:r w:rsidRPr="00AA3383">
        <w:rPr>
          <w:rFonts w:ascii="Times New Roman" w:eastAsia="Calibri" w:hAnsi="Times New Roman" w:cs="Times New Roman"/>
          <w:sz w:val="28"/>
          <w:szCs w:val="28"/>
        </w:rPr>
        <w:t>Новокузнецкая</w:t>
      </w:r>
      <w:proofErr w:type="gramEnd"/>
      <w:r w:rsidRPr="00AA3383">
        <w:rPr>
          <w:rFonts w:ascii="Times New Roman" w:eastAsia="Calibri" w:hAnsi="Times New Roman" w:cs="Times New Roman"/>
          <w:sz w:val="28"/>
          <w:szCs w:val="28"/>
        </w:rPr>
        <w:t xml:space="preserve"> ул., 1-й Новокузнецкий переулок</w:t>
      </w:r>
      <w:r w:rsidRPr="00AA3383">
        <w:rPr>
          <w:rFonts w:ascii="Times New Roman" w:eastAsia="Calibri" w:hAnsi="Times New Roman" w:cs="Times New Roman"/>
          <w:b/>
          <w:sz w:val="28"/>
          <w:szCs w:val="28"/>
        </w:rPr>
        <w:t xml:space="preserve"> состоится 23.09.2019г.</w:t>
      </w:r>
      <w:r w:rsidRPr="00AA3383">
        <w:rPr>
          <w:rFonts w:ascii="Times New Roman" w:eastAsia="Calibri" w:hAnsi="Times New Roman" w:cs="Times New Roman"/>
          <w:sz w:val="28"/>
          <w:szCs w:val="28"/>
        </w:rPr>
        <w:t xml:space="preserve"> в 19:00, по адресу: ул. Садовническая, вл. 54, стр. 2.</w:t>
      </w:r>
    </w:p>
    <w:p w:rsidR="00AA3383" w:rsidRPr="00AA3383" w:rsidRDefault="00AA3383" w:rsidP="00AA338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3383">
        <w:rPr>
          <w:rFonts w:ascii="Times New Roman" w:eastAsia="Calibri" w:hAnsi="Times New Roman" w:cs="Times New Roman"/>
          <w:sz w:val="28"/>
          <w:szCs w:val="28"/>
        </w:rPr>
        <w:t xml:space="preserve"> Время начала регистрации участников в 18:30 час.</w:t>
      </w:r>
    </w:p>
    <w:p w:rsidR="00AA3383" w:rsidRPr="00AA3383" w:rsidRDefault="00AA3383" w:rsidP="00AA3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3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проекту: </w:t>
      </w:r>
      <w:proofErr w:type="gramStart"/>
      <w:r w:rsidRPr="00AA33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AA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средством:</w:t>
      </w:r>
    </w:p>
    <w:p w:rsidR="00AA3383" w:rsidRPr="00AA3383" w:rsidRDefault="00AA3383" w:rsidP="00AA3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3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записи предложений в период работы экспозиции;</w:t>
      </w:r>
    </w:p>
    <w:p w:rsidR="00AA3383" w:rsidRPr="00AA3383" w:rsidRDefault="00AA3383" w:rsidP="00AA3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3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выступления на собрании участников публичных слушаний;</w:t>
      </w:r>
    </w:p>
    <w:p w:rsidR="00AA3383" w:rsidRPr="00AA3383" w:rsidRDefault="00AA3383" w:rsidP="00AA33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3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внесения записи в книгу (журнал) регистрации участвующих в собрании участников публичных слушаний письменных предложений, замечаний в окружную комиссию.</w:t>
      </w:r>
    </w:p>
    <w:p w:rsidR="00AA3383" w:rsidRPr="00AA3383" w:rsidRDefault="00AA3383" w:rsidP="00AA33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3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Номера контактных справочных телефонов Окружной комиссии: 620-28-68</w:t>
      </w:r>
      <w:r w:rsidRPr="00AA3383">
        <w:rPr>
          <w:rFonts w:ascii="Times New Roman" w:eastAsia="Times New Roman" w:hAnsi="Times New Roman" w:cs="Times New Roman"/>
          <w:sz w:val="28"/>
          <w:szCs w:val="28"/>
          <w:lang w:eastAsia="ru-RU"/>
        </w:rPr>
        <w:t>, 951-51-25.</w:t>
      </w:r>
    </w:p>
    <w:p w:rsidR="00AA3383" w:rsidRPr="00AA3383" w:rsidRDefault="00AA3383" w:rsidP="00AA33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3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Почтовый адрес Окружной комиссии: 109147, ул. </w:t>
      </w:r>
      <w:proofErr w:type="gramStart"/>
      <w:r w:rsidRPr="00AA33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Марксистская</w:t>
      </w:r>
      <w:proofErr w:type="gramEnd"/>
      <w:r w:rsidRPr="00AA33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24</w:t>
      </w:r>
      <w:r w:rsidRPr="00AA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A33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Электронный адрес Окружной комиссии: </w:t>
      </w:r>
      <w:hyperlink r:id="rId20" w:history="1">
        <w:r w:rsidRPr="00AA338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nisapovaak1@mos.ru</w:t>
        </w:r>
      </w:hyperlink>
      <w:r w:rsidRPr="00AA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33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A3383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Информационные материалы по проекту размещены на сайтах в Интернете</w:t>
      </w:r>
      <w:r w:rsidRPr="00AA338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: </w:t>
      </w:r>
      <w:r w:rsidRPr="00AA338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</w:r>
      <w:r w:rsidRPr="00AA3383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Официальный электронный портал префектуры ЦАО – cao.mos.ru и официальный сайт управы</w:t>
      </w:r>
      <w:r w:rsidRPr="00AA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Замоскворечье/ строительство и реконструкция (</w:t>
      </w:r>
      <w:hyperlink r:id="rId21" w:history="1">
        <w:r w:rsidRPr="00AA338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AA338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</w:t>
        </w:r>
        <w:proofErr w:type="spellStart"/>
        <w:r w:rsidRPr="00AA338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zmsk</w:t>
        </w:r>
        <w:proofErr w:type="spellEnd"/>
        <w:r w:rsidRPr="00AA338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AA338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mos</w:t>
        </w:r>
        <w:proofErr w:type="spellEnd"/>
        <w:r w:rsidRPr="00AA338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AA338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AA338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A3383" w:rsidRPr="00AA3383" w:rsidRDefault="00AA3383" w:rsidP="00AA338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3383" w:rsidRPr="00AA3383" w:rsidRDefault="00AA3383" w:rsidP="00AA338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3383" w:rsidRPr="00AA3383" w:rsidRDefault="00AA3383" w:rsidP="00AA338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AA3383" w:rsidRPr="00AA3383" w:rsidTr="00C414F2">
        <w:tc>
          <w:tcPr>
            <w:tcW w:w="5241" w:type="dxa"/>
            <w:hideMark/>
          </w:tcPr>
          <w:p w:rsidR="00AA3383" w:rsidRPr="00AA3383" w:rsidRDefault="00AA3383" w:rsidP="00AA338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AA3383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AA3383" w:rsidRPr="00AA3383" w:rsidRDefault="00AA3383" w:rsidP="00AA338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3383" w:rsidRPr="00AA3383" w:rsidRDefault="00AA3383" w:rsidP="00AA338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3383" w:rsidRDefault="00AA3383" w:rsidP="00AA3383"/>
    <w:p w:rsidR="00C414F2" w:rsidRDefault="00C414F2" w:rsidP="00AA3383"/>
    <w:p w:rsidR="00E560C8" w:rsidRDefault="00E560C8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E560C8" w:rsidRDefault="00E560C8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E560C8" w:rsidRDefault="00E560C8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9</w:t>
      </w:r>
    </w:p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13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08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42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C414F2" w:rsidRDefault="00C414F2" w:rsidP="00AA3383"/>
    <w:p w:rsidR="00C414F2" w:rsidRPr="009B0015" w:rsidRDefault="00C414F2" w:rsidP="00C41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B001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ОПОВЕЩЕНИЕ</w:t>
      </w:r>
    </w:p>
    <w:p w:rsidR="00C414F2" w:rsidRPr="009B0015" w:rsidRDefault="00C414F2" w:rsidP="00C41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B001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 проведении публичных слушаний</w:t>
      </w:r>
    </w:p>
    <w:p w:rsidR="00C414F2" w:rsidRPr="00E569FC" w:rsidRDefault="00C414F2" w:rsidP="00C414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публичные слушания представляются </w:t>
      </w:r>
      <w:r w:rsidRPr="009B00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материалы </w:t>
      </w:r>
      <w:r w:rsidRPr="000773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проекту планировки территории линейного объекта – внеуличного пешеходного перехода через железнодорожные пути Московской железной дороги «В створе 5-ой улицы Ямского поля» (</w:t>
      </w:r>
      <w:proofErr w:type="spellStart"/>
      <w:r w:rsidRPr="000773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Смоленско</w:t>
      </w:r>
      <w:proofErr w:type="spellEnd"/>
      <w:r w:rsidRPr="000773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proofErr w:type="spellStart"/>
      <w:r w:rsidRPr="000773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Савеловское</w:t>
      </w:r>
      <w:proofErr w:type="spellEnd"/>
      <w:r w:rsidRPr="000773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направление МЖД)</w:t>
      </w:r>
      <w:r w:rsidRPr="00E569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5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материалы по теме публичных слушаний представлены  на экспозиции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Цветной бульвар, д.21, стр.8</w:t>
      </w:r>
      <w:r w:rsidRPr="00E5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2-й этаж</w:t>
      </w:r>
      <w:r w:rsidRPr="00E56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414F2" w:rsidRPr="009B0015" w:rsidRDefault="00C414F2" w:rsidP="00C414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Экспозиция открыта с 10 по 17</w:t>
      </w: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 2019</w:t>
      </w: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г. Москва,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Цветной бульвар, д.</w:t>
      </w:r>
      <w:r w:rsidRPr="000773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21, стр.8, 2-й этаж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(помещение управы Тверского района).</w:t>
      </w:r>
    </w:p>
    <w:p w:rsidR="00C414F2" w:rsidRPr="009B0015" w:rsidRDefault="00C414F2" w:rsidP="00C414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Часы работы: в рабочие дни с 15-00 до 19-00, суббота с 11-00 до 15-00, воскресенье выходной. </w:t>
      </w: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экспозиции  проводятся консультации по теме публичных слушаний</w:t>
      </w: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C414F2" w:rsidRPr="009B0015" w:rsidRDefault="00C414F2" w:rsidP="00C414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участников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публичных слушаний состоится 18.09.2019 года</w:t>
      </w: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9-00 по адресу: </w:t>
      </w: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Москва, ул.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1-я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Миусская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ул., д. 4 </w:t>
      </w: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актовый зал ГБОУ г. Москвы «Школа №1574»</w:t>
      </w: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).</w:t>
      </w:r>
    </w:p>
    <w:p w:rsidR="00C414F2" w:rsidRPr="009B0015" w:rsidRDefault="00C414F2" w:rsidP="00C414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начала регистрации участников с 18.30.</w:t>
      </w:r>
    </w:p>
    <w:p w:rsidR="00C414F2" w:rsidRPr="009B0015" w:rsidRDefault="00C414F2" w:rsidP="00C414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C414F2" w:rsidRPr="009B0015" w:rsidRDefault="00C414F2" w:rsidP="00C414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записи предложений и замечаний в период работы экспозиции;</w:t>
      </w:r>
    </w:p>
    <w:p w:rsidR="00C414F2" w:rsidRPr="009B0015" w:rsidRDefault="00C414F2" w:rsidP="00C414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выступления на собрании участников публичных слушаний;</w:t>
      </w:r>
    </w:p>
    <w:p w:rsidR="00C414F2" w:rsidRPr="009B0015" w:rsidRDefault="00C414F2" w:rsidP="00C414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внесения записи в книгу (журнал) регистрации участвующих в собрании участников публичных слушаний;</w:t>
      </w:r>
    </w:p>
    <w:p w:rsidR="00C414F2" w:rsidRPr="009B0015" w:rsidRDefault="00C414F2" w:rsidP="00C414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подачи в ходе собрания письменных предложений и замечаний;</w:t>
      </w:r>
    </w:p>
    <w:p w:rsidR="00C414F2" w:rsidRDefault="00C414F2" w:rsidP="00C414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C414F2" w:rsidRPr="009B0015" w:rsidRDefault="00C414F2" w:rsidP="00C414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Номера контактных справочных телефонов Окружной комиссии:</w:t>
      </w: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8-(49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9)-250-03-52</w:t>
      </w: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8-(495)-912-51-25.Почтовый адрес Окружной комиссии: </w:t>
      </w:r>
      <w:smartTag w:uri="urn:schemas-microsoft-com:office:smarttags" w:element="metricconverter">
        <w:smartTagPr>
          <w:attr w:name="ProductID" w:val="109147, г"/>
        </w:smartTagPr>
        <w:r w:rsidRPr="009B00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109147, </w:t>
        </w:r>
        <w:proofErr w:type="spellStart"/>
        <w:r w:rsidRPr="009B00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</w:t>
        </w:r>
      </w:smartTag>
      <w:proofErr w:type="gramStart"/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осква</w:t>
      </w:r>
      <w:proofErr w:type="spellEnd"/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ул.Марксистская</w:t>
      </w:r>
      <w:proofErr w:type="spellEnd"/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, д 24.</w:t>
      </w:r>
      <w:r w:rsidRPr="009B00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Электронный адрес Окружной комиссии</w:t>
      </w: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22" w:history="1"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nisapovaak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1@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mos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.</w:t>
        </w:r>
        <w:proofErr w:type="spellStart"/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C414F2" w:rsidRPr="009B0015" w:rsidRDefault="00C414F2" w:rsidP="00C414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Информационные материалы по проекту размещены на сайтах в интернете:</w:t>
      </w:r>
      <w:r w:rsidRPr="009B00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портал управы Тверского района (</w:t>
      </w:r>
      <w:hyperlink r:id="rId23" w:history="1"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http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://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www</w:t>
        </w:r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.</w:t>
        </w:r>
        <w:proofErr w:type="spellStart"/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tveruprava</w:t>
        </w:r>
        <w:proofErr w:type="spellEnd"/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.</w:t>
        </w:r>
        <w:proofErr w:type="spellStart"/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mos</w:t>
        </w:r>
        <w:proofErr w:type="spellEnd"/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ru-RU"/>
          </w:rPr>
          <w:t>.</w:t>
        </w:r>
        <w:proofErr w:type="spellStart"/>
        <w:r w:rsidRPr="009B0015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414F2" w:rsidRPr="009B0015" w:rsidRDefault="00C414F2" w:rsidP="00C414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C414F2" w:rsidRPr="009B0015" w:rsidTr="00C414F2">
        <w:trPr>
          <w:trHeight w:val="1977"/>
        </w:trPr>
        <w:tc>
          <w:tcPr>
            <w:tcW w:w="5241" w:type="dxa"/>
          </w:tcPr>
          <w:p w:rsidR="00C414F2" w:rsidRPr="009B0015" w:rsidRDefault="00C414F2" w:rsidP="00C414F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9B001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C414F2" w:rsidRDefault="00C414F2" w:rsidP="00AA3383"/>
    <w:p w:rsidR="00C414F2" w:rsidRDefault="00C414F2" w:rsidP="00AA3383"/>
    <w:p w:rsidR="00C414F2" w:rsidRDefault="00C414F2" w:rsidP="00AA3383"/>
    <w:p w:rsidR="00C414F2" w:rsidRDefault="00C414F2" w:rsidP="00AA3383"/>
    <w:p w:rsidR="00360ED0" w:rsidRDefault="00360ED0" w:rsidP="00AA3383"/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10</w:t>
      </w:r>
    </w:p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13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08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42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C414F2" w:rsidRDefault="00C414F2" w:rsidP="00AA3383"/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ОПОВЕЩЕНИЕ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о проведении публичных слушаний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</w:p>
    <w:p w:rsidR="008B6CCC" w:rsidRPr="008B6CCC" w:rsidRDefault="008B6CCC" w:rsidP="008B6CC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B6CCC">
        <w:rPr>
          <w:rFonts w:ascii="Times New Roman" w:eastAsia="Calibri" w:hAnsi="Times New Roman" w:cs="Times New Roman"/>
          <w:sz w:val="26"/>
          <w:szCs w:val="26"/>
        </w:rPr>
        <w:t>На публичные слушания представляется проект внесения изменений в ПЗЗ города Москвы в отношении территории по адресу: ул. Большая Полянка, вл. 26, стр. 2 (77:01:0002008:19).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Информационные материалы по теме публичных  слушаний представлены на экспозиции по адресу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: </w:t>
      </w:r>
      <w:proofErr w:type="spellStart"/>
      <w:r w:rsidRPr="008B6C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x-none"/>
        </w:rPr>
        <w:t>Люсиновская</w:t>
      </w:r>
      <w:proofErr w:type="spellEnd"/>
      <w:r w:rsidRPr="008B6C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x-none"/>
        </w:rPr>
        <w:t xml:space="preserve"> ул., д. 27, стр. 2.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Экспозиция открыта </w:t>
      </w:r>
      <w:r w:rsidRPr="008B6CCC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с 10 сентября 2019 года по 1</w:t>
      </w:r>
      <w:r w:rsidRPr="008B6CCC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7</w:t>
      </w:r>
      <w:r w:rsidRPr="008B6CCC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 сентября 2019 года.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Часы работы: в будние дни с 15-00 до 19-00; в субботу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14 сентября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 с 11-00 до 15-00; воскресенье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15 сентября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 – выходной. </w:t>
      </w: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На выставке проводятся консультации  по  теме  публичных слушаний.</w:t>
      </w:r>
    </w:p>
    <w:p w:rsidR="008B6CCC" w:rsidRPr="008B6CCC" w:rsidRDefault="008B6CCC" w:rsidP="008B6CC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B6C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Собрание участников публичных слушаний состоится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18 </w:t>
      </w:r>
      <w:r w:rsidRPr="008B6CC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сентября </w:t>
      </w:r>
      <w:r w:rsidRPr="008B6C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2019 года по адресу: </w:t>
      </w:r>
      <w:proofErr w:type="spellStart"/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Б.Якиманка</w:t>
      </w:r>
      <w:proofErr w:type="spellEnd"/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ул., д. 27 (в помещении ГБУ «Центр»).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Начало в 19-00.  </w:t>
      </w: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Регистрация участников –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с 18-30.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В период  проведения публичных слушаний их участники  имеют право  представить свои предложения и замечания  по обсуждаемым проектам посредством: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записи предложений и замечаний в период работы экспозиции;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выступления на собрании участников публичных слушаний;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внесения  записи  в  книгу (журнал) регистрации участвующих в собрании участников публичных слушаний;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подачи в ходе собрания письменных предложений и замечаний;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направления  в  течение недели  со  дня  проведения  собрания участников публичных  слушаний письменных предложений, замечаний в окружную комиссию. </w:t>
      </w:r>
    </w:p>
    <w:p w:rsidR="008B6CCC" w:rsidRPr="00E560C8" w:rsidRDefault="008B6CCC" w:rsidP="00E560C8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proofErr w:type="gramStart"/>
      <w:r w:rsidRPr="008B6CC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</w:t>
      </w:r>
      <w:r w:rsidR="00E560C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екса РФ» от 29.12.2004 №190-ФЗ.</w:t>
      </w:r>
      <w:proofErr w:type="gramEnd"/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val="x-none" w:eastAsia="x-none"/>
        </w:rPr>
        <w:t>Номера контактных справочных телефонов Окружной комиссии</w:t>
      </w:r>
      <w:r w:rsidRPr="008B6C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x-none" w:eastAsia="x-none"/>
        </w:rPr>
        <w:t xml:space="preserve">: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(49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9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 xml:space="preserve">)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238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-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35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-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53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;  (495) 912-51-25.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FF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x-none" w:eastAsia="x-none"/>
        </w:rPr>
        <w:t>Почтовый адрес окружной комиссии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 xml:space="preserve">: </w:t>
      </w:r>
      <w:smartTag w:uri="urn:schemas-microsoft-com:office:smarttags" w:element="metricconverter">
        <w:smartTagPr>
          <w:attr w:name="ProductID" w:val="109147, г"/>
        </w:smartTagPr>
        <w:r w:rsidRPr="008B6CCC">
          <w:rPr>
            <w:rFonts w:ascii="Times New Roman" w:eastAsia="Times New Roman" w:hAnsi="Times New Roman" w:cs="Times New Roman"/>
            <w:color w:val="000000"/>
            <w:sz w:val="26"/>
            <w:szCs w:val="26"/>
            <w:lang w:val="x-none" w:eastAsia="x-none"/>
          </w:rPr>
          <w:t>109147, г</w:t>
        </w:r>
      </w:smartTag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. Москва, ул. Марксистская, д. 24.</w:t>
      </w:r>
    </w:p>
    <w:p w:rsidR="008B6CCC" w:rsidRPr="008B6CCC" w:rsidRDefault="008B6CCC" w:rsidP="008B6CCC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  <w:r w:rsidRPr="008B6C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Электронный адрес окружной комиссии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Pr="008B6CCC">
        <w:rPr>
          <w:rFonts w:ascii="Times New Roman" w:eastAsia="Times New Roman" w:hAnsi="Times New Roman" w:cs="Times New Roman"/>
          <w:sz w:val="26"/>
          <w:szCs w:val="26"/>
          <w:lang w:eastAsia="ru-RU"/>
        </w:rPr>
        <w:t>nisapovaak1@ mos.ru</w:t>
      </w:r>
    </w:p>
    <w:p w:rsidR="008B6CCC" w:rsidRPr="008B6CCC" w:rsidRDefault="008B6CCC" w:rsidP="008B6C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CC"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  <w:t xml:space="preserve">Информационные материалы по проекту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размещены на сайтах в Интернете: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Официальный портал префектуры ЦАО </w:t>
      </w:r>
      <w:proofErr w:type="spellStart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cao</w:t>
      </w:r>
      <w:proofErr w:type="spellEnd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mos</w:t>
      </w:r>
      <w:proofErr w:type="spellEnd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ru</w:t>
      </w:r>
      <w:proofErr w:type="spellEnd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B6C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Документы/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публичные слушания </w:t>
      </w:r>
      <w:r w:rsidRPr="008B6C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официальный сайт управы района Якиманка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http://yakimanka.mos.ru</w:t>
      </w:r>
    </w:p>
    <w:p w:rsidR="008B6CCC" w:rsidRPr="008B6CCC" w:rsidRDefault="008B6CCC" w:rsidP="008B6CCC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</w:pPr>
    </w:p>
    <w:p w:rsidR="008B6CCC" w:rsidRPr="008B6CCC" w:rsidRDefault="008B6CCC" w:rsidP="008B6CCC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8B6CCC" w:rsidRPr="008B6CCC" w:rsidTr="008B6CCC">
        <w:tc>
          <w:tcPr>
            <w:tcW w:w="5241" w:type="dxa"/>
          </w:tcPr>
          <w:p w:rsidR="008B6CCC" w:rsidRPr="008B6CCC" w:rsidRDefault="008B6CCC" w:rsidP="008B6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8B6CC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C414F2" w:rsidRDefault="00C414F2" w:rsidP="00AA3383"/>
    <w:p w:rsidR="00C414F2" w:rsidRDefault="00C414F2" w:rsidP="00AA3383"/>
    <w:p w:rsidR="00C414F2" w:rsidRDefault="00C414F2" w:rsidP="00AA3383"/>
    <w:p w:rsidR="008B6CCC" w:rsidRDefault="008B6CCC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 w:eastAsia="ar-SA"/>
        </w:rPr>
      </w:pPr>
    </w:p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11</w:t>
      </w:r>
    </w:p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13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08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42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C414F2" w:rsidRDefault="00C414F2" w:rsidP="00AA3383"/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ОПОВЕЩЕНИЕ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о проведении публичных слушаний</w:t>
      </w:r>
    </w:p>
    <w:p w:rsidR="008B6CCC" w:rsidRPr="008B6CCC" w:rsidRDefault="008B6CCC" w:rsidP="008B6CC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B6CCC">
        <w:rPr>
          <w:rFonts w:ascii="Times New Roman" w:eastAsia="Calibri" w:hAnsi="Times New Roman" w:cs="Times New Roman"/>
          <w:sz w:val="26"/>
          <w:szCs w:val="26"/>
        </w:rPr>
        <w:t xml:space="preserve">На публичные слушания представляется проект внесения изменений в ПЗЗ города Москвы в отношении территории по адресу: пер. </w:t>
      </w:r>
      <w:proofErr w:type="spellStart"/>
      <w:r w:rsidRPr="008B6CCC">
        <w:rPr>
          <w:rFonts w:ascii="Times New Roman" w:eastAsia="Calibri" w:hAnsi="Times New Roman" w:cs="Times New Roman"/>
          <w:sz w:val="26"/>
          <w:szCs w:val="26"/>
        </w:rPr>
        <w:t>Якиманский</w:t>
      </w:r>
      <w:proofErr w:type="spellEnd"/>
      <w:r w:rsidRPr="008B6CCC">
        <w:rPr>
          <w:rFonts w:ascii="Times New Roman" w:eastAsia="Calibri" w:hAnsi="Times New Roman" w:cs="Times New Roman"/>
          <w:sz w:val="26"/>
          <w:szCs w:val="26"/>
        </w:rPr>
        <w:t xml:space="preserve"> вл. 4, стр. 1; стр. 1/1; стр. 4 (77:01:0002002:12, 77:01:0002002:3759, 77:01:0002002:3696)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Информационные материалы по теме публичных  слушаний представлены на экспозиции по адресу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: </w:t>
      </w:r>
      <w:proofErr w:type="spellStart"/>
      <w:r w:rsidRPr="008B6C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x-none"/>
        </w:rPr>
        <w:t>Люсиновская</w:t>
      </w:r>
      <w:proofErr w:type="spellEnd"/>
      <w:r w:rsidRPr="008B6C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x-none"/>
        </w:rPr>
        <w:t xml:space="preserve"> ул., д. 27, стр. 2.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Экспозиция открыта </w:t>
      </w:r>
      <w:r w:rsidRPr="008B6CCC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с 10 сентября 2019 года по 1</w:t>
      </w:r>
      <w:r w:rsidRPr="008B6CCC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7</w:t>
      </w:r>
      <w:r w:rsidRPr="008B6CCC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 сентября 2019 года.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Часы работы: в будние дни с 15-00 до 19-00; в субботу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14 сентября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 с 11-00 до 15-00; воскресенье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15 сентября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 – выходной. </w:t>
      </w: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На выставке проводятся консультации  по  теме  публичных слушаний.</w:t>
      </w:r>
    </w:p>
    <w:p w:rsidR="008B6CCC" w:rsidRPr="008B6CCC" w:rsidRDefault="008B6CCC" w:rsidP="008B6CC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B6C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Собрание участников публичных слушаний состоится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20 </w:t>
      </w:r>
      <w:r w:rsidRPr="008B6CC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сентября </w:t>
      </w:r>
      <w:r w:rsidRPr="008B6C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2019 года по адресу: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Б. Якиманка ул., д. 27 (в помещении ГБУ «Центр»).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Начало в 19-00.  </w:t>
      </w: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Регистрация участников –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с 18-30.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В период  проведения публичных слушаний их участники  имеют право  представить свои предложения и замечания  по обсуждаемым проектам посредством: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записи предложений и замечаний в период работы экспозиции;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выступления на собрании участников публичных слушаний;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внесения  записи  в  книгу (журнал) регистрации участвующих в собрании участников публичных слушаний;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подачи в ходе собрания письменных предложений и замечаний;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направления  в  течение недели  со  дня  проведения  собрания участников публичных  слушаний письменных предложений, замечаний в окружную комиссию. </w:t>
      </w:r>
    </w:p>
    <w:p w:rsidR="008B6CCC" w:rsidRPr="008B6CCC" w:rsidRDefault="008B6CCC" w:rsidP="008B6CCC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proofErr w:type="gramStart"/>
      <w:r w:rsidRPr="008B6CC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№190-ФЗ.</w:t>
      </w:r>
      <w:proofErr w:type="gramEnd"/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val="x-none" w:eastAsia="x-none"/>
        </w:rPr>
        <w:t>Номера контактных справочных телефонов Окружной комиссии</w:t>
      </w:r>
      <w:r w:rsidRPr="008B6C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x-none" w:eastAsia="x-none"/>
        </w:rPr>
        <w:t xml:space="preserve">: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(49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9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 xml:space="preserve">)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238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-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35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-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53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;  (495) 912-51-25.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FF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x-none" w:eastAsia="x-none"/>
        </w:rPr>
        <w:t>Почтовый адрес окружной комиссии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 xml:space="preserve">: </w:t>
      </w:r>
      <w:smartTag w:uri="urn:schemas-microsoft-com:office:smarttags" w:element="metricconverter">
        <w:smartTagPr>
          <w:attr w:name="ProductID" w:val="109147, г"/>
        </w:smartTagPr>
        <w:r w:rsidRPr="008B6CCC">
          <w:rPr>
            <w:rFonts w:ascii="Times New Roman" w:eastAsia="Times New Roman" w:hAnsi="Times New Roman" w:cs="Times New Roman"/>
            <w:color w:val="000000"/>
            <w:sz w:val="26"/>
            <w:szCs w:val="26"/>
            <w:lang w:val="x-none" w:eastAsia="x-none"/>
          </w:rPr>
          <w:t>109147, г</w:t>
        </w:r>
      </w:smartTag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. Москва, ул. Марксистская, д. 24.</w:t>
      </w:r>
    </w:p>
    <w:p w:rsidR="008B6CCC" w:rsidRPr="008B6CCC" w:rsidRDefault="008B6CCC" w:rsidP="008B6CCC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  <w:r w:rsidRPr="008B6C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Электронный адрес окружной комиссии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Pr="008B6CCC">
        <w:rPr>
          <w:rFonts w:ascii="Times New Roman" w:eastAsia="Times New Roman" w:hAnsi="Times New Roman" w:cs="Times New Roman"/>
          <w:sz w:val="26"/>
          <w:szCs w:val="26"/>
          <w:lang w:eastAsia="ru-RU"/>
        </w:rPr>
        <w:t>nisapovaak1@ mos.ru</w:t>
      </w:r>
    </w:p>
    <w:p w:rsidR="008B6CCC" w:rsidRPr="008B6CCC" w:rsidRDefault="008B6CCC" w:rsidP="008B6C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CC"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  <w:t xml:space="preserve">Информационные материалы по проекту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размещены на сайтах в Интернете: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Официальный портал префектуры ЦАО </w:t>
      </w:r>
      <w:proofErr w:type="spellStart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cao</w:t>
      </w:r>
      <w:proofErr w:type="spellEnd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mos</w:t>
      </w:r>
      <w:proofErr w:type="spellEnd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ru</w:t>
      </w:r>
      <w:proofErr w:type="spellEnd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B6C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Документы/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публичные слушания </w:t>
      </w:r>
      <w:r w:rsidRPr="008B6C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официальный сайт управы района Якиманка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http://yakimanka.mos.ru</w:t>
      </w:r>
    </w:p>
    <w:p w:rsidR="008B6CCC" w:rsidRPr="008B6CCC" w:rsidRDefault="008B6CCC" w:rsidP="008B6CCC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ar-SA"/>
        </w:rPr>
      </w:pPr>
    </w:p>
    <w:p w:rsidR="008B6CCC" w:rsidRDefault="008B6CCC" w:rsidP="008B6CCC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ar-SA"/>
        </w:rPr>
      </w:pPr>
    </w:p>
    <w:p w:rsidR="008B6CCC" w:rsidRPr="008B6CCC" w:rsidRDefault="008B6CCC" w:rsidP="008B6CCC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ar-SA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8B6CCC" w:rsidRPr="008B6CCC" w:rsidTr="008B6CCC">
        <w:tc>
          <w:tcPr>
            <w:tcW w:w="5241" w:type="dxa"/>
          </w:tcPr>
          <w:p w:rsidR="008B6CCC" w:rsidRPr="008B6CCC" w:rsidRDefault="008B6CCC" w:rsidP="008B6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B6CC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8B6CCC" w:rsidRPr="008B6CCC" w:rsidRDefault="008B6CCC" w:rsidP="008B6CCC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C414F2" w:rsidRPr="00C414F2" w:rsidRDefault="00C414F2" w:rsidP="00C414F2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C414F2" w:rsidRDefault="00C414F2" w:rsidP="00AA3383"/>
    <w:p w:rsidR="00360ED0" w:rsidRDefault="00360ED0" w:rsidP="00AA3383"/>
    <w:p w:rsidR="008B6CCC" w:rsidRPr="00E560C8" w:rsidRDefault="008B6CCC" w:rsidP="00E560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12</w:t>
      </w:r>
    </w:p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13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08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42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C414F2" w:rsidRDefault="00C414F2" w:rsidP="00AA3383"/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ОПОВЕЩЕНИЕ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о проведении публичных слушаний</w:t>
      </w:r>
    </w:p>
    <w:p w:rsidR="008B6CCC" w:rsidRPr="008B6CCC" w:rsidRDefault="008B6CCC" w:rsidP="008B6CC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B6CCC">
        <w:rPr>
          <w:rFonts w:ascii="Times New Roman" w:eastAsia="Calibri" w:hAnsi="Times New Roman" w:cs="Times New Roman"/>
          <w:sz w:val="26"/>
          <w:szCs w:val="26"/>
        </w:rPr>
        <w:t>На публичные слушания представляется проект внесения изменений в ПЗЗ города Москвы в отношении территории по адресу: пер 1-й Казачий, вл. 13 (77:01:0002004:114).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Информационные материалы по теме публичных  слушаний представлены на экспозиции по адресу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: </w:t>
      </w:r>
      <w:proofErr w:type="spellStart"/>
      <w:r w:rsidRPr="008B6C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x-none"/>
        </w:rPr>
        <w:t>Люсиновская</w:t>
      </w:r>
      <w:proofErr w:type="spellEnd"/>
      <w:r w:rsidRPr="008B6C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x-none"/>
        </w:rPr>
        <w:t xml:space="preserve"> ул., д. 27, стр. 2.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Экспозиция открыта </w:t>
      </w:r>
      <w:r w:rsidRPr="008B6CCC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с 10 сентября 2019 года по </w:t>
      </w:r>
      <w:r w:rsidRPr="008B6CCC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17</w:t>
      </w:r>
      <w:r w:rsidRPr="008B6CCC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 сентября 2019 года.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Часы работы: в будние дни с 15-00 до 19-00; в субботу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14 сентября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 с 11-00 до 15-00; воскресенье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x-none"/>
        </w:rPr>
        <w:t>15 сентября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 – выходной. </w:t>
      </w: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На выставке проводятся консультации  по  теме  публичных слушаний.</w:t>
      </w:r>
    </w:p>
    <w:p w:rsidR="008B6CCC" w:rsidRDefault="008B6CCC" w:rsidP="008B6CC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</w:pPr>
      <w:r w:rsidRPr="008B6C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Собрание участников публичных слушаний состоится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23 </w:t>
      </w:r>
      <w:r w:rsidRPr="008B6CC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сентября </w:t>
      </w:r>
      <w:r w:rsidRPr="008B6C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2019 года по адресу: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Б. </w:t>
      </w:r>
    </w:p>
    <w:p w:rsidR="008B6CCC" w:rsidRPr="008B6CCC" w:rsidRDefault="008B6CCC" w:rsidP="008B6CC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Якиманка ул., д. 27 (в помещении ГБУ «Центр»).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 xml:space="preserve">Начало в 19-00.  </w:t>
      </w: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Регистрация участников –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с 18-30.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В период  проведения публичных слушаний их участники  имеют право  представить свои предложения и замечания  по обсуждаемым проектам посредством: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записи предложений и замечаний в период работы экспозиции;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выступления на собрании участников публичных слушаний;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внесения  записи  в  книгу (журнал) регистрации участвующих в собрании участников публичных слушаний;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подачи в ходе собрания письменных предложений и замечаний;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  - направления  в  течение недели  со  дня  проведения  собрания участников публичных  слушаний письменных предложений, замечаний в окружную комиссию. </w:t>
      </w:r>
    </w:p>
    <w:p w:rsidR="008B6CCC" w:rsidRPr="008B6CCC" w:rsidRDefault="008B6CCC" w:rsidP="008B6CCC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proofErr w:type="gramStart"/>
      <w:r w:rsidRPr="008B6CC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№190-ФЗ.</w:t>
      </w:r>
      <w:proofErr w:type="gramEnd"/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  <w:lang w:val="x-none" w:eastAsia="x-none"/>
        </w:rPr>
        <w:t>Номера контактных справочных телефонов Окружной комиссии</w:t>
      </w:r>
      <w:r w:rsidRPr="008B6C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x-none" w:eastAsia="x-none"/>
        </w:rPr>
        <w:t xml:space="preserve">: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(49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9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 xml:space="preserve">)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238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-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35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-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x-none"/>
        </w:rPr>
        <w:t>53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;  (495) 912-51-25.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FF"/>
          <w:sz w:val="26"/>
          <w:szCs w:val="26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x-none" w:eastAsia="x-none"/>
        </w:rPr>
        <w:t>Почтовый адрес окружной комиссии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 xml:space="preserve">: </w:t>
      </w:r>
      <w:smartTag w:uri="urn:schemas-microsoft-com:office:smarttags" w:element="metricconverter">
        <w:smartTagPr>
          <w:attr w:name="ProductID" w:val="109147, г"/>
        </w:smartTagPr>
        <w:r w:rsidRPr="008B6CCC">
          <w:rPr>
            <w:rFonts w:ascii="Times New Roman" w:eastAsia="Times New Roman" w:hAnsi="Times New Roman" w:cs="Times New Roman"/>
            <w:color w:val="000000"/>
            <w:sz w:val="26"/>
            <w:szCs w:val="26"/>
            <w:lang w:val="x-none" w:eastAsia="x-none"/>
          </w:rPr>
          <w:t>109147, г</w:t>
        </w:r>
      </w:smartTag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x-none" w:eastAsia="x-none"/>
        </w:rPr>
        <w:t>. Москва, ул. Марксистская, д. 24.</w:t>
      </w:r>
    </w:p>
    <w:p w:rsidR="008B6CCC" w:rsidRPr="008B6CCC" w:rsidRDefault="008B6CCC" w:rsidP="008B6CCC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  <w:r w:rsidRPr="008B6CC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Электронный адрес окружной комиссии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Pr="008B6CCC">
        <w:rPr>
          <w:rFonts w:ascii="Times New Roman" w:eastAsia="Times New Roman" w:hAnsi="Times New Roman" w:cs="Times New Roman"/>
          <w:sz w:val="26"/>
          <w:szCs w:val="26"/>
          <w:lang w:eastAsia="ru-RU"/>
        </w:rPr>
        <w:t>nisapovaak1@ mos.ru</w:t>
      </w:r>
    </w:p>
    <w:p w:rsidR="008B6CCC" w:rsidRPr="008B6CCC" w:rsidRDefault="008B6CCC" w:rsidP="008B6C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CC"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  <w:t xml:space="preserve">Информационные материалы по проекту </w:t>
      </w:r>
      <w:r w:rsidRPr="008B6C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размещены на сайтах в Интернете: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Официальный портал префектуры ЦАО </w:t>
      </w:r>
      <w:proofErr w:type="spellStart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cao</w:t>
      </w:r>
      <w:proofErr w:type="spellEnd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mos</w:t>
      </w:r>
      <w:proofErr w:type="spellEnd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ru</w:t>
      </w:r>
      <w:proofErr w:type="spellEnd"/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B6C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Документы/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публичные слушания </w:t>
      </w:r>
      <w:r w:rsidRPr="008B6C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официальный сайт управы района Якиманка </w:t>
      </w:r>
      <w:r w:rsidRPr="008B6C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http://yakimanka.mos.ru</w:t>
      </w:r>
    </w:p>
    <w:p w:rsidR="008B6CCC" w:rsidRPr="008B6CCC" w:rsidRDefault="008B6CCC" w:rsidP="008B6CCC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</w:p>
    <w:p w:rsidR="008B6CCC" w:rsidRPr="008B6CCC" w:rsidRDefault="008B6CCC" w:rsidP="008B6CCC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8B6CCC" w:rsidRPr="008B6CCC" w:rsidTr="008B6CCC">
        <w:tc>
          <w:tcPr>
            <w:tcW w:w="5241" w:type="dxa"/>
          </w:tcPr>
          <w:p w:rsidR="008B6CCC" w:rsidRPr="008B6CCC" w:rsidRDefault="008B6CCC" w:rsidP="008B6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8B6CC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8B6CCC" w:rsidRPr="008B6CCC" w:rsidRDefault="008B6CCC" w:rsidP="008B6CCC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C414F2" w:rsidRDefault="00C414F2" w:rsidP="00AA3383"/>
    <w:p w:rsidR="00C414F2" w:rsidRDefault="00C414F2" w:rsidP="00AA3383"/>
    <w:p w:rsidR="00C414F2" w:rsidRDefault="00C414F2" w:rsidP="00AA3383"/>
    <w:p w:rsidR="00E560C8" w:rsidRDefault="00E560C8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E560C8" w:rsidRDefault="00E560C8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13</w:t>
      </w:r>
    </w:p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13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08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.2019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42</w:t>
      </w:r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C414F2" w:rsidRPr="00B35D80" w:rsidRDefault="00C414F2" w:rsidP="00C414F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B35D8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C414F2" w:rsidRDefault="00C414F2" w:rsidP="00AA3383"/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ОПОВЕЩЕНИЕ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о проведении публичных слушаний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8B6CCC" w:rsidRPr="008B6CCC" w:rsidRDefault="008B6CCC" w:rsidP="008B6CC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CCC">
        <w:rPr>
          <w:rFonts w:ascii="Times New Roman" w:eastAsia="Calibri" w:hAnsi="Times New Roman" w:cs="Times New Roman"/>
          <w:sz w:val="28"/>
          <w:szCs w:val="28"/>
        </w:rPr>
        <w:t xml:space="preserve">На публичные слушания представляется корректировка проекта межевания части квартала № 360 ограниченного </w:t>
      </w:r>
      <w:proofErr w:type="spellStart"/>
      <w:r w:rsidRPr="008B6CCC">
        <w:rPr>
          <w:rFonts w:ascii="Times New Roman" w:eastAsia="Calibri" w:hAnsi="Times New Roman" w:cs="Times New Roman"/>
          <w:sz w:val="28"/>
          <w:szCs w:val="28"/>
        </w:rPr>
        <w:t>Берсеневской</w:t>
      </w:r>
      <w:proofErr w:type="spellEnd"/>
      <w:r w:rsidRPr="008B6CCC">
        <w:rPr>
          <w:rFonts w:ascii="Times New Roman" w:eastAsia="Calibri" w:hAnsi="Times New Roman" w:cs="Times New Roman"/>
          <w:sz w:val="28"/>
          <w:szCs w:val="28"/>
        </w:rPr>
        <w:t xml:space="preserve"> наб., ул. Серафимовича, Болотной наб., </w:t>
      </w:r>
      <w:proofErr w:type="spellStart"/>
      <w:r w:rsidRPr="008B6CCC">
        <w:rPr>
          <w:rFonts w:ascii="Times New Roman" w:eastAsia="Calibri" w:hAnsi="Times New Roman" w:cs="Times New Roman"/>
          <w:sz w:val="28"/>
          <w:szCs w:val="28"/>
        </w:rPr>
        <w:t>Берсеневским</w:t>
      </w:r>
      <w:proofErr w:type="spellEnd"/>
      <w:r w:rsidRPr="008B6CCC">
        <w:rPr>
          <w:rFonts w:ascii="Times New Roman" w:eastAsia="Calibri" w:hAnsi="Times New Roman" w:cs="Times New Roman"/>
          <w:sz w:val="28"/>
          <w:szCs w:val="28"/>
        </w:rPr>
        <w:t xml:space="preserve"> пер.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8B6CC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Информационные материалы по теме публичных  слушаний представлены на экспозиции по адресу</w:t>
      </w:r>
      <w:r w:rsidRPr="008B6CCC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: </w:t>
      </w:r>
      <w:proofErr w:type="spellStart"/>
      <w:r w:rsidRPr="008B6C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x-none"/>
        </w:rPr>
        <w:t>Люсиновская</w:t>
      </w:r>
      <w:proofErr w:type="spellEnd"/>
      <w:r w:rsidRPr="008B6C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x-none"/>
        </w:rPr>
        <w:t xml:space="preserve"> ул., д. 27, стр. 2.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Экспозиция открыта </w:t>
      </w:r>
      <w:r w:rsidRPr="008B6CCC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с 10 сентября 2019 года по </w:t>
      </w:r>
      <w:r w:rsidRPr="008B6CCC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17</w:t>
      </w:r>
      <w:r w:rsidRPr="008B6CCC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 сентября 2019 года.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Часы работы: в будние дни с 15-00 до 19-00; в субботу </w:t>
      </w:r>
      <w:r w:rsidRPr="008B6CCC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14 сентября</w:t>
      </w:r>
      <w:r w:rsidRPr="008B6CCC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с 11-00 до 15-00; воскресенье </w:t>
      </w:r>
      <w:r w:rsidRPr="008B6CCC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15 сентября</w:t>
      </w:r>
      <w:r w:rsidRPr="008B6CCC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– выходной. </w:t>
      </w:r>
      <w:r w:rsidRPr="008B6CC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 выставке проводятся консультации  по  теме  публичных слушаний.</w:t>
      </w:r>
    </w:p>
    <w:p w:rsidR="008B6CCC" w:rsidRPr="008B6CCC" w:rsidRDefault="008B6CCC" w:rsidP="008B6CC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6C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Собрание участников публичных слушаний состоится </w:t>
      </w:r>
      <w:r w:rsidRPr="008B6C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19 </w:t>
      </w:r>
      <w:r w:rsidRPr="008B6C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сентября </w:t>
      </w:r>
      <w:r w:rsidRPr="008B6C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2019 года по адресу: </w:t>
      </w:r>
      <w:proofErr w:type="spellStart"/>
      <w:r w:rsidRPr="008B6C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Б.Якиманка</w:t>
      </w:r>
      <w:proofErr w:type="spellEnd"/>
      <w:r w:rsidRPr="008B6C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ул., д. 27 (в помещении ГБУ «Центр»)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Начало в 19-00.  </w:t>
      </w:r>
      <w:r w:rsidRPr="008B6CC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Регистрация участников – </w:t>
      </w:r>
      <w:r w:rsidRPr="008B6CCC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 18-30.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 период  проведения публичных слушаний их участники  имеют право  представить свои предложения и замечания  по обсуждаемым проектам посредством: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- записи предложений и замечаний в период работы экспозиции;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- выступления на собрании участников публичных слушаний;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- внесения  записи  в  книгу (журнал) регистрации участвующих в собрании участников публичных слушаний;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- подачи в ходе собрания письменных предложений и замечаний;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B6CC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- направления  в  течение недели  со  дня  проведения  собрания участников публичных  слушаний письменных предложений, замечаний в окружную комиссию. 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x-none" w:eastAsia="x-none"/>
        </w:rPr>
        <w:t>Номера контактных справочных телефонов Окружной комиссии</w:t>
      </w:r>
      <w:r w:rsidRPr="008B6C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x-none"/>
        </w:rPr>
        <w:t xml:space="preserve">: </w:t>
      </w:r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(49</w:t>
      </w:r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9</w:t>
      </w:r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) </w:t>
      </w:r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238</w:t>
      </w:r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-</w:t>
      </w:r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35</w:t>
      </w:r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-</w:t>
      </w:r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53</w:t>
      </w:r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;  (495) 912-51-25.</w:t>
      </w:r>
    </w:p>
    <w:p w:rsidR="008B6CCC" w:rsidRPr="008B6CCC" w:rsidRDefault="008B6CCC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val="x-none" w:eastAsia="x-none"/>
        </w:rPr>
      </w:pPr>
      <w:r w:rsidRPr="008B6C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x-none"/>
        </w:rPr>
        <w:t>Почтовый адрес окружной комиссии</w:t>
      </w:r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: </w:t>
      </w:r>
      <w:smartTag w:uri="urn:schemas-microsoft-com:office:smarttags" w:element="metricconverter">
        <w:smartTagPr>
          <w:attr w:name="ProductID" w:val="109147, г"/>
        </w:smartTagPr>
        <w:r w:rsidRPr="008B6CCC">
          <w:rPr>
            <w:rFonts w:ascii="Times New Roman" w:eastAsia="Times New Roman" w:hAnsi="Times New Roman" w:cs="Times New Roman"/>
            <w:color w:val="000000"/>
            <w:sz w:val="28"/>
            <w:szCs w:val="28"/>
            <w:lang w:val="x-none" w:eastAsia="x-none"/>
          </w:rPr>
          <w:t>109147, г</w:t>
        </w:r>
      </w:smartTag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. Москва, ул. Марксистская, д. 24.</w:t>
      </w:r>
    </w:p>
    <w:p w:rsidR="008B6CCC" w:rsidRPr="008B6CCC" w:rsidRDefault="008B6CCC" w:rsidP="008B6CCC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8B6C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Электронный адрес окружной комиссии</w:t>
      </w:r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8B6CCC">
        <w:rPr>
          <w:rFonts w:ascii="Times New Roman" w:eastAsia="Times New Roman" w:hAnsi="Times New Roman" w:cs="Times New Roman"/>
          <w:sz w:val="28"/>
          <w:szCs w:val="28"/>
          <w:lang w:eastAsia="ru-RU"/>
        </w:rPr>
        <w:t>nisapovaak1@ mos.ru</w:t>
      </w:r>
    </w:p>
    <w:p w:rsidR="008B6CCC" w:rsidRPr="008B6CCC" w:rsidRDefault="008B6CCC" w:rsidP="008B6C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CCC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Информационные материалы по проекту </w:t>
      </w:r>
      <w:r w:rsidRPr="008B6C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размещены на сайтах в Интернете: </w:t>
      </w:r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Официальный портал префектуры ЦАО </w:t>
      </w:r>
      <w:proofErr w:type="spellStart"/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cao</w:t>
      </w:r>
      <w:proofErr w:type="spellEnd"/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mos</w:t>
      </w:r>
      <w:proofErr w:type="spellEnd"/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6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Документы/ </w:t>
      </w:r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публичные слушания </w:t>
      </w:r>
      <w:r w:rsidRPr="008B6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официальный сайт управы района Якиманка </w:t>
      </w:r>
      <w:r w:rsidRPr="008B6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http://yakimanka.mos.ru</w:t>
      </w:r>
    </w:p>
    <w:p w:rsidR="008B6CCC" w:rsidRPr="008B6CCC" w:rsidRDefault="008B6CCC" w:rsidP="008B6CCC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</w:p>
    <w:p w:rsidR="008B6CCC" w:rsidRPr="008B6CCC" w:rsidRDefault="008B6CCC" w:rsidP="008B6CCC">
      <w:pPr>
        <w:suppressLineNumbers/>
        <w:suppressAutoHyphens/>
        <w:spacing w:after="0" w:line="240" w:lineRule="auto"/>
        <w:ind w:left="4253" w:hanging="5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8B6CCC" w:rsidRPr="008B6CCC" w:rsidTr="008B6CCC">
        <w:tc>
          <w:tcPr>
            <w:tcW w:w="5241" w:type="dxa"/>
          </w:tcPr>
          <w:p w:rsidR="008B6CCC" w:rsidRPr="008B6CCC" w:rsidRDefault="008B6CCC" w:rsidP="008B6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B6CC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C414F2" w:rsidRDefault="00C414F2" w:rsidP="008B6C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</w:pPr>
    </w:p>
    <w:sectPr w:rsidR="00C414F2" w:rsidSect="006E1ECF">
      <w:footerReference w:type="default" r:id="rId24"/>
      <w:pgSz w:w="11906" w:h="16838"/>
      <w:pgMar w:top="709" w:right="566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AE4" w:rsidRDefault="00E73AE4" w:rsidP="00E76578">
      <w:pPr>
        <w:spacing w:after="0" w:line="240" w:lineRule="auto"/>
      </w:pPr>
      <w:r>
        <w:separator/>
      </w:r>
    </w:p>
  </w:endnote>
  <w:endnote w:type="continuationSeparator" w:id="0">
    <w:p w:rsidR="00E73AE4" w:rsidRDefault="00E73AE4" w:rsidP="00E76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7496436"/>
      <w:docPartObj>
        <w:docPartGallery w:val="Page Numbers (Bottom of Page)"/>
        <w:docPartUnique/>
      </w:docPartObj>
    </w:sdtPr>
    <w:sdtContent>
      <w:p w:rsidR="008B6CCC" w:rsidRDefault="008B6CC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3D2C">
          <w:rPr>
            <w:noProof/>
          </w:rPr>
          <w:t>7</w:t>
        </w:r>
        <w:r>
          <w:fldChar w:fldCharType="end"/>
        </w:r>
      </w:p>
    </w:sdtContent>
  </w:sdt>
  <w:p w:rsidR="008B6CCC" w:rsidRDefault="008B6CC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AE4" w:rsidRDefault="00E73AE4" w:rsidP="00E76578">
      <w:pPr>
        <w:spacing w:after="0" w:line="240" w:lineRule="auto"/>
      </w:pPr>
      <w:r>
        <w:separator/>
      </w:r>
    </w:p>
  </w:footnote>
  <w:footnote w:type="continuationSeparator" w:id="0">
    <w:p w:rsidR="00E73AE4" w:rsidRDefault="00E73AE4" w:rsidP="00E76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A607E7"/>
    <w:multiLevelType w:val="hybridMultilevel"/>
    <w:tmpl w:val="D610C034"/>
    <w:lvl w:ilvl="0" w:tplc="E3C47B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78"/>
    <w:rsid w:val="000908B3"/>
    <w:rsid w:val="001340D0"/>
    <w:rsid w:val="00173A4E"/>
    <w:rsid w:val="001D3F9E"/>
    <w:rsid w:val="0030225F"/>
    <w:rsid w:val="00360ED0"/>
    <w:rsid w:val="003D0099"/>
    <w:rsid w:val="006A5F21"/>
    <w:rsid w:val="006E1ECF"/>
    <w:rsid w:val="00714F20"/>
    <w:rsid w:val="008A1D0A"/>
    <w:rsid w:val="008B6CCC"/>
    <w:rsid w:val="008F0A96"/>
    <w:rsid w:val="00942E6E"/>
    <w:rsid w:val="009500A5"/>
    <w:rsid w:val="00A656F7"/>
    <w:rsid w:val="00AA3383"/>
    <w:rsid w:val="00AC5B6F"/>
    <w:rsid w:val="00B4735E"/>
    <w:rsid w:val="00C414F2"/>
    <w:rsid w:val="00D13D2C"/>
    <w:rsid w:val="00E560C8"/>
    <w:rsid w:val="00E70F12"/>
    <w:rsid w:val="00E73AE4"/>
    <w:rsid w:val="00E7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657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76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6578"/>
  </w:style>
  <w:style w:type="paragraph" w:styleId="a6">
    <w:name w:val="footer"/>
    <w:basedOn w:val="a"/>
    <w:link w:val="a7"/>
    <w:uiPriority w:val="99"/>
    <w:unhideWhenUsed/>
    <w:rsid w:val="00E76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65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657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76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6578"/>
  </w:style>
  <w:style w:type="paragraph" w:styleId="a6">
    <w:name w:val="footer"/>
    <w:basedOn w:val="a"/>
    <w:link w:val="a7"/>
    <w:uiPriority w:val="99"/>
    <w:unhideWhenUsed/>
    <w:rsid w:val="00E76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6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man.mos.ru" TargetMode="External"/><Relationship Id="rId13" Type="http://schemas.openxmlformats.org/officeDocument/2006/relationships/hyperlink" Target="http://presnya.mos.ru/" TargetMode="External"/><Relationship Id="rId18" Type="http://schemas.openxmlformats.org/officeDocument/2006/relationships/hyperlink" Target="mailto:nisapovaak1@mos.ru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zmsk.mos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nisapovaak1@mos.ru" TargetMode="External"/><Relationship Id="rId17" Type="http://schemas.openxmlformats.org/officeDocument/2006/relationships/hyperlink" Target="http://mes&#1089;hanka.mos.r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nisapovaak1@mos.ru" TargetMode="External"/><Relationship Id="rId20" Type="http://schemas.openxmlformats.org/officeDocument/2006/relationships/hyperlink" Target="mailto:nisapovaak1@mos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resnya.mos.ru/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presnya.mos.ru/" TargetMode="External"/><Relationship Id="rId23" Type="http://schemas.openxmlformats.org/officeDocument/2006/relationships/hyperlink" Target="http://www.tveruprava.mos.ru" TargetMode="External"/><Relationship Id="rId10" Type="http://schemas.openxmlformats.org/officeDocument/2006/relationships/hyperlink" Target="mailto:nisapovaak1@mos.ru" TargetMode="External"/><Relationship Id="rId19" Type="http://schemas.openxmlformats.org/officeDocument/2006/relationships/hyperlink" Target="http://zmsk.mo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man.mos.ru" TargetMode="External"/><Relationship Id="rId14" Type="http://schemas.openxmlformats.org/officeDocument/2006/relationships/hyperlink" Target="mailto:nisapovaak1@mos.ru" TargetMode="External"/><Relationship Id="rId22" Type="http://schemas.openxmlformats.org/officeDocument/2006/relationships/hyperlink" Target="mailto:nisapovaak@cao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25</Pages>
  <Words>8907</Words>
  <Characters>50771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Преображенская Олеся Сергеевна</dc:creator>
  <cp:lastModifiedBy>Преображенская Олеся Сергеевна</cp:lastModifiedBy>
  <cp:revision>15</cp:revision>
  <dcterms:created xsi:type="dcterms:W3CDTF">2019-08-13T12:32:00Z</dcterms:created>
  <dcterms:modified xsi:type="dcterms:W3CDTF">2019-08-20T07:23:00Z</dcterms:modified>
</cp:coreProperties>
</file>